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BABA8" w14:textId="77777777" w:rsidR="00994369" w:rsidRPr="00E866F6" w:rsidRDefault="00994369" w:rsidP="00994369">
      <w:pPr>
        <w:spacing w:after="0"/>
        <w:jc w:val="center"/>
        <w:rPr>
          <w:rFonts w:ascii="Times New Roman" w:hAnsi="Times New Roman"/>
          <w:bCs/>
          <w:noProof/>
          <w:sz w:val="24"/>
          <w:szCs w:val="24"/>
        </w:rPr>
      </w:pPr>
      <w:r w:rsidRPr="00E866F6">
        <w:rPr>
          <w:rFonts w:ascii="Times New Roman" w:hAnsi="Times New Roman"/>
          <w:bCs/>
          <w:noProof/>
          <w:sz w:val="24"/>
          <w:szCs w:val="24"/>
        </w:rPr>
        <w:t xml:space="preserve">Муниципальное бюджетное общеобразовательное учреждение </w:t>
      </w:r>
    </w:p>
    <w:p w14:paraId="299552C1" w14:textId="77777777" w:rsidR="00994369" w:rsidRPr="00E866F6" w:rsidRDefault="00994369" w:rsidP="00994369">
      <w:pPr>
        <w:spacing w:after="0"/>
        <w:jc w:val="center"/>
        <w:rPr>
          <w:rFonts w:ascii="Times New Roman" w:hAnsi="Times New Roman"/>
          <w:bCs/>
          <w:noProof/>
          <w:sz w:val="24"/>
          <w:szCs w:val="24"/>
        </w:rPr>
      </w:pPr>
      <w:r w:rsidRPr="00E866F6">
        <w:rPr>
          <w:rFonts w:ascii="Times New Roman" w:hAnsi="Times New Roman"/>
          <w:bCs/>
          <w:noProof/>
          <w:sz w:val="24"/>
          <w:szCs w:val="24"/>
        </w:rPr>
        <w:t>«Гимназия №1 имени В.А. Сайбеля»</w:t>
      </w:r>
    </w:p>
    <w:p w14:paraId="6094805E" w14:textId="77777777" w:rsidR="00994369" w:rsidRPr="00E866F6" w:rsidRDefault="00994369" w:rsidP="00994369">
      <w:pPr>
        <w:spacing w:after="0"/>
        <w:jc w:val="center"/>
        <w:rPr>
          <w:rFonts w:ascii="Times New Roman" w:hAnsi="Times New Roman"/>
          <w:bCs/>
          <w:noProof/>
          <w:sz w:val="24"/>
          <w:szCs w:val="24"/>
        </w:rPr>
      </w:pPr>
      <w:r w:rsidRPr="00E866F6">
        <w:rPr>
          <w:rFonts w:ascii="Times New Roman" w:hAnsi="Times New Roman"/>
          <w:bCs/>
          <w:noProof/>
          <w:sz w:val="24"/>
          <w:szCs w:val="24"/>
        </w:rPr>
        <w:t>2023-2024 учебный год</w:t>
      </w:r>
    </w:p>
    <w:p w14:paraId="3C0D7036" w14:textId="77777777" w:rsidR="00994369" w:rsidRPr="00E866F6" w:rsidRDefault="00994369" w:rsidP="00994369">
      <w:pPr>
        <w:spacing w:after="0"/>
        <w:jc w:val="center"/>
        <w:rPr>
          <w:rFonts w:ascii="Times New Roman" w:hAnsi="Times New Roman"/>
          <w:bCs/>
          <w:noProof/>
          <w:sz w:val="24"/>
          <w:szCs w:val="24"/>
        </w:rPr>
      </w:pPr>
      <w:r w:rsidRPr="00E866F6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83EADDF" wp14:editId="37A10833">
            <wp:simplePos x="0" y="0"/>
            <wp:positionH relativeFrom="column">
              <wp:posOffset>3173730</wp:posOffset>
            </wp:positionH>
            <wp:positionV relativeFrom="paragraph">
              <wp:posOffset>153670</wp:posOffset>
            </wp:positionV>
            <wp:extent cx="3467100" cy="2308860"/>
            <wp:effectExtent l="0" t="0" r="0" b="0"/>
            <wp:wrapThrough wrapText="bothSides">
              <wp:wrapPolygon edited="0">
                <wp:start x="0" y="0"/>
                <wp:lineTo x="0" y="21386"/>
                <wp:lineTo x="21481" y="21386"/>
                <wp:lineTo x="2148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96AE31" w14:textId="77777777" w:rsidR="00994369" w:rsidRPr="00E866F6" w:rsidRDefault="00994369" w:rsidP="00994369">
      <w:pPr>
        <w:spacing w:after="0"/>
        <w:jc w:val="center"/>
        <w:rPr>
          <w:rFonts w:ascii="Times New Roman" w:hAnsi="Times New Roman"/>
          <w:bCs/>
          <w:noProof/>
          <w:sz w:val="24"/>
          <w:szCs w:val="24"/>
        </w:rPr>
      </w:pPr>
    </w:p>
    <w:p w14:paraId="31A58131" w14:textId="77777777" w:rsidR="00994369" w:rsidRPr="00E866F6" w:rsidRDefault="00994369" w:rsidP="00994369">
      <w:pPr>
        <w:spacing w:after="0"/>
        <w:jc w:val="center"/>
        <w:rPr>
          <w:rFonts w:ascii="Times New Roman" w:hAnsi="Times New Roman"/>
          <w:bCs/>
          <w:noProof/>
          <w:sz w:val="24"/>
          <w:szCs w:val="24"/>
        </w:rPr>
      </w:pPr>
    </w:p>
    <w:p w14:paraId="355A0427" w14:textId="77777777" w:rsidR="00994369" w:rsidRPr="00E866F6" w:rsidRDefault="00994369" w:rsidP="00994369">
      <w:pPr>
        <w:spacing w:after="0"/>
        <w:jc w:val="center"/>
        <w:rPr>
          <w:rFonts w:ascii="Times New Roman" w:hAnsi="Times New Roman"/>
          <w:bCs/>
          <w:noProof/>
          <w:sz w:val="24"/>
          <w:szCs w:val="24"/>
        </w:rPr>
      </w:pPr>
    </w:p>
    <w:p w14:paraId="595E0D5B" w14:textId="77777777" w:rsidR="00994369" w:rsidRPr="00E866F6" w:rsidRDefault="00994369" w:rsidP="00994369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14:paraId="083336F3" w14:textId="77777777" w:rsidR="00994369" w:rsidRPr="00E866F6" w:rsidRDefault="00994369" w:rsidP="0099436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FCFC86B" w14:textId="77777777" w:rsidR="00994369" w:rsidRPr="00E866F6" w:rsidRDefault="00994369" w:rsidP="0099436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14876EE" w14:textId="77777777" w:rsidR="00994369" w:rsidRPr="00E866F6" w:rsidRDefault="00994369" w:rsidP="0099436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4075BEE" w14:textId="77777777" w:rsidR="00994369" w:rsidRPr="00E866F6" w:rsidRDefault="00994369" w:rsidP="0099436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95EA0A4" w14:textId="77777777" w:rsidR="00994369" w:rsidRPr="00E866F6" w:rsidRDefault="00994369" w:rsidP="0099436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E456BA1" w14:textId="77777777" w:rsidR="00994369" w:rsidRPr="00E866F6" w:rsidRDefault="00994369" w:rsidP="0099436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76A1B63" w14:textId="77777777" w:rsidR="00F12586" w:rsidRDefault="00F12586" w:rsidP="00F12586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5CA95AB0" w14:textId="77777777" w:rsidR="00F12586" w:rsidRDefault="00F12586" w:rsidP="00F12586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6808F4D7" w14:textId="77777777" w:rsidR="00F12586" w:rsidRDefault="00F12586" w:rsidP="00994369">
      <w:pPr>
        <w:spacing w:after="0" w:line="276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РАБОЧАЯ ПРОГРАММА </w:t>
      </w:r>
    </w:p>
    <w:p w14:paraId="3AA5D351" w14:textId="77777777" w:rsidR="00F12586" w:rsidRPr="00F12586" w:rsidRDefault="00F12586" w:rsidP="00994369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12586">
        <w:rPr>
          <w:rFonts w:ascii="Times New Roman" w:hAnsi="Times New Roman" w:cs="Times New Roman"/>
          <w:bCs/>
          <w:sz w:val="24"/>
          <w:szCs w:val="24"/>
        </w:rPr>
        <w:t xml:space="preserve">учебного предмета </w:t>
      </w:r>
    </w:p>
    <w:p w14:paraId="06A8A3E5" w14:textId="7EA515A0" w:rsidR="00F12586" w:rsidRPr="00F12586" w:rsidRDefault="00994369" w:rsidP="0099436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586">
        <w:rPr>
          <w:rFonts w:ascii="Times New Roman" w:hAnsi="Times New Roman" w:cs="Times New Roman"/>
          <w:b/>
          <w:bCs/>
          <w:sz w:val="28"/>
          <w:szCs w:val="28"/>
        </w:rPr>
        <w:t>АСТРОНОМИЯ</w:t>
      </w:r>
    </w:p>
    <w:p w14:paraId="0EA43706" w14:textId="384DB189" w:rsidR="00F12586" w:rsidRPr="00F12586" w:rsidRDefault="00F12586" w:rsidP="00994369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12586">
        <w:rPr>
          <w:rFonts w:ascii="Times New Roman" w:hAnsi="Times New Roman" w:cs="Times New Roman"/>
          <w:bCs/>
          <w:sz w:val="24"/>
          <w:szCs w:val="24"/>
        </w:rPr>
        <w:t>(базовый уровень)</w:t>
      </w:r>
    </w:p>
    <w:p w14:paraId="4CDFA8D0" w14:textId="398E5F60" w:rsidR="00F12586" w:rsidRPr="00F12586" w:rsidRDefault="00F12586" w:rsidP="00994369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12586">
        <w:rPr>
          <w:rFonts w:ascii="Times New Roman" w:hAnsi="Times New Roman" w:cs="Times New Roman"/>
          <w:bCs/>
          <w:sz w:val="24"/>
          <w:szCs w:val="24"/>
        </w:rPr>
        <w:t xml:space="preserve">для 11 класса </w:t>
      </w:r>
    </w:p>
    <w:p w14:paraId="5375915E" w14:textId="6EF47BE4" w:rsidR="00F12586" w:rsidRPr="00F12586" w:rsidRDefault="00F12586" w:rsidP="00994369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12586">
        <w:rPr>
          <w:rFonts w:ascii="Times New Roman" w:hAnsi="Times New Roman" w:cs="Times New Roman"/>
          <w:bCs/>
          <w:sz w:val="24"/>
          <w:szCs w:val="24"/>
        </w:rPr>
        <w:t>на 202</w:t>
      </w:r>
      <w:r w:rsidR="00994369">
        <w:rPr>
          <w:rFonts w:ascii="Times New Roman" w:hAnsi="Times New Roman" w:cs="Times New Roman"/>
          <w:bCs/>
          <w:sz w:val="24"/>
          <w:szCs w:val="24"/>
        </w:rPr>
        <w:t>3</w:t>
      </w:r>
      <w:r w:rsidRPr="00F12586">
        <w:rPr>
          <w:rFonts w:ascii="Times New Roman" w:hAnsi="Times New Roman" w:cs="Times New Roman"/>
          <w:bCs/>
          <w:sz w:val="24"/>
          <w:szCs w:val="24"/>
        </w:rPr>
        <w:t xml:space="preserve"> – 202</w:t>
      </w:r>
      <w:r w:rsidR="00994369">
        <w:rPr>
          <w:rFonts w:ascii="Times New Roman" w:hAnsi="Times New Roman" w:cs="Times New Roman"/>
          <w:bCs/>
          <w:sz w:val="24"/>
          <w:szCs w:val="24"/>
        </w:rPr>
        <w:t>4</w:t>
      </w:r>
      <w:r w:rsidRPr="00F12586">
        <w:rPr>
          <w:rFonts w:ascii="Times New Roman" w:hAnsi="Times New Roman" w:cs="Times New Roman"/>
          <w:bCs/>
          <w:sz w:val="24"/>
          <w:szCs w:val="24"/>
        </w:rPr>
        <w:t xml:space="preserve"> учебный год</w:t>
      </w:r>
    </w:p>
    <w:p w14:paraId="6056A96D" w14:textId="77777777" w:rsidR="00F12586" w:rsidRPr="00F12586" w:rsidRDefault="00F12586" w:rsidP="00F1258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AE921C" w14:textId="77777777" w:rsidR="00F12586" w:rsidRDefault="00F12586" w:rsidP="00F12586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7F28425D" w14:textId="77777777" w:rsidR="00F12586" w:rsidRDefault="00F12586" w:rsidP="00F12586">
      <w:pPr>
        <w:pStyle w:val="4"/>
        <w:shd w:val="clear" w:color="auto" w:fill="auto"/>
        <w:spacing w:line="360" w:lineRule="auto"/>
        <w:ind w:left="40" w:firstLine="0"/>
        <w:jc w:val="both"/>
        <w:rPr>
          <w:sz w:val="22"/>
          <w:szCs w:val="22"/>
        </w:rPr>
      </w:pPr>
    </w:p>
    <w:p w14:paraId="4686F647" w14:textId="77777777" w:rsidR="00F12586" w:rsidRDefault="00F12586" w:rsidP="00F12586">
      <w:pPr>
        <w:pStyle w:val="4"/>
        <w:shd w:val="clear" w:color="auto" w:fill="auto"/>
        <w:spacing w:line="360" w:lineRule="auto"/>
        <w:ind w:left="40" w:firstLine="0"/>
        <w:jc w:val="both"/>
        <w:rPr>
          <w:sz w:val="22"/>
          <w:szCs w:val="22"/>
        </w:rPr>
      </w:pPr>
    </w:p>
    <w:p w14:paraId="42A2CB73" w14:textId="182B3355" w:rsidR="00F12586" w:rsidRDefault="00F12586" w:rsidP="00F12586">
      <w:pPr>
        <w:pStyle w:val="4"/>
        <w:shd w:val="clear" w:color="auto" w:fill="auto"/>
        <w:spacing w:line="360" w:lineRule="auto"/>
        <w:ind w:left="40" w:firstLine="0"/>
        <w:jc w:val="both"/>
        <w:rPr>
          <w:sz w:val="22"/>
          <w:szCs w:val="22"/>
        </w:rPr>
      </w:pPr>
    </w:p>
    <w:p w14:paraId="4C5CF242" w14:textId="24C6B887" w:rsidR="00994369" w:rsidRDefault="00994369" w:rsidP="00F12586">
      <w:pPr>
        <w:pStyle w:val="4"/>
        <w:shd w:val="clear" w:color="auto" w:fill="auto"/>
        <w:spacing w:line="360" w:lineRule="auto"/>
        <w:ind w:left="40" w:firstLine="0"/>
        <w:jc w:val="both"/>
        <w:rPr>
          <w:sz w:val="22"/>
          <w:szCs w:val="22"/>
        </w:rPr>
      </w:pPr>
    </w:p>
    <w:p w14:paraId="76A1D1C1" w14:textId="38F8DA97" w:rsidR="00994369" w:rsidRDefault="00994369" w:rsidP="00F12586">
      <w:pPr>
        <w:pStyle w:val="4"/>
        <w:shd w:val="clear" w:color="auto" w:fill="auto"/>
        <w:spacing w:line="360" w:lineRule="auto"/>
        <w:ind w:left="40" w:firstLine="0"/>
        <w:jc w:val="both"/>
        <w:rPr>
          <w:sz w:val="22"/>
          <w:szCs w:val="22"/>
        </w:rPr>
      </w:pPr>
    </w:p>
    <w:p w14:paraId="3DE6A7E6" w14:textId="77777777" w:rsidR="00994369" w:rsidRDefault="00994369" w:rsidP="00F12586">
      <w:pPr>
        <w:pStyle w:val="4"/>
        <w:shd w:val="clear" w:color="auto" w:fill="auto"/>
        <w:spacing w:line="360" w:lineRule="auto"/>
        <w:ind w:left="40" w:firstLine="0"/>
        <w:jc w:val="both"/>
        <w:rPr>
          <w:sz w:val="22"/>
          <w:szCs w:val="22"/>
        </w:rPr>
      </w:pPr>
    </w:p>
    <w:p w14:paraId="7A63C374" w14:textId="77777777" w:rsidR="00F12586" w:rsidRDefault="00F12586" w:rsidP="00F12586">
      <w:pPr>
        <w:pStyle w:val="4"/>
        <w:shd w:val="clear" w:color="auto" w:fill="auto"/>
        <w:spacing w:line="360" w:lineRule="auto"/>
        <w:ind w:left="40" w:firstLine="0"/>
        <w:jc w:val="both"/>
        <w:rPr>
          <w:sz w:val="22"/>
          <w:szCs w:val="22"/>
        </w:rPr>
      </w:pPr>
    </w:p>
    <w:p w14:paraId="604E40AF" w14:textId="1E09C08C" w:rsidR="00F12586" w:rsidRPr="00F12586" w:rsidRDefault="00F12586" w:rsidP="00F12586">
      <w:pPr>
        <w:pStyle w:val="4"/>
        <w:shd w:val="clear" w:color="auto" w:fill="auto"/>
        <w:spacing w:line="360" w:lineRule="auto"/>
        <w:ind w:left="5954" w:firstLine="0"/>
        <w:jc w:val="both"/>
        <w:rPr>
          <w:sz w:val="24"/>
          <w:szCs w:val="24"/>
        </w:rPr>
      </w:pPr>
      <w:r w:rsidRPr="00F12586">
        <w:rPr>
          <w:sz w:val="24"/>
          <w:szCs w:val="24"/>
        </w:rPr>
        <w:t xml:space="preserve">Составитель: </w:t>
      </w:r>
      <w:proofErr w:type="spellStart"/>
      <w:r w:rsidRPr="00F12586">
        <w:rPr>
          <w:sz w:val="24"/>
          <w:szCs w:val="24"/>
        </w:rPr>
        <w:t>Макшакова</w:t>
      </w:r>
      <w:proofErr w:type="spellEnd"/>
      <w:r w:rsidRPr="00F12586">
        <w:rPr>
          <w:sz w:val="24"/>
          <w:szCs w:val="24"/>
        </w:rPr>
        <w:t xml:space="preserve"> Н.И., </w:t>
      </w:r>
    </w:p>
    <w:p w14:paraId="35146A0B" w14:textId="2E198D19" w:rsidR="00F12586" w:rsidRPr="00F12586" w:rsidRDefault="00F12586" w:rsidP="00F12586">
      <w:pPr>
        <w:pStyle w:val="4"/>
        <w:shd w:val="clear" w:color="auto" w:fill="auto"/>
        <w:spacing w:line="360" w:lineRule="auto"/>
        <w:ind w:left="5954" w:firstLine="0"/>
        <w:jc w:val="both"/>
        <w:rPr>
          <w:sz w:val="24"/>
          <w:szCs w:val="24"/>
        </w:rPr>
      </w:pPr>
      <w:r w:rsidRPr="00F12586">
        <w:rPr>
          <w:sz w:val="24"/>
          <w:szCs w:val="24"/>
        </w:rPr>
        <w:t>учитель физики</w:t>
      </w:r>
    </w:p>
    <w:p w14:paraId="6B34F41F" w14:textId="77777777" w:rsidR="00F12586" w:rsidRPr="00F12586" w:rsidRDefault="00F12586" w:rsidP="00F12586">
      <w:pPr>
        <w:pStyle w:val="4"/>
        <w:shd w:val="clear" w:color="auto" w:fill="auto"/>
        <w:spacing w:line="360" w:lineRule="auto"/>
        <w:ind w:left="40" w:firstLine="0"/>
        <w:jc w:val="both"/>
        <w:rPr>
          <w:sz w:val="24"/>
          <w:szCs w:val="24"/>
        </w:rPr>
      </w:pPr>
    </w:p>
    <w:p w14:paraId="69863814" w14:textId="77777777" w:rsidR="00F12586" w:rsidRPr="00F12586" w:rsidRDefault="00F12586" w:rsidP="00F12586">
      <w:pPr>
        <w:pStyle w:val="4"/>
        <w:shd w:val="clear" w:color="auto" w:fill="auto"/>
        <w:spacing w:line="240" w:lineRule="auto"/>
        <w:ind w:left="40" w:firstLine="0"/>
        <w:jc w:val="both"/>
        <w:rPr>
          <w:sz w:val="24"/>
          <w:szCs w:val="24"/>
        </w:rPr>
      </w:pPr>
    </w:p>
    <w:p w14:paraId="5D2249FB" w14:textId="432F9D9E" w:rsidR="00F12586" w:rsidRDefault="00F12586" w:rsidP="00F12586">
      <w:pPr>
        <w:pStyle w:val="4"/>
        <w:shd w:val="clear" w:color="auto" w:fill="auto"/>
        <w:spacing w:line="240" w:lineRule="auto"/>
        <w:ind w:left="40" w:firstLine="0"/>
        <w:jc w:val="both"/>
        <w:rPr>
          <w:sz w:val="24"/>
          <w:szCs w:val="24"/>
        </w:rPr>
      </w:pPr>
    </w:p>
    <w:p w14:paraId="14BE8C45" w14:textId="77777777" w:rsidR="00A1371C" w:rsidRPr="00F12586" w:rsidRDefault="00A1371C" w:rsidP="00F12586">
      <w:pPr>
        <w:pStyle w:val="4"/>
        <w:shd w:val="clear" w:color="auto" w:fill="auto"/>
        <w:spacing w:line="240" w:lineRule="auto"/>
        <w:ind w:left="40" w:firstLine="0"/>
        <w:jc w:val="both"/>
        <w:rPr>
          <w:sz w:val="24"/>
          <w:szCs w:val="24"/>
        </w:rPr>
      </w:pPr>
    </w:p>
    <w:p w14:paraId="31FFF72A" w14:textId="77777777" w:rsidR="00F12586" w:rsidRPr="00F12586" w:rsidRDefault="00F12586" w:rsidP="00F12586">
      <w:pPr>
        <w:pStyle w:val="4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14:paraId="43B9CC17" w14:textId="77777777" w:rsidR="00F12586" w:rsidRPr="00F12586" w:rsidRDefault="00F12586" w:rsidP="00F12586">
      <w:pPr>
        <w:pStyle w:val="20"/>
        <w:shd w:val="clear" w:color="auto" w:fill="auto"/>
        <w:spacing w:line="360" w:lineRule="auto"/>
        <w:ind w:left="220"/>
        <w:jc w:val="center"/>
        <w:rPr>
          <w:b w:val="0"/>
          <w:sz w:val="24"/>
          <w:szCs w:val="24"/>
        </w:rPr>
      </w:pPr>
      <w:r w:rsidRPr="00F12586">
        <w:rPr>
          <w:b w:val="0"/>
          <w:sz w:val="24"/>
          <w:szCs w:val="24"/>
        </w:rPr>
        <w:t>г. Артем</w:t>
      </w:r>
    </w:p>
    <w:p w14:paraId="49D77349" w14:textId="16AFC2BD" w:rsidR="00F12586" w:rsidRPr="00F12586" w:rsidRDefault="00F12586" w:rsidP="00F12586">
      <w:pPr>
        <w:pStyle w:val="20"/>
        <w:shd w:val="clear" w:color="auto" w:fill="auto"/>
        <w:spacing w:line="360" w:lineRule="auto"/>
        <w:ind w:left="220"/>
        <w:jc w:val="center"/>
        <w:rPr>
          <w:b w:val="0"/>
          <w:sz w:val="24"/>
          <w:szCs w:val="24"/>
        </w:rPr>
      </w:pPr>
      <w:r w:rsidRPr="00F12586">
        <w:rPr>
          <w:b w:val="0"/>
          <w:sz w:val="24"/>
          <w:szCs w:val="24"/>
        </w:rPr>
        <w:t>202</w:t>
      </w:r>
      <w:r w:rsidR="00994369">
        <w:rPr>
          <w:b w:val="0"/>
          <w:sz w:val="24"/>
          <w:szCs w:val="24"/>
        </w:rPr>
        <w:t>3</w:t>
      </w:r>
    </w:p>
    <w:p w14:paraId="36EE2637" w14:textId="77777777" w:rsidR="00F12586" w:rsidRDefault="00F12586" w:rsidP="00F12586">
      <w:pPr>
        <w:pStyle w:val="20"/>
        <w:shd w:val="clear" w:color="auto" w:fill="auto"/>
        <w:spacing w:line="240" w:lineRule="auto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lastRenderedPageBreak/>
        <w:t>ПОЯСНИТЕЛЬНАЯ ЗАПИСКА</w:t>
      </w:r>
    </w:p>
    <w:p w14:paraId="69AB9CE3" w14:textId="77777777" w:rsidR="00F12586" w:rsidRDefault="00F12586" w:rsidP="00F1258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14:paraId="7ED2F459" w14:textId="7508E124" w:rsidR="00F12586" w:rsidRPr="00111C56" w:rsidRDefault="000D3F8B" w:rsidP="00547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C56">
        <w:rPr>
          <w:rFonts w:ascii="Times New Roman" w:hAnsi="Times New Roman" w:cs="Times New Roman"/>
          <w:sz w:val="24"/>
          <w:szCs w:val="24"/>
        </w:rPr>
        <w:t>Рабочая программа по предмету «Астрономия» разработана для 11 класса в соответствии со следующими н</w:t>
      </w:r>
      <w:r w:rsidR="00F12586" w:rsidRPr="00111C56">
        <w:rPr>
          <w:rFonts w:ascii="Times New Roman" w:hAnsi="Times New Roman" w:cs="Times New Roman"/>
          <w:sz w:val="24"/>
          <w:szCs w:val="24"/>
        </w:rPr>
        <w:t>ормативно-правовые документ</w:t>
      </w:r>
      <w:r w:rsidRPr="00111C56">
        <w:rPr>
          <w:rFonts w:ascii="Times New Roman" w:hAnsi="Times New Roman" w:cs="Times New Roman"/>
          <w:sz w:val="24"/>
          <w:szCs w:val="24"/>
        </w:rPr>
        <w:t>ами:</w:t>
      </w:r>
    </w:p>
    <w:p w14:paraId="37426DDD" w14:textId="1D8308A4" w:rsidR="00F12586" w:rsidRPr="00111C56" w:rsidRDefault="00F12586" w:rsidP="00547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C56">
        <w:rPr>
          <w:rFonts w:ascii="Times New Roman" w:hAnsi="Times New Roman" w:cs="Times New Roman"/>
          <w:sz w:val="24"/>
          <w:szCs w:val="24"/>
        </w:rPr>
        <w:t xml:space="preserve"> - Федеральный закон от 9 декабря 2012 года N 273-ФЗ. «Об образовании в Российской Федерации»</w:t>
      </w:r>
      <w:r w:rsidR="000D3F8B" w:rsidRPr="00111C56">
        <w:rPr>
          <w:rFonts w:ascii="Times New Roman" w:hAnsi="Times New Roman" w:cs="Times New Roman"/>
          <w:sz w:val="24"/>
          <w:szCs w:val="24"/>
        </w:rPr>
        <w:t xml:space="preserve"> с изменениями от 2 июля 2021года</w:t>
      </w:r>
      <w:r w:rsidR="00FF50FB" w:rsidRPr="00111C56">
        <w:rPr>
          <w:rFonts w:ascii="Times New Roman" w:hAnsi="Times New Roman" w:cs="Times New Roman"/>
          <w:sz w:val="24"/>
          <w:szCs w:val="24"/>
        </w:rPr>
        <w:t>;</w:t>
      </w:r>
    </w:p>
    <w:p w14:paraId="0D2CD633" w14:textId="3515D8ED" w:rsidR="00F12586" w:rsidRPr="00111C56" w:rsidRDefault="00F12586" w:rsidP="00547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C56">
        <w:rPr>
          <w:rFonts w:ascii="Times New Roman" w:hAnsi="Times New Roman" w:cs="Times New Roman"/>
          <w:sz w:val="24"/>
          <w:szCs w:val="24"/>
        </w:rPr>
        <w:t xml:space="preserve"> - Федеральный закон от 29.12.2010 N 436-ФЗ (ред. от 01.07.2021) "О защите детей от информации, причиняющей вред их здоровью и развитию</w:t>
      </w:r>
      <w:r w:rsidR="00FF50FB" w:rsidRPr="00111C56">
        <w:rPr>
          <w:rFonts w:ascii="Times New Roman" w:hAnsi="Times New Roman" w:cs="Times New Roman"/>
          <w:sz w:val="24"/>
          <w:szCs w:val="24"/>
        </w:rPr>
        <w:t>;</w:t>
      </w:r>
    </w:p>
    <w:p w14:paraId="11F53E93" w14:textId="240410D0" w:rsidR="00F12586" w:rsidRPr="00111C56" w:rsidRDefault="00F12586" w:rsidP="00547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C56">
        <w:rPr>
          <w:rFonts w:ascii="Times New Roman" w:hAnsi="Times New Roman" w:cs="Times New Roman"/>
          <w:sz w:val="24"/>
          <w:szCs w:val="24"/>
        </w:rPr>
        <w:t xml:space="preserve"> - Приказ Минобрнауки России от 17.05.2012 N 413 "Об утверждении федерального государственного образовательного стандарта среднего общего образования"</w:t>
      </w:r>
      <w:r w:rsidR="000D3F8B" w:rsidRPr="00111C56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 от 2912.2014</w:t>
      </w:r>
      <w:r w:rsidR="00A62813" w:rsidRPr="00111C56">
        <w:rPr>
          <w:rFonts w:ascii="Times New Roman" w:hAnsi="Times New Roman" w:cs="Times New Roman"/>
          <w:sz w:val="24"/>
          <w:szCs w:val="24"/>
        </w:rPr>
        <w:t>г., 31.12.2015г., 29.06.2017г., 24.09.2020г. и 11.12.2020г.)</w:t>
      </w:r>
      <w:r w:rsidR="00FF50FB" w:rsidRPr="00111C56">
        <w:rPr>
          <w:rFonts w:ascii="Times New Roman" w:hAnsi="Times New Roman" w:cs="Times New Roman"/>
          <w:sz w:val="24"/>
          <w:szCs w:val="24"/>
        </w:rPr>
        <w:t>;</w:t>
      </w:r>
    </w:p>
    <w:p w14:paraId="683C8D8E" w14:textId="3A6E3F34" w:rsidR="00F12586" w:rsidRPr="00111C56" w:rsidRDefault="00F12586" w:rsidP="00547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C56">
        <w:t xml:space="preserve">- </w:t>
      </w:r>
      <w:r w:rsidRPr="00111C56">
        <w:rPr>
          <w:rFonts w:ascii="Times New Roman" w:hAnsi="Times New Roman" w:cs="Times New Roman"/>
          <w:sz w:val="24"/>
          <w:szCs w:val="24"/>
        </w:rPr>
        <w:t>Порядка организации и осуществления образовательной̆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Российской̆ Федерации от 22.03.2021 No 115;</w:t>
      </w:r>
    </w:p>
    <w:p w14:paraId="0D686C00" w14:textId="77777777" w:rsidR="001F248F" w:rsidRPr="00111C56" w:rsidRDefault="00F12586" w:rsidP="00547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C56">
        <w:rPr>
          <w:rFonts w:ascii="Times New Roman" w:hAnsi="Times New Roman" w:cs="Times New Roman"/>
          <w:sz w:val="24"/>
          <w:szCs w:val="24"/>
        </w:rPr>
        <w:t xml:space="preserve"> - 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 </w:t>
      </w:r>
    </w:p>
    <w:p w14:paraId="5E3A4813" w14:textId="77777777" w:rsidR="001F248F" w:rsidRPr="00111C56" w:rsidRDefault="00F12586" w:rsidP="00547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C56">
        <w:rPr>
          <w:rFonts w:ascii="Times New Roman" w:hAnsi="Times New Roman" w:cs="Times New Roman"/>
          <w:sz w:val="24"/>
          <w:szCs w:val="24"/>
        </w:rPr>
        <w:t>- Учебный план гимназии на 202</w:t>
      </w:r>
      <w:r w:rsidR="001F248F" w:rsidRPr="00111C56">
        <w:rPr>
          <w:rFonts w:ascii="Times New Roman" w:hAnsi="Times New Roman" w:cs="Times New Roman"/>
          <w:sz w:val="24"/>
          <w:szCs w:val="24"/>
        </w:rPr>
        <w:t>2</w:t>
      </w:r>
      <w:r w:rsidRPr="00111C56">
        <w:rPr>
          <w:rFonts w:ascii="Times New Roman" w:hAnsi="Times New Roman" w:cs="Times New Roman"/>
          <w:sz w:val="24"/>
          <w:szCs w:val="24"/>
        </w:rPr>
        <w:t>-202</w:t>
      </w:r>
      <w:r w:rsidR="001F248F" w:rsidRPr="00111C56">
        <w:rPr>
          <w:rFonts w:ascii="Times New Roman" w:hAnsi="Times New Roman" w:cs="Times New Roman"/>
          <w:sz w:val="24"/>
          <w:szCs w:val="24"/>
        </w:rPr>
        <w:t>3</w:t>
      </w:r>
      <w:r w:rsidRPr="00111C56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14:paraId="7BBD2047" w14:textId="14B0FC77" w:rsidR="00C00400" w:rsidRPr="00111C56" w:rsidRDefault="001F248F" w:rsidP="00547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C56">
        <w:rPr>
          <w:rFonts w:ascii="Times New Roman" w:hAnsi="Times New Roman" w:cs="Times New Roman"/>
          <w:sz w:val="24"/>
          <w:szCs w:val="24"/>
        </w:rPr>
        <w:t xml:space="preserve">и ориентирована на использование учебно-методического комплекта по астрономии В.М. </w:t>
      </w:r>
      <w:proofErr w:type="spellStart"/>
      <w:r w:rsidRPr="00111C56">
        <w:rPr>
          <w:rFonts w:ascii="Times New Roman" w:hAnsi="Times New Roman" w:cs="Times New Roman"/>
          <w:sz w:val="24"/>
          <w:szCs w:val="24"/>
        </w:rPr>
        <w:t>Чаругина</w:t>
      </w:r>
      <w:proofErr w:type="spellEnd"/>
      <w:r w:rsidR="003869CB" w:rsidRPr="00111C56">
        <w:rPr>
          <w:rFonts w:ascii="Times New Roman" w:hAnsi="Times New Roman" w:cs="Times New Roman"/>
          <w:sz w:val="24"/>
          <w:szCs w:val="24"/>
        </w:rPr>
        <w:t>.</w:t>
      </w:r>
    </w:p>
    <w:p w14:paraId="6F181ACF" w14:textId="52DFF029" w:rsidR="00FF50FB" w:rsidRPr="00111C56" w:rsidRDefault="001F248F" w:rsidP="00547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C56">
        <w:rPr>
          <w:rFonts w:ascii="Times New Roman" w:hAnsi="Times New Roman" w:cs="Times New Roman"/>
          <w:sz w:val="24"/>
          <w:szCs w:val="24"/>
        </w:rPr>
        <w:t xml:space="preserve">Программа конкретизирует содержание предметных тем образовательного стандарта, дает распределение учебных часов по разделам курса и </w:t>
      </w:r>
      <w:r w:rsidR="00FF50FB" w:rsidRPr="00111C56">
        <w:rPr>
          <w:rFonts w:ascii="Times New Roman" w:hAnsi="Times New Roman" w:cs="Times New Roman"/>
          <w:sz w:val="24"/>
          <w:szCs w:val="24"/>
        </w:rPr>
        <w:t>последовательность изучения</w:t>
      </w:r>
      <w:r w:rsidRPr="00111C56">
        <w:rPr>
          <w:rFonts w:ascii="Times New Roman" w:hAnsi="Times New Roman" w:cs="Times New Roman"/>
          <w:sz w:val="24"/>
          <w:szCs w:val="24"/>
        </w:rPr>
        <w:t xml:space="preserve"> тем и разделов учебного предмета с учетом логики науки, </w:t>
      </w:r>
      <w:r w:rsidR="003869CB" w:rsidRPr="00111C56">
        <w:rPr>
          <w:rFonts w:ascii="Times New Roman" w:hAnsi="Times New Roman" w:cs="Times New Roman"/>
          <w:sz w:val="24"/>
          <w:szCs w:val="24"/>
        </w:rPr>
        <w:t>внутри предметных</w:t>
      </w:r>
      <w:r w:rsidRPr="00111C56">
        <w:rPr>
          <w:rFonts w:ascii="Times New Roman" w:hAnsi="Times New Roman" w:cs="Times New Roman"/>
          <w:sz w:val="24"/>
          <w:szCs w:val="24"/>
        </w:rPr>
        <w:t xml:space="preserve"> и межпредметных связей, возрастных особенностей учащихся</w:t>
      </w:r>
      <w:r w:rsidR="005479C5" w:rsidRPr="00111C56">
        <w:rPr>
          <w:rFonts w:ascii="Times New Roman" w:hAnsi="Times New Roman" w:cs="Times New Roman"/>
          <w:sz w:val="24"/>
          <w:szCs w:val="24"/>
        </w:rPr>
        <w:t>.</w:t>
      </w:r>
    </w:p>
    <w:p w14:paraId="14994318" w14:textId="263C1829" w:rsidR="00FF50FB" w:rsidRPr="00111C56" w:rsidRDefault="00FF50FB" w:rsidP="00547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C56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111C56">
        <w:rPr>
          <w:rFonts w:ascii="Times New Roman" w:hAnsi="Times New Roman" w:cs="Times New Roman"/>
          <w:b/>
          <w:bCs/>
          <w:sz w:val="24"/>
          <w:szCs w:val="24"/>
        </w:rPr>
        <w:t>целями</w:t>
      </w:r>
      <w:r w:rsidRPr="00111C56">
        <w:rPr>
          <w:rFonts w:ascii="Times New Roman" w:hAnsi="Times New Roman" w:cs="Times New Roman"/>
          <w:sz w:val="24"/>
          <w:szCs w:val="24"/>
        </w:rPr>
        <w:t xml:space="preserve"> изучения астрономии в 1</w:t>
      </w:r>
      <w:r w:rsidR="003869CB" w:rsidRPr="00111C56">
        <w:rPr>
          <w:rFonts w:ascii="Times New Roman" w:hAnsi="Times New Roman" w:cs="Times New Roman"/>
          <w:sz w:val="24"/>
          <w:szCs w:val="24"/>
        </w:rPr>
        <w:t>1</w:t>
      </w:r>
      <w:r w:rsidRPr="00111C56">
        <w:rPr>
          <w:rFonts w:ascii="Times New Roman" w:hAnsi="Times New Roman" w:cs="Times New Roman"/>
          <w:sz w:val="24"/>
          <w:szCs w:val="24"/>
        </w:rPr>
        <w:t xml:space="preserve"> классе на базовом уровне, являются: </w:t>
      </w:r>
    </w:p>
    <w:p w14:paraId="2D508D1A" w14:textId="77777777" w:rsidR="00FF50FB" w:rsidRPr="00111C56" w:rsidRDefault="00FF50FB" w:rsidP="00547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C56">
        <w:rPr>
          <w:rFonts w:ascii="Times New Roman" w:hAnsi="Times New Roman" w:cs="Times New Roman"/>
          <w:sz w:val="24"/>
          <w:szCs w:val="24"/>
        </w:rPr>
        <w:t>1. 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14:paraId="29A2D3EE" w14:textId="77777777" w:rsidR="00FF50FB" w:rsidRPr="00111C56" w:rsidRDefault="00FF50FB" w:rsidP="00547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C56">
        <w:rPr>
          <w:rFonts w:ascii="Times New Roman" w:hAnsi="Times New Roman" w:cs="Times New Roman"/>
          <w:sz w:val="24"/>
          <w:szCs w:val="24"/>
        </w:rPr>
        <w:t xml:space="preserve"> 2. приобретение знаний о физической природе небесных тел и систем, строении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14:paraId="7F48C4AC" w14:textId="77777777" w:rsidR="00FF50FB" w:rsidRPr="00111C56" w:rsidRDefault="00FF50FB" w:rsidP="00547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C56">
        <w:rPr>
          <w:rFonts w:ascii="Times New Roman" w:hAnsi="Times New Roman" w:cs="Times New Roman"/>
          <w:sz w:val="24"/>
          <w:szCs w:val="24"/>
        </w:rPr>
        <w:t xml:space="preserve"> 3. 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14:paraId="1DE46A35" w14:textId="77777777" w:rsidR="00FF50FB" w:rsidRPr="00111C56" w:rsidRDefault="00FF50FB" w:rsidP="00547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C56">
        <w:rPr>
          <w:rFonts w:ascii="Times New Roman" w:hAnsi="Times New Roman" w:cs="Times New Roman"/>
          <w:sz w:val="24"/>
          <w:szCs w:val="24"/>
        </w:rPr>
        <w:t xml:space="preserve"> 4.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14:paraId="3548A6B3" w14:textId="77777777" w:rsidR="00FF50FB" w:rsidRPr="00111C56" w:rsidRDefault="00FF50FB" w:rsidP="00547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C56">
        <w:rPr>
          <w:rFonts w:ascii="Times New Roman" w:hAnsi="Times New Roman" w:cs="Times New Roman"/>
          <w:sz w:val="24"/>
          <w:szCs w:val="24"/>
        </w:rPr>
        <w:t xml:space="preserve"> 5. использование приобретенных знаний и умений для решения практических задач повседневной жизни; </w:t>
      </w:r>
    </w:p>
    <w:p w14:paraId="2AC6F5B7" w14:textId="77777777" w:rsidR="00FF50FB" w:rsidRPr="00111C56" w:rsidRDefault="00FF50FB" w:rsidP="00547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C56">
        <w:rPr>
          <w:rFonts w:ascii="Times New Roman" w:hAnsi="Times New Roman" w:cs="Times New Roman"/>
          <w:sz w:val="24"/>
          <w:szCs w:val="24"/>
        </w:rPr>
        <w:t xml:space="preserve">6. формирование научного мировоззрения; </w:t>
      </w:r>
    </w:p>
    <w:p w14:paraId="35729AC4" w14:textId="1AB108F2" w:rsidR="00FF50FB" w:rsidRPr="00111C56" w:rsidRDefault="00FF50FB" w:rsidP="00547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C56">
        <w:rPr>
          <w:rFonts w:ascii="Times New Roman" w:hAnsi="Times New Roman" w:cs="Times New Roman"/>
          <w:sz w:val="24"/>
          <w:szCs w:val="24"/>
        </w:rPr>
        <w:lastRenderedPageBreak/>
        <w:t>7. формирование навыков использования естественнонаучных и особенно физико</w:t>
      </w:r>
      <w:r w:rsidR="003869CB" w:rsidRPr="00111C56">
        <w:rPr>
          <w:rFonts w:ascii="Times New Roman" w:hAnsi="Times New Roman" w:cs="Times New Roman"/>
          <w:sz w:val="24"/>
          <w:szCs w:val="24"/>
        </w:rPr>
        <w:t>-</w:t>
      </w:r>
      <w:r w:rsidRPr="00111C56">
        <w:rPr>
          <w:rFonts w:ascii="Times New Roman" w:hAnsi="Times New Roman" w:cs="Times New Roman"/>
          <w:sz w:val="24"/>
          <w:szCs w:val="24"/>
        </w:rPr>
        <w:t>математических знаний для объективного анализа устройства окружающего мира на примере достижений современной астрофизики, астрономии и космонавтики</w:t>
      </w:r>
      <w:r w:rsidR="003869CB" w:rsidRPr="00111C56">
        <w:rPr>
          <w:rFonts w:ascii="Times New Roman" w:hAnsi="Times New Roman" w:cs="Times New Roman"/>
          <w:sz w:val="24"/>
          <w:szCs w:val="24"/>
        </w:rPr>
        <w:t>;</w:t>
      </w:r>
      <w:r w:rsidRPr="00111C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62CE77" w14:textId="2DCD3B8F" w:rsidR="00FF50FB" w:rsidRPr="00111C56" w:rsidRDefault="00FF50FB" w:rsidP="00547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C56">
        <w:rPr>
          <w:rFonts w:ascii="Times New Roman" w:hAnsi="Times New Roman" w:cs="Times New Roman"/>
          <w:sz w:val="24"/>
          <w:szCs w:val="24"/>
        </w:rPr>
        <w:t>8. формирование и развитие у обучающихся астрономических знаний и умений для понимания явлений и процессов, происходящих в космосе, формирование единой картины мира.</w:t>
      </w:r>
    </w:p>
    <w:p w14:paraId="04C79259" w14:textId="77777777" w:rsidR="003869CB" w:rsidRPr="00111C56" w:rsidRDefault="003869CB" w:rsidP="00547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C56">
        <w:rPr>
          <w:rFonts w:ascii="Times New Roman" w:hAnsi="Times New Roman" w:cs="Times New Roman"/>
          <w:sz w:val="24"/>
          <w:szCs w:val="24"/>
        </w:rPr>
        <w:t xml:space="preserve">Соответственно, </w:t>
      </w:r>
      <w:r w:rsidRPr="00111C56">
        <w:rPr>
          <w:rFonts w:ascii="Times New Roman" w:hAnsi="Times New Roman" w:cs="Times New Roman"/>
          <w:b/>
          <w:bCs/>
          <w:sz w:val="24"/>
          <w:szCs w:val="24"/>
        </w:rPr>
        <w:t>задачами</w:t>
      </w:r>
      <w:r w:rsidRPr="00111C56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14:paraId="53FA5A52" w14:textId="77777777" w:rsidR="003869CB" w:rsidRPr="00111C56" w:rsidRDefault="003869CB" w:rsidP="00547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C56">
        <w:rPr>
          <w:rFonts w:ascii="Times New Roman" w:hAnsi="Times New Roman" w:cs="Times New Roman"/>
          <w:sz w:val="24"/>
          <w:szCs w:val="24"/>
        </w:rPr>
        <w:t xml:space="preserve">1. Приобретение знаний и умений для использования в практической деятельности и повседневной жизни; </w:t>
      </w:r>
    </w:p>
    <w:p w14:paraId="1C1329C7" w14:textId="77777777" w:rsidR="003869CB" w:rsidRPr="00111C56" w:rsidRDefault="003869CB" w:rsidP="00547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C56">
        <w:rPr>
          <w:rFonts w:ascii="Times New Roman" w:hAnsi="Times New Roman" w:cs="Times New Roman"/>
          <w:sz w:val="24"/>
          <w:szCs w:val="24"/>
        </w:rPr>
        <w:t xml:space="preserve">2. Овладение способами познавательной, информационно-коммуникативной и рефлексивной деятельностей; </w:t>
      </w:r>
    </w:p>
    <w:p w14:paraId="6C6557DA" w14:textId="4667ED9B" w:rsidR="00FF50FB" w:rsidRPr="00111C56" w:rsidRDefault="003869CB" w:rsidP="00547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C56">
        <w:rPr>
          <w:rFonts w:ascii="Times New Roman" w:hAnsi="Times New Roman" w:cs="Times New Roman"/>
          <w:sz w:val="24"/>
          <w:szCs w:val="24"/>
        </w:rPr>
        <w:t>3. Освоение познавательной, информационной, коммуникативной, рефлексивной компетенций</w:t>
      </w:r>
    </w:p>
    <w:p w14:paraId="19675044" w14:textId="77777777" w:rsidR="003869CB" w:rsidRPr="00111C56" w:rsidRDefault="003869CB" w:rsidP="005479C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1C56">
        <w:rPr>
          <w:rFonts w:ascii="Times New Roman" w:hAnsi="Times New Roman" w:cs="Times New Roman"/>
          <w:b/>
          <w:bCs/>
          <w:sz w:val="24"/>
          <w:szCs w:val="24"/>
        </w:rPr>
        <w:t>Место в учебном плане</w:t>
      </w:r>
    </w:p>
    <w:p w14:paraId="40563B4A" w14:textId="00498C98" w:rsidR="003869CB" w:rsidRPr="00111C56" w:rsidRDefault="003869CB" w:rsidP="00547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C56">
        <w:rPr>
          <w:rFonts w:ascii="Times New Roman" w:hAnsi="Times New Roman" w:cs="Times New Roman"/>
          <w:sz w:val="24"/>
          <w:szCs w:val="24"/>
        </w:rPr>
        <w:t xml:space="preserve"> На изучение «астрономии» в 11 классе отводится 1 час в неделю. </w:t>
      </w:r>
    </w:p>
    <w:p w14:paraId="313FBF15" w14:textId="07ADF740" w:rsidR="003869CB" w:rsidRPr="00111C56" w:rsidRDefault="003869CB" w:rsidP="00547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C56">
        <w:rPr>
          <w:rFonts w:ascii="Times New Roman" w:hAnsi="Times New Roman" w:cs="Times New Roman"/>
          <w:sz w:val="24"/>
          <w:szCs w:val="24"/>
        </w:rPr>
        <w:t xml:space="preserve">Программа рассчитана на 33 часа в год. </w:t>
      </w:r>
    </w:p>
    <w:p w14:paraId="32DA9804" w14:textId="072B1610" w:rsidR="003869CB" w:rsidRPr="00111C56" w:rsidRDefault="003869CB" w:rsidP="00547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C56">
        <w:rPr>
          <w:rFonts w:ascii="Times New Roman" w:hAnsi="Times New Roman" w:cs="Times New Roman"/>
          <w:sz w:val="24"/>
          <w:szCs w:val="24"/>
        </w:rPr>
        <w:t xml:space="preserve">При изучении «астрономии» используется УМК </w:t>
      </w:r>
      <w:proofErr w:type="spellStart"/>
      <w:r w:rsidRPr="00111C56">
        <w:rPr>
          <w:rFonts w:ascii="Times New Roman" w:hAnsi="Times New Roman" w:cs="Times New Roman"/>
          <w:sz w:val="24"/>
          <w:szCs w:val="24"/>
        </w:rPr>
        <w:t>Чаругин</w:t>
      </w:r>
      <w:proofErr w:type="spellEnd"/>
      <w:r w:rsidRPr="00111C56">
        <w:rPr>
          <w:rFonts w:ascii="Times New Roman" w:hAnsi="Times New Roman" w:cs="Times New Roman"/>
          <w:sz w:val="24"/>
          <w:szCs w:val="24"/>
        </w:rPr>
        <w:t xml:space="preserve"> В.М. Астрономия 10-11 класс. – М.: Просвещение, 2020. </w:t>
      </w:r>
    </w:p>
    <w:p w14:paraId="159A02FC" w14:textId="20A346A9" w:rsidR="00FF50FB" w:rsidRPr="00111C56" w:rsidRDefault="003869CB" w:rsidP="00547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C56">
        <w:rPr>
          <w:rFonts w:ascii="Times New Roman" w:hAnsi="Times New Roman" w:cs="Times New Roman"/>
          <w:sz w:val="24"/>
          <w:szCs w:val="24"/>
        </w:rPr>
        <w:t>Для реализации рабочей программы возможно использование электронного обучения с применением дистанционных образовательных технологий.</w:t>
      </w:r>
    </w:p>
    <w:p w14:paraId="0D91BE4A" w14:textId="77777777" w:rsidR="003869CB" w:rsidRPr="00111C56" w:rsidRDefault="003869CB" w:rsidP="005479C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1C56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освоения учебного предмета </w:t>
      </w:r>
    </w:p>
    <w:p w14:paraId="7DD0E6B1" w14:textId="77777777" w:rsidR="003869CB" w:rsidRPr="003869CB" w:rsidRDefault="003869CB" w:rsidP="005479C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69CB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Предметные результаты</w:t>
      </w:r>
    </w:p>
    <w:p w14:paraId="7520D45D" w14:textId="77777777" w:rsidR="003869CB" w:rsidRPr="003869CB" w:rsidRDefault="003869CB" w:rsidP="00547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9CB">
        <w:rPr>
          <w:rFonts w:ascii="Times New Roman" w:hAnsi="Times New Roman" w:cs="Times New Roman"/>
          <w:sz w:val="24"/>
          <w:szCs w:val="24"/>
        </w:rPr>
        <w:t xml:space="preserve"> Обучающийся научится:</w:t>
      </w:r>
    </w:p>
    <w:p w14:paraId="782FD412" w14:textId="77777777" w:rsidR="003869CB" w:rsidRPr="003869CB" w:rsidRDefault="003869CB" w:rsidP="00547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9CB">
        <w:rPr>
          <w:rFonts w:ascii="Times New Roman" w:hAnsi="Times New Roman" w:cs="Times New Roman"/>
          <w:sz w:val="24"/>
          <w:szCs w:val="24"/>
        </w:rPr>
        <w:t xml:space="preserve"> 1. воспроизводить сведения по истории развития астрономии, ее связях с физикой и математикой;</w:t>
      </w:r>
    </w:p>
    <w:p w14:paraId="1BB99B9A" w14:textId="77777777" w:rsidR="003869CB" w:rsidRPr="003869CB" w:rsidRDefault="003869CB" w:rsidP="00547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9CB">
        <w:rPr>
          <w:rFonts w:ascii="Times New Roman" w:hAnsi="Times New Roman" w:cs="Times New Roman"/>
          <w:sz w:val="24"/>
          <w:szCs w:val="24"/>
        </w:rPr>
        <w:t xml:space="preserve"> 2. 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 </w:t>
      </w:r>
    </w:p>
    <w:p w14:paraId="3765A3B1" w14:textId="77777777" w:rsidR="003869CB" w:rsidRPr="003869CB" w:rsidRDefault="003869CB" w:rsidP="00547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9CB">
        <w:rPr>
          <w:rFonts w:ascii="Times New Roman" w:hAnsi="Times New Roman" w:cs="Times New Roman"/>
          <w:sz w:val="24"/>
          <w:szCs w:val="24"/>
        </w:rPr>
        <w:t xml:space="preserve">3. применять звездную карту для поиска на небе определенных созвездий и звезд; </w:t>
      </w:r>
    </w:p>
    <w:p w14:paraId="758D7434" w14:textId="77777777" w:rsidR="003869CB" w:rsidRPr="003869CB" w:rsidRDefault="003869CB" w:rsidP="00547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9CB">
        <w:rPr>
          <w:rFonts w:ascii="Times New Roman" w:hAnsi="Times New Roman" w:cs="Times New Roman"/>
          <w:sz w:val="24"/>
          <w:szCs w:val="24"/>
        </w:rPr>
        <w:t>4. описывать особенности движения тел Солнечной системы под действием сил тяготения по орбитам с различным эксцентриситетом;</w:t>
      </w:r>
    </w:p>
    <w:p w14:paraId="4E9F5B9A" w14:textId="77777777" w:rsidR="003869CB" w:rsidRPr="003869CB" w:rsidRDefault="003869CB" w:rsidP="00547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9CB">
        <w:rPr>
          <w:rFonts w:ascii="Times New Roman" w:hAnsi="Times New Roman" w:cs="Times New Roman"/>
          <w:sz w:val="24"/>
          <w:szCs w:val="24"/>
        </w:rPr>
        <w:t xml:space="preserve"> 5. объяснять причины возникновения приливов на Земле и возмущений в движении тел Солнечной системы; </w:t>
      </w:r>
    </w:p>
    <w:p w14:paraId="11352DE5" w14:textId="77777777" w:rsidR="003869CB" w:rsidRPr="003869CB" w:rsidRDefault="003869CB" w:rsidP="00547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9CB">
        <w:rPr>
          <w:rFonts w:ascii="Times New Roman" w:hAnsi="Times New Roman" w:cs="Times New Roman"/>
          <w:sz w:val="24"/>
          <w:szCs w:val="24"/>
        </w:rPr>
        <w:t>6. характеризовать особенности движения и маневров космических аппаратов для исследования тел Солнечной системы;</w:t>
      </w:r>
    </w:p>
    <w:p w14:paraId="4F61888F" w14:textId="77777777" w:rsidR="003869CB" w:rsidRPr="003869CB" w:rsidRDefault="003869CB" w:rsidP="00547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9CB">
        <w:rPr>
          <w:rFonts w:ascii="Times New Roman" w:hAnsi="Times New Roman" w:cs="Times New Roman"/>
          <w:sz w:val="24"/>
          <w:szCs w:val="24"/>
        </w:rPr>
        <w:t xml:space="preserve"> 7. описывать характерные особенности природы планет-гигантов, их спутников и колец;</w:t>
      </w:r>
    </w:p>
    <w:p w14:paraId="1CB563B7" w14:textId="77777777" w:rsidR="003869CB" w:rsidRDefault="003869CB" w:rsidP="00547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9CB">
        <w:rPr>
          <w:rFonts w:ascii="Times New Roman" w:hAnsi="Times New Roman" w:cs="Times New Roman"/>
          <w:sz w:val="24"/>
          <w:szCs w:val="24"/>
        </w:rPr>
        <w:t xml:space="preserve"> 8. характеризовать природу малых тел Солнечной системы и объяснять причины их значительных различий;</w:t>
      </w:r>
    </w:p>
    <w:p w14:paraId="593BD487" w14:textId="621D64EB" w:rsidR="003869CB" w:rsidRPr="003869CB" w:rsidRDefault="003869CB" w:rsidP="00547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9CB">
        <w:rPr>
          <w:rFonts w:ascii="Times New Roman" w:hAnsi="Times New Roman" w:cs="Times New Roman"/>
          <w:sz w:val="24"/>
          <w:szCs w:val="24"/>
        </w:rPr>
        <w:t xml:space="preserve"> 9. описывать явления метеора и болида, объяснять процессы, которые происходят при движении тел, влетающих в атмосферу планеты с космической скоростью; </w:t>
      </w:r>
    </w:p>
    <w:p w14:paraId="4AA1F9FE" w14:textId="77777777" w:rsidR="003869CB" w:rsidRPr="003869CB" w:rsidRDefault="003869CB" w:rsidP="00547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9CB">
        <w:rPr>
          <w:rFonts w:ascii="Times New Roman" w:hAnsi="Times New Roman" w:cs="Times New Roman"/>
          <w:sz w:val="24"/>
          <w:szCs w:val="24"/>
        </w:rPr>
        <w:t>10. описывать последствия падения на Землю крупных метеоритов;</w:t>
      </w:r>
    </w:p>
    <w:p w14:paraId="00142FCC" w14:textId="77777777" w:rsidR="003869CB" w:rsidRPr="003869CB" w:rsidRDefault="003869CB" w:rsidP="00547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9CB">
        <w:rPr>
          <w:rFonts w:ascii="Times New Roman" w:hAnsi="Times New Roman" w:cs="Times New Roman"/>
          <w:sz w:val="24"/>
          <w:szCs w:val="24"/>
        </w:rPr>
        <w:t xml:space="preserve"> 11. определять и различать понятия (звезда, модель звезды, светимость, парсек, световой год);</w:t>
      </w:r>
    </w:p>
    <w:p w14:paraId="6E6E7B1C" w14:textId="77777777" w:rsidR="003869CB" w:rsidRPr="003869CB" w:rsidRDefault="003869CB" w:rsidP="00547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9CB">
        <w:rPr>
          <w:rFonts w:ascii="Times New Roman" w:hAnsi="Times New Roman" w:cs="Times New Roman"/>
          <w:sz w:val="24"/>
          <w:szCs w:val="24"/>
        </w:rPr>
        <w:lastRenderedPageBreak/>
        <w:t xml:space="preserve"> 12. определять расстояние до звездных скоплений и галактик по цефеидам на основе зависимости «период — светимость»;</w:t>
      </w:r>
    </w:p>
    <w:p w14:paraId="07513D44" w14:textId="77777777" w:rsidR="003869CB" w:rsidRPr="003869CB" w:rsidRDefault="003869CB" w:rsidP="00547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9CB">
        <w:rPr>
          <w:rFonts w:ascii="Times New Roman" w:hAnsi="Times New Roman" w:cs="Times New Roman"/>
          <w:sz w:val="24"/>
          <w:szCs w:val="24"/>
        </w:rPr>
        <w:t xml:space="preserve"> 13. интерпретировать обнаружение реликтового излучения как свидетельство в пользу гипотезы Горячей Вселенной;</w:t>
      </w:r>
    </w:p>
    <w:p w14:paraId="2044B26F" w14:textId="1F75DAA2" w:rsidR="00FF50FB" w:rsidRPr="003869CB" w:rsidRDefault="003869CB" w:rsidP="00547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9CB">
        <w:rPr>
          <w:rFonts w:ascii="Times New Roman" w:hAnsi="Times New Roman" w:cs="Times New Roman"/>
          <w:sz w:val="24"/>
          <w:szCs w:val="24"/>
        </w:rPr>
        <w:t xml:space="preserve"> 14. классифицировать основные периоды эволюции Вселенной с момента начала ее расширения — Большого взрыва.</w:t>
      </w:r>
    </w:p>
    <w:p w14:paraId="51825C93" w14:textId="77777777" w:rsidR="000F4FC0" w:rsidRPr="000F4FC0" w:rsidRDefault="003869CB" w:rsidP="00547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C0">
        <w:rPr>
          <w:rFonts w:ascii="Times New Roman" w:hAnsi="Times New Roman" w:cs="Times New Roman"/>
          <w:sz w:val="24"/>
          <w:szCs w:val="24"/>
        </w:rPr>
        <w:t>Обучающийся получит возможность научиться:</w:t>
      </w:r>
    </w:p>
    <w:p w14:paraId="04AD7DDD" w14:textId="77777777" w:rsidR="000F4FC0" w:rsidRPr="000F4FC0" w:rsidRDefault="003869CB" w:rsidP="00547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C0">
        <w:rPr>
          <w:rFonts w:ascii="Times New Roman" w:hAnsi="Times New Roman" w:cs="Times New Roman"/>
          <w:sz w:val="24"/>
          <w:szCs w:val="24"/>
        </w:rPr>
        <w:t xml:space="preserve"> 1. формулировать и обосновывать основные положения современной гипотезы о формировании всех тел Солнечной системы из единого газопылевого облака; </w:t>
      </w:r>
    </w:p>
    <w:p w14:paraId="4D66303A" w14:textId="77777777" w:rsidR="000F4FC0" w:rsidRPr="000F4FC0" w:rsidRDefault="003869CB" w:rsidP="00547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C0">
        <w:rPr>
          <w:rFonts w:ascii="Times New Roman" w:hAnsi="Times New Roman" w:cs="Times New Roman"/>
          <w:sz w:val="24"/>
          <w:szCs w:val="24"/>
        </w:rPr>
        <w:t xml:space="preserve">2. объяснять механизм парникового эффекта и его значение для формирования и сохранения уникальной природы Земли; </w:t>
      </w:r>
    </w:p>
    <w:p w14:paraId="29EB7CAC" w14:textId="343414E2" w:rsidR="000F4FC0" w:rsidRPr="000F4FC0" w:rsidRDefault="003869CB" w:rsidP="00547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C0">
        <w:rPr>
          <w:rFonts w:ascii="Times New Roman" w:hAnsi="Times New Roman" w:cs="Times New Roman"/>
          <w:sz w:val="24"/>
          <w:szCs w:val="24"/>
        </w:rPr>
        <w:t xml:space="preserve">3. объяснять сущность </w:t>
      </w:r>
      <w:proofErr w:type="spellStart"/>
      <w:r w:rsidRPr="000F4FC0">
        <w:rPr>
          <w:rFonts w:ascii="Times New Roman" w:hAnsi="Times New Roman" w:cs="Times New Roman"/>
          <w:sz w:val="24"/>
          <w:szCs w:val="24"/>
        </w:rPr>
        <w:t>астероидно</w:t>
      </w:r>
      <w:proofErr w:type="spellEnd"/>
      <w:r w:rsidRPr="000F4FC0">
        <w:rPr>
          <w:rFonts w:ascii="Times New Roman" w:hAnsi="Times New Roman" w:cs="Times New Roman"/>
          <w:sz w:val="24"/>
          <w:szCs w:val="24"/>
        </w:rPr>
        <w:t xml:space="preserve">-кометной опасности, возможности и способы ее предотвращения; </w:t>
      </w:r>
    </w:p>
    <w:p w14:paraId="7BD063A4" w14:textId="77777777" w:rsidR="000F4FC0" w:rsidRPr="000F4FC0" w:rsidRDefault="003869CB" w:rsidP="00547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C0">
        <w:rPr>
          <w:rFonts w:ascii="Times New Roman" w:hAnsi="Times New Roman" w:cs="Times New Roman"/>
          <w:sz w:val="24"/>
          <w:szCs w:val="24"/>
        </w:rPr>
        <w:t xml:space="preserve">4. описывать наблюдаемые проявления солнечной активности и их влияние на Землю; </w:t>
      </w:r>
    </w:p>
    <w:p w14:paraId="77525818" w14:textId="2D0A87DB" w:rsidR="000F4FC0" w:rsidRPr="000F4FC0" w:rsidRDefault="003869CB" w:rsidP="00547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C0">
        <w:rPr>
          <w:rFonts w:ascii="Times New Roman" w:hAnsi="Times New Roman" w:cs="Times New Roman"/>
          <w:sz w:val="24"/>
          <w:szCs w:val="24"/>
        </w:rPr>
        <w:t xml:space="preserve">5. сравнивать модели различных типов звезд с моделью Солнца;  </w:t>
      </w:r>
    </w:p>
    <w:p w14:paraId="1CF04525" w14:textId="77777777" w:rsidR="000F4FC0" w:rsidRPr="000F4FC0" w:rsidRDefault="003869CB" w:rsidP="00547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C0">
        <w:rPr>
          <w:rFonts w:ascii="Times New Roman" w:hAnsi="Times New Roman" w:cs="Times New Roman"/>
          <w:sz w:val="24"/>
          <w:szCs w:val="24"/>
        </w:rPr>
        <w:t>6. объяснять смысл понятий (космология, Вселенная, модель Вселенной, Большой взрыв, реликтовое излучение);</w:t>
      </w:r>
    </w:p>
    <w:p w14:paraId="3E566821" w14:textId="77777777" w:rsidR="000F4FC0" w:rsidRPr="000F4FC0" w:rsidRDefault="003869CB" w:rsidP="00547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C0">
        <w:rPr>
          <w:rFonts w:ascii="Times New Roman" w:hAnsi="Times New Roman" w:cs="Times New Roman"/>
          <w:sz w:val="24"/>
          <w:szCs w:val="24"/>
        </w:rPr>
        <w:t xml:space="preserve"> 7. характеризовать основные параметры Галактики (размеры, состав, структура и кинематика); </w:t>
      </w:r>
    </w:p>
    <w:p w14:paraId="6634A26A" w14:textId="77777777" w:rsidR="000F4FC0" w:rsidRPr="000F4FC0" w:rsidRDefault="003869CB" w:rsidP="00547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C0">
        <w:rPr>
          <w:rFonts w:ascii="Times New Roman" w:hAnsi="Times New Roman" w:cs="Times New Roman"/>
          <w:sz w:val="24"/>
          <w:szCs w:val="24"/>
        </w:rPr>
        <w:t xml:space="preserve">8. использовать карту звездного неба для нахождения координат светила; </w:t>
      </w:r>
    </w:p>
    <w:p w14:paraId="3439C528" w14:textId="77777777" w:rsidR="000F4FC0" w:rsidRPr="000F4FC0" w:rsidRDefault="003869CB" w:rsidP="00547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C0">
        <w:rPr>
          <w:rFonts w:ascii="Times New Roman" w:hAnsi="Times New Roman" w:cs="Times New Roman"/>
          <w:sz w:val="24"/>
          <w:szCs w:val="24"/>
        </w:rPr>
        <w:t>9. приводить примеры практического использования астрономических знаний о небесных телах и их системах;</w:t>
      </w:r>
    </w:p>
    <w:p w14:paraId="5E1B46D7" w14:textId="77777777" w:rsidR="000F4FC0" w:rsidRPr="000F4FC0" w:rsidRDefault="003869CB" w:rsidP="00547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C0">
        <w:rPr>
          <w:rFonts w:ascii="Times New Roman" w:hAnsi="Times New Roman" w:cs="Times New Roman"/>
          <w:sz w:val="24"/>
          <w:szCs w:val="24"/>
        </w:rPr>
        <w:t xml:space="preserve"> 10. решать задачи на применение изученных астрономических законов; </w:t>
      </w:r>
    </w:p>
    <w:p w14:paraId="2C54FB6E" w14:textId="274D5DFC" w:rsidR="00FF50FB" w:rsidRPr="000F4FC0" w:rsidRDefault="003869CB" w:rsidP="005479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FC0">
        <w:rPr>
          <w:rFonts w:ascii="Times New Roman" w:hAnsi="Times New Roman" w:cs="Times New Roman"/>
          <w:sz w:val="24"/>
          <w:szCs w:val="24"/>
        </w:rPr>
        <w:t>11. осуществлять самостоятельный поиск информации естественно-научного содержания с использованием различных источников, ее обработку и представление в разных формах.</w:t>
      </w:r>
    </w:p>
    <w:p w14:paraId="1DEA8077" w14:textId="77777777" w:rsidR="000F4FC0" w:rsidRPr="000F4FC0" w:rsidRDefault="000F4FC0" w:rsidP="005479C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F4FC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Личностные результаты </w:t>
      </w:r>
    </w:p>
    <w:p w14:paraId="1B27B844" w14:textId="77777777" w:rsidR="000F4FC0" w:rsidRPr="000F4FC0" w:rsidRDefault="000F4FC0" w:rsidP="00547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C0">
        <w:rPr>
          <w:rFonts w:ascii="Times New Roman" w:hAnsi="Times New Roman" w:cs="Times New Roman"/>
          <w:sz w:val="24"/>
          <w:szCs w:val="24"/>
        </w:rPr>
        <w:t>1.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14:paraId="4563A0F6" w14:textId="77777777" w:rsidR="000F4FC0" w:rsidRPr="000F4FC0" w:rsidRDefault="000F4FC0" w:rsidP="00547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C0">
        <w:rPr>
          <w:rFonts w:ascii="Times New Roman" w:hAnsi="Times New Roman" w:cs="Times New Roman"/>
          <w:sz w:val="24"/>
          <w:szCs w:val="24"/>
        </w:rPr>
        <w:t xml:space="preserve"> 2.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14:paraId="448A4ABB" w14:textId="77777777" w:rsidR="000F4FC0" w:rsidRPr="000F4FC0" w:rsidRDefault="000F4FC0" w:rsidP="00547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C0">
        <w:rPr>
          <w:rFonts w:ascii="Times New Roman" w:hAnsi="Times New Roman" w:cs="Times New Roman"/>
          <w:sz w:val="24"/>
          <w:szCs w:val="24"/>
        </w:rPr>
        <w:t xml:space="preserve"> 3.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14:paraId="1C494E63" w14:textId="1A22CFCA" w:rsidR="00FF50FB" w:rsidRPr="000F4FC0" w:rsidRDefault="000F4FC0" w:rsidP="005479C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4FC0">
        <w:rPr>
          <w:rFonts w:ascii="Times New Roman" w:hAnsi="Times New Roman" w:cs="Times New Roman"/>
          <w:sz w:val="24"/>
          <w:szCs w:val="24"/>
        </w:rPr>
        <w:t>4.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14:paraId="4C770F8C" w14:textId="77777777" w:rsidR="007C4ECD" w:rsidRDefault="007C4ECD" w:rsidP="005479C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AD0E2B6" w14:textId="77777777" w:rsidR="007C4ECD" w:rsidRDefault="007C4ECD" w:rsidP="005479C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ADEB86F" w14:textId="0E9C3CB0" w:rsidR="000F4FC0" w:rsidRPr="000F4FC0" w:rsidRDefault="000F4FC0" w:rsidP="005479C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F4FC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Метапредметные результаты:</w:t>
      </w:r>
    </w:p>
    <w:p w14:paraId="06F85DA1" w14:textId="77777777" w:rsidR="000F4FC0" w:rsidRPr="00111C56" w:rsidRDefault="000F4FC0" w:rsidP="005479C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1C56">
        <w:rPr>
          <w:rFonts w:ascii="Times New Roman" w:hAnsi="Times New Roman" w:cs="Times New Roman"/>
          <w:b/>
          <w:bCs/>
          <w:sz w:val="24"/>
          <w:szCs w:val="24"/>
        </w:rPr>
        <w:t xml:space="preserve"> Регулятивные</w:t>
      </w:r>
    </w:p>
    <w:p w14:paraId="259D37C7" w14:textId="77777777" w:rsidR="000F4FC0" w:rsidRPr="00111C56" w:rsidRDefault="000F4FC0" w:rsidP="00547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C56">
        <w:rPr>
          <w:rFonts w:ascii="Times New Roman" w:hAnsi="Times New Roman" w:cs="Times New Roman"/>
          <w:sz w:val="24"/>
          <w:szCs w:val="24"/>
        </w:rPr>
        <w:t xml:space="preserve"> 1. самостоятельно определять цели, задавать параметры и критерии, по которым можно определить, что цель достигнута;</w:t>
      </w:r>
    </w:p>
    <w:p w14:paraId="6FB01CD8" w14:textId="77777777" w:rsidR="000F4FC0" w:rsidRPr="00111C56" w:rsidRDefault="000F4FC0" w:rsidP="00547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C56">
        <w:rPr>
          <w:rFonts w:ascii="Times New Roman" w:hAnsi="Times New Roman" w:cs="Times New Roman"/>
          <w:sz w:val="24"/>
          <w:szCs w:val="24"/>
        </w:rPr>
        <w:t xml:space="preserve"> 2.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14:paraId="4FEDF11D" w14:textId="77777777" w:rsidR="000F4FC0" w:rsidRPr="00111C56" w:rsidRDefault="000F4FC0" w:rsidP="00547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C56">
        <w:rPr>
          <w:rFonts w:ascii="Times New Roman" w:hAnsi="Times New Roman" w:cs="Times New Roman"/>
          <w:sz w:val="24"/>
          <w:szCs w:val="24"/>
        </w:rPr>
        <w:t>3. ставить и формулировать собственные задачи в образовательной деятельности и жизненных ситуациях;</w:t>
      </w:r>
    </w:p>
    <w:p w14:paraId="3885C30F" w14:textId="77777777" w:rsidR="000F4FC0" w:rsidRPr="00111C56" w:rsidRDefault="000F4FC0" w:rsidP="00547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C56">
        <w:rPr>
          <w:rFonts w:ascii="Times New Roman" w:hAnsi="Times New Roman" w:cs="Times New Roman"/>
          <w:sz w:val="24"/>
          <w:szCs w:val="24"/>
        </w:rPr>
        <w:t xml:space="preserve"> 4. оценивать ресурсы, в том числе время и другие нематериальные ресурсы, необходимые для достижения поставленной цели; </w:t>
      </w:r>
    </w:p>
    <w:p w14:paraId="49B1F64D" w14:textId="77777777" w:rsidR="000F4FC0" w:rsidRPr="00111C56" w:rsidRDefault="000F4FC0" w:rsidP="00547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C56">
        <w:rPr>
          <w:rFonts w:ascii="Times New Roman" w:hAnsi="Times New Roman" w:cs="Times New Roman"/>
          <w:sz w:val="24"/>
          <w:szCs w:val="24"/>
        </w:rPr>
        <w:t xml:space="preserve">5. выбирать путь достижения цели, планировать решение поставленных задач, оптимизируя материальные и нематериальные затраты; </w:t>
      </w:r>
    </w:p>
    <w:p w14:paraId="5951AE68" w14:textId="77777777" w:rsidR="000F4FC0" w:rsidRPr="00111C56" w:rsidRDefault="000F4FC0" w:rsidP="00547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C56">
        <w:rPr>
          <w:rFonts w:ascii="Times New Roman" w:hAnsi="Times New Roman" w:cs="Times New Roman"/>
          <w:sz w:val="24"/>
          <w:szCs w:val="24"/>
        </w:rPr>
        <w:t>6. организовывать эффективный поиск ресурсов, необходимых для достижения поставленной цели;</w:t>
      </w:r>
    </w:p>
    <w:p w14:paraId="71D4A507" w14:textId="77777777" w:rsidR="000F4FC0" w:rsidRPr="00111C56" w:rsidRDefault="000F4FC0" w:rsidP="00547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C56">
        <w:rPr>
          <w:rFonts w:ascii="Times New Roman" w:hAnsi="Times New Roman" w:cs="Times New Roman"/>
          <w:sz w:val="24"/>
          <w:szCs w:val="24"/>
        </w:rPr>
        <w:t xml:space="preserve"> 7. сопоставлять полученный результат деятельности с поставленной заранее целью. </w:t>
      </w:r>
    </w:p>
    <w:p w14:paraId="7D8D5D3C" w14:textId="77777777" w:rsidR="000F4FC0" w:rsidRPr="00111C56" w:rsidRDefault="000F4FC0" w:rsidP="005479C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1C56">
        <w:rPr>
          <w:rFonts w:ascii="Times New Roman" w:hAnsi="Times New Roman" w:cs="Times New Roman"/>
          <w:b/>
          <w:bCs/>
          <w:sz w:val="24"/>
          <w:szCs w:val="24"/>
        </w:rPr>
        <w:t>Коммуникативные</w:t>
      </w:r>
    </w:p>
    <w:p w14:paraId="08F24D82" w14:textId="77777777" w:rsidR="000F4FC0" w:rsidRPr="00111C56" w:rsidRDefault="000F4FC0" w:rsidP="00547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C56">
        <w:rPr>
          <w:rFonts w:ascii="Times New Roman" w:hAnsi="Times New Roman" w:cs="Times New Roman"/>
          <w:sz w:val="24"/>
          <w:szCs w:val="24"/>
        </w:rPr>
        <w:t xml:space="preserve"> 1.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14:paraId="10EC1FFA" w14:textId="52942FB8" w:rsidR="00FF50FB" w:rsidRPr="00111C56" w:rsidRDefault="000F4FC0" w:rsidP="00547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C56">
        <w:rPr>
          <w:rFonts w:ascii="Times New Roman" w:hAnsi="Times New Roman" w:cs="Times New Roman"/>
          <w:sz w:val="24"/>
          <w:szCs w:val="24"/>
        </w:rPr>
        <w:t xml:space="preserve"> 2.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14:paraId="7E6DA351" w14:textId="77777777" w:rsidR="000F4FC0" w:rsidRPr="00111C56" w:rsidRDefault="000F4FC0" w:rsidP="00547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C56">
        <w:rPr>
          <w:rFonts w:ascii="Times New Roman" w:hAnsi="Times New Roman" w:cs="Times New Roman"/>
          <w:sz w:val="24"/>
          <w:szCs w:val="24"/>
        </w:rPr>
        <w:t xml:space="preserve">3. координировать и выполнять работу в условиях реального, виртуального и комбинированного взаимодействия; </w:t>
      </w:r>
    </w:p>
    <w:p w14:paraId="03180AE4" w14:textId="77777777" w:rsidR="000F4FC0" w:rsidRPr="00111C56" w:rsidRDefault="000F4FC0" w:rsidP="00547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C56">
        <w:rPr>
          <w:rFonts w:ascii="Times New Roman" w:hAnsi="Times New Roman" w:cs="Times New Roman"/>
          <w:sz w:val="24"/>
          <w:szCs w:val="24"/>
        </w:rPr>
        <w:t>4. развернуто, логично и точно излагать свою точку зрения с использованием адекватных (устных и письменных) языковых средств;</w:t>
      </w:r>
    </w:p>
    <w:p w14:paraId="1E3908FF" w14:textId="0D1AE380" w:rsidR="005479C5" w:rsidRPr="00111C56" w:rsidRDefault="000F4FC0" w:rsidP="00547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C56">
        <w:rPr>
          <w:rFonts w:ascii="Times New Roman" w:hAnsi="Times New Roman" w:cs="Times New Roman"/>
          <w:sz w:val="24"/>
          <w:szCs w:val="24"/>
        </w:rPr>
        <w:t xml:space="preserve"> 5. распознавать </w:t>
      </w:r>
      <w:proofErr w:type="spellStart"/>
      <w:r w:rsidRPr="00111C56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Pr="00111C56"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14:paraId="16BDA163" w14:textId="77F8C8B7" w:rsidR="000F4FC0" w:rsidRPr="00111C56" w:rsidRDefault="000F4FC0" w:rsidP="005479C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1C56">
        <w:rPr>
          <w:rFonts w:ascii="Times New Roman" w:hAnsi="Times New Roman" w:cs="Times New Roman"/>
          <w:b/>
          <w:bCs/>
          <w:sz w:val="24"/>
          <w:szCs w:val="24"/>
        </w:rPr>
        <w:t xml:space="preserve">Познавательные </w:t>
      </w:r>
    </w:p>
    <w:p w14:paraId="05939EF3" w14:textId="77777777" w:rsidR="000F4FC0" w:rsidRPr="00111C56" w:rsidRDefault="000F4FC0" w:rsidP="00547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C56">
        <w:rPr>
          <w:rFonts w:ascii="Times New Roman" w:hAnsi="Times New Roman" w:cs="Times New Roman"/>
          <w:sz w:val="24"/>
          <w:szCs w:val="24"/>
        </w:rPr>
        <w:t xml:space="preserve">1.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14:paraId="042FDC8C" w14:textId="77777777" w:rsidR="000F4FC0" w:rsidRPr="00111C56" w:rsidRDefault="000F4FC0" w:rsidP="00547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C56">
        <w:rPr>
          <w:rFonts w:ascii="Times New Roman" w:hAnsi="Times New Roman" w:cs="Times New Roman"/>
          <w:sz w:val="24"/>
          <w:szCs w:val="24"/>
        </w:rPr>
        <w:t xml:space="preserve">2. 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14:paraId="3BA7CA34" w14:textId="77777777" w:rsidR="000F4FC0" w:rsidRPr="00111C56" w:rsidRDefault="000F4FC0" w:rsidP="00547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C56">
        <w:rPr>
          <w:rFonts w:ascii="Times New Roman" w:hAnsi="Times New Roman" w:cs="Times New Roman"/>
          <w:sz w:val="24"/>
          <w:szCs w:val="24"/>
        </w:rPr>
        <w:t xml:space="preserve">3.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14:paraId="6FAEFC4B" w14:textId="77777777" w:rsidR="000F4FC0" w:rsidRPr="00111C56" w:rsidRDefault="000F4FC0" w:rsidP="00547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C56">
        <w:rPr>
          <w:rFonts w:ascii="Times New Roman" w:hAnsi="Times New Roman" w:cs="Times New Roman"/>
          <w:sz w:val="24"/>
          <w:szCs w:val="24"/>
        </w:rPr>
        <w:t>4.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6C2003ED" w14:textId="77777777" w:rsidR="000F4FC0" w:rsidRPr="00111C56" w:rsidRDefault="000F4FC0" w:rsidP="00547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C56">
        <w:rPr>
          <w:rFonts w:ascii="Times New Roman" w:hAnsi="Times New Roman" w:cs="Times New Roman"/>
          <w:sz w:val="24"/>
          <w:szCs w:val="24"/>
        </w:rPr>
        <w:t xml:space="preserve"> 5.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14:paraId="6F17BF47" w14:textId="77777777" w:rsidR="000F4FC0" w:rsidRPr="00111C56" w:rsidRDefault="000F4FC0" w:rsidP="00547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C56">
        <w:rPr>
          <w:rFonts w:ascii="Times New Roman" w:hAnsi="Times New Roman" w:cs="Times New Roman"/>
          <w:sz w:val="24"/>
          <w:szCs w:val="24"/>
        </w:rPr>
        <w:lastRenderedPageBreak/>
        <w:t xml:space="preserve"> 6. 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14:paraId="19F7883A" w14:textId="23437CCE" w:rsidR="000F4FC0" w:rsidRPr="00111C56" w:rsidRDefault="000F4FC0" w:rsidP="005479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C56">
        <w:rPr>
          <w:rFonts w:ascii="Times New Roman" w:hAnsi="Times New Roman" w:cs="Times New Roman"/>
          <w:sz w:val="24"/>
          <w:szCs w:val="24"/>
        </w:rPr>
        <w:t>7. менять и удерживать разные позиции в познавательной деятельности.</w:t>
      </w:r>
    </w:p>
    <w:p w14:paraId="2B19F6B0" w14:textId="77777777" w:rsidR="00FF50FB" w:rsidRPr="000F4FC0" w:rsidRDefault="00FF50FB" w:rsidP="005479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A5ED62" w14:textId="77777777" w:rsidR="00AA27E3" w:rsidRDefault="00AA27E3" w:rsidP="005479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14:paraId="0E908AC4" w14:textId="77777777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7E3">
        <w:rPr>
          <w:rFonts w:ascii="Times New Roman" w:hAnsi="Times New Roman" w:cs="Times New Roman"/>
          <w:b/>
          <w:sz w:val="24"/>
          <w:szCs w:val="24"/>
        </w:rPr>
        <w:t>Введение в астрономию</w:t>
      </w:r>
    </w:p>
    <w:p w14:paraId="5A284397" w14:textId="77777777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>Строение и масштабы Вселенной, и современные наблюдения</w:t>
      </w:r>
    </w:p>
    <w:p w14:paraId="55B5CF25" w14:textId="77777777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>Какие тела заполняют Вселенную. Каковы их характерные размеры и расстояния между ними. Какие физические условия встречаются в них. Вселенная расширяется.</w:t>
      </w:r>
    </w:p>
    <w:p w14:paraId="3AD8AFBC" w14:textId="0E0840EA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 xml:space="preserve">Где и как работают самые крупные оптические телескопы. Как астрономы исследуют </w:t>
      </w:r>
      <w:r w:rsidR="005479C5" w:rsidRPr="00AA27E3">
        <w:rPr>
          <w:rFonts w:ascii="Times New Roman" w:hAnsi="Times New Roman" w:cs="Times New Roman"/>
          <w:sz w:val="24"/>
          <w:szCs w:val="24"/>
        </w:rPr>
        <w:t>гамма-излучение</w:t>
      </w:r>
      <w:r w:rsidRPr="00AA27E3">
        <w:rPr>
          <w:rFonts w:ascii="Times New Roman" w:hAnsi="Times New Roman" w:cs="Times New Roman"/>
          <w:sz w:val="24"/>
          <w:szCs w:val="24"/>
        </w:rPr>
        <w:t xml:space="preserve"> Вселенной. Что </w:t>
      </w:r>
      <w:r w:rsidR="005479C5" w:rsidRPr="00AA27E3">
        <w:rPr>
          <w:rFonts w:ascii="Times New Roman" w:hAnsi="Times New Roman" w:cs="Times New Roman"/>
          <w:sz w:val="24"/>
          <w:szCs w:val="24"/>
        </w:rPr>
        <w:t>увидели гравитационно</w:t>
      </w:r>
      <w:r w:rsidR="005479C5">
        <w:rPr>
          <w:rFonts w:ascii="Times New Roman" w:hAnsi="Times New Roman" w:cs="Times New Roman"/>
          <w:sz w:val="24"/>
          <w:szCs w:val="24"/>
        </w:rPr>
        <w:t>-</w:t>
      </w:r>
      <w:r w:rsidRPr="00AA27E3">
        <w:rPr>
          <w:rFonts w:ascii="Times New Roman" w:hAnsi="Times New Roman" w:cs="Times New Roman"/>
          <w:sz w:val="24"/>
          <w:szCs w:val="24"/>
        </w:rPr>
        <w:t>волновые и нейтринные телескопы.</w:t>
      </w:r>
    </w:p>
    <w:p w14:paraId="25DA8B5A" w14:textId="77777777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7E3">
        <w:rPr>
          <w:rFonts w:ascii="Times New Roman" w:hAnsi="Times New Roman" w:cs="Times New Roman"/>
          <w:b/>
          <w:sz w:val="24"/>
          <w:szCs w:val="24"/>
        </w:rPr>
        <w:t>Астрометрия</w:t>
      </w:r>
    </w:p>
    <w:p w14:paraId="4C20BD2F" w14:textId="77777777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>Звёздное небо и видимое движение небесных светил</w:t>
      </w:r>
    </w:p>
    <w:p w14:paraId="1F06847A" w14:textId="77777777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>Какие звёзды входят в созвездия Ориона и Лебедя. Солнце движется по эклиптике.   Планеты совершают    петлеобразное движение.</w:t>
      </w:r>
    </w:p>
    <w:p w14:paraId="5814EBF9" w14:textId="77777777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>Небесные координаты</w:t>
      </w:r>
    </w:p>
    <w:p w14:paraId="35AD9D61" w14:textId="77777777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>Что такое небесный экватор и небесный меридиан. Как строят экваториальную систему небесных координат. Как строят горизонтальную систему небесных координат.</w:t>
      </w:r>
    </w:p>
    <w:p w14:paraId="607B579F" w14:textId="77777777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>Видимое движение планет и Солнца</w:t>
      </w:r>
    </w:p>
    <w:p w14:paraId="76DD503E" w14:textId="77777777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>Петлеобразное движение планет, попятное и прямое движение планет. Эклиптика, зодиакальные созвездия.     Неравномерное   движение   Солнца по эклиптике.</w:t>
      </w:r>
    </w:p>
    <w:p w14:paraId="235C406E" w14:textId="77777777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>Движение Луны и затмения</w:t>
      </w:r>
    </w:p>
    <w:p w14:paraId="252070A3" w14:textId="77777777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>Фазы Луны и синодический месяц, условия наступления солнечного и лунные затмения.</w:t>
      </w:r>
    </w:p>
    <w:p w14:paraId="688DEB4A" w14:textId="77777777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>Почему происходят солнечные затмения. Сарос и предсказания затмений</w:t>
      </w:r>
    </w:p>
    <w:p w14:paraId="27885A10" w14:textId="77777777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>Время и календарь</w:t>
      </w:r>
    </w:p>
    <w:p w14:paraId="34F3EC08" w14:textId="77777777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>Звёздное и солнечное время, звёздный и тропический год.</w:t>
      </w:r>
    </w:p>
    <w:p w14:paraId="0CB2CF0B" w14:textId="77777777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>Устройство лунного и солнечного календаря, проблемы их согласования Юлианский и григорианский календари.</w:t>
      </w:r>
    </w:p>
    <w:p w14:paraId="42BD8E32" w14:textId="77777777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7E3">
        <w:rPr>
          <w:rFonts w:ascii="Times New Roman" w:hAnsi="Times New Roman" w:cs="Times New Roman"/>
          <w:b/>
          <w:sz w:val="24"/>
          <w:szCs w:val="24"/>
        </w:rPr>
        <w:t>Небесная механика</w:t>
      </w:r>
    </w:p>
    <w:p w14:paraId="7D04ECA7" w14:textId="77777777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>Гелиоцентрическая система мира</w:t>
      </w:r>
    </w:p>
    <w:p w14:paraId="40F7B05D" w14:textId="77777777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>Представляли о строении Солнечной системы в античные времена и в средневековье. Гелиоцентрическая система мира, доказательство вращение Земли вокруг Солнца. Параллакс звезд и определение расстояние до них, парсек.</w:t>
      </w:r>
    </w:p>
    <w:p w14:paraId="7935B6A0" w14:textId="77777777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>Законы Кеплера движения планет</w:t>
      </w:r>
    </w:p>
    <w:p w14:paraId="1CAC05F9" w14:textId="77777777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 xml:space="preserve">Открытие </w:t>
      </w:r>
      <w:proofErr w:type="spellStart"/>
      <w:r w:rsidRPr="00AA27E3">
        <w:rPr>
          <w:rFonts w:ascii="Times New Roman" w:hAnsi="Times New Roman" w:cs="Times New Roman"/>
          <w:sz w:val="24"/>
          <w:szCs w:val="24"/>
        </w:rPr>
        <w:t>И.Кеплером</w:t>
      </w:r>
      <w:proofErr w:type="spellEnd"/>
      <w:r w:rsidRPr="00AA27E3">
        <w:rPr>
          <w:rFonts w:ascii="Times New Roman" w:hAnsi="Times New Roman" w:cs="Times New Roman"/>
          <w:sz w:val="24"/>
          <w:szCs w:val="24"/>
        </w:rPr>
        <w:t xml:space="preserve"> законов движения планет. Открытие закона Всемирного тяготения и обобщённые законы Кеплера. Определение масс небесных тел.</w:t>
      </w:r>
    </w:p>
    <w:p w14:paraId="0E6DE007" w14:textId="77777777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>Космические скорости</w:t>
      </w:r>
    </w:p>
    <w:p w14:paraId="2838135C" w14:textId="77777777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>Расчёты первой и второй космической скорости и их физически смысл. Полёт Ю.А. Гагарина вокруг Земли по круговой орбите.</w:t>
      </w:r>
    </w:p>
    <w:p w14:paraId="0A4B6759" w14:textId="77777777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>Межпланетные перелёты</w:t>
      </w:r>
    </w:p>
    <w:p w14:paraId="09C87A48" w14:textId="77777777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>Понятие оптимальной траектории полёта к планете. Время полёта к планете и даты стартов.</w:t>
      </w:r>
    </w:p>
    <w:p w14:paraId="6B07D16E" w14:textId="77777777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>Луна и её влияние на Землю</w:t>
      </w:r>
    </w:p>
    <w:p w14:paraId="25FA486C" w14:textId="77777777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>Лунный рельеф и его природа, Приливное взаимодействие между Луной и Землёй. Удаление Луны от Земли и замедление вращения Земли. Прецессия земной оси и предварение равноденствий.</w:t>
      </w:r>
    </w:p>
    <w:p w14:paraId="0DB91A99" w14:textId="77777777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7E3">
        <w:rPr>
          <w:rFonts w:ascii="Times New Roman" w:hAnsi="Times New Roman" w:cs="Times New Roman"/>
          <w:b/>
          <w:sz w:val="24"/>
          <w:szCs w:val="24"/>
        </w:rPr>
        <w:t>Строение солнечной системы</w:t>
      </w:r>
    </w:p>
    <w:p w14:paraId="113E1E60" w14:textId="77777777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>Современные представления о Солнечной     системе.</w:t>
      </w:r>
    </w:p>
    <w:p w14:paraId="17200498" w14:textId="77777777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 xml:space="preserve">Состав Солнечной системы. Планеты земной группы и планеты гиганты их принципиальные отличия. Облако комет </w:t>
      </w:r>
      <w:proofErr w:type="spellStart"/>
      <w:r w:rsidRPr="00AA27E3">
        <w:rPr>
          <w:rFonts w:ascii="Times New Roman" w:hAnsi="Times New Roman" w:cs="Times New Roman"/>
          <w:sz w:val="24"/>
          <w:szCs w:val="24"/>
        </w:rPr>
        <w:t>Оорта</w:t>
      </w:r>
      <w:proofErr w:type="spellEnd"/>
      <w:r w:rsidRPr="00AA27E3">
        <w:rPr>
          <w:rFonts w:ascii="Times New Roman" w:hAnsi="Times New Roman" w:cs="Times New Roman"/>
          <w:sz w:val="24"/>
          <w:szCs w:val="24"/>
        </w:rPr>
        <w:t xml:space="preserve"> и пояс </w:t>
      </w:r>
      <w:proofErr w:type="spellStart"/>
      <w:r w:rsidRPr="00AA27E3">
        <w:rPr>
          <w:rFonts w:ascii="Times New Roman" w:hAnsi="Times New Roman" w:cs="Times New Roman"/>
          <w:sz w:val="24"/>
          <w:szCs w:val="24"/>
        </w:rPr>
        <w:t>Койпера</w:t>
      </w:r>
      <w:proofErr w:type="spellEnd"/>
      <w:r w:rsidRPr="00AA27E3">
        <w:rPr>
          <w:rFonts w:ascii="Times New Roman" w:hAnsi="Times New Roman" w:cs="Times New Roman"/>
          <w:sz w:val="24"/>
          <w:szCs w:val="24"/>
        </w:rPr>
        <w:t>. Размеры тел солнечной системы.</w:t>
      </w:r>
    </w:p>
    <w:p w14:paraId="425D0C24" w14:textId="77777777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>Планета Земля</w:t>
      </w:r>
    </w:p>
    <w:p w14:paraId="06A7A184" w14:textId="77777777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lastRenderedPageBreak/>
        <w:t>Форма и размеры Земли. Внутреннее строение Земли. Роль парникового эффекта в формировании климата Земли</w:t>
      </w:r>
    </w:p>
    <w:p w14:paraId="67EBEFA9" w14:textId="77777777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>Планеты земной группы</w:t>
      </w:r>
    </w:p>
    <w:p w14:paraId="615614C3" w14:textId="4A67DEA6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 xml:space="preserve">Исследования Меркурия, Венеры и Марса, их схожесть с Землёй. Как парниковый эффект греет поверхность Земли и перегревает атмосферу Венеры. Есть ли жизнь на Марсе. Эволюция орбит спутников Марса </w:t>
      </w:r>
      <w:r w:rsidR="00111C56" w:rsidRPr="00AA27E3">
        <w:rPr>
          <w:rFonts w:ascii="Times New Roman" w:hAnsi="Times New Roman" w:cs="Times New Roman"/>
          <w:sz w:val="24"/>
          <w:szCs w:val="24"/>
        </w:rPr>
        <w:t>Фобоса и</w:t>
      </w:r>
      <w:r w:rsidRPr="00AA2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7E3">
        <w:rPr>
          <w:rFonts w:ascii="Times New Roman" w:hAnsi="Times New Roman" w:cs="Times New Roman"/>
          <w:sz w:val="24"/>
          <w:szCs w:val="24"/>
        </w:rPr>
        <w:t>Деймоса</w:t>
      </w:r>
      <w:proofErr w:type="spellEnd"/>
      <w:r w:rsidRPr="00AA27E3">
        <w:rPr>
          <w:rFonts w:ascii="Times New Roman" w:hAnsi="Times New Roman" w:cs="Times New Roman"/>
          <w:sz w:val="24"/>
          <w:szCs w:val="24"/>
        </w:rPr>
        <w:t>.</w:t>
      </w:r>
    </w:p>
    <w:p w14:paraId="3E676C09" w14:textId="77777777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>Планеты гиганты</w:t>
      </w:r>
    </w:p>
    <w:p w14:paraId="20A85E07" w14:textId="77777777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>Физические свойства Юпитера, Сатурна, Урана и Нептуна. Вулканической деятельности на спутнике Юпитера Ио. Природа колец вокруг планет гигантов.</w:t>
      </w:r>
    </w:p>
    <w:p w14:paraId="762BF454" w14:textId="77777777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>Планеты карлики и их свойства.</w:t>
      </w:r>
    </w:p>
    <w:p w14:paraId="0F4926CA" w14:textId="77777777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>Малые тела Солнечной системы</w:t>
      </w:r>
    </w:p>
    <w:p w14:paraId="0461D8FF" w14:textId="77777777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 xml:space="preserve">Природа и движение астероидов. Специфика движения групп астероидов Троянцев и Греков. Природа и движение комет. Пояс Койпера и Облако комет </w:t>
      </w:r>
      <w:proofErr w:type="spellStart"/>
      <w:r w:rsidRPr="00AA27E3">
        <w:rPr>
          <w:rFonts w:ascii="Times New Roman" w:hAnsi="Times New Roman" w:cs="Times New Roman"/>
          <w:sz w:val="24"/>
          <w:szCs w:val="24"/>
        </w:rPr>
        <w:t>Оорта</w:t>
      </w:r>
      <w:proofErr w:type="spellEnd"/>
      <w:r w:rsidRPr="00AA27E3">
        <w:rPr>
          <w:rFonts w:ascii="Times New Roman" w:hAnsi="Times New Roman" w:cs="Times New Roman"/>
          <w:sz w:val="24"/>
          <w:szCs w:val="24"/>
        </w:rPr>
        <w:t>. Природа метеоров и метеоритов.</w:t>
      </w:r>
    </w:p>
    <w:p w14:paraId="38CE584C" w14:textId="77777777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>Метеоры и метеориты</w:t>
      </w:r>
    </w:p>
    <w:p w14:paraId="5F1E3526" w14:textId="77777777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>Природа «падающих звёзд», метеорные потоки и их радианты. Связь между метеорными потоками и кометами. Природа каменных и железных метеоритов. Природа метеоритных кратеров.</w:t>
      </w:r>
    </w:p>
    <w:p w14:paraId="24E9CEF8" w14:textId="77777777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5C39B" w14:textId="77777777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7E3">
        <w:rPr>
          <w:rFonts w:ascii="Times New Roman" w:hAnsi="Times New Roman" w:cs="Times New Roman"/>
          <w:b/>
          <w:sz w:val="24"/>
          <w:szCs w:val="24"/>
        </w:rPr>
        <w:t>Практическая астрофизика и физика Солнца</w:t>
      </w:r>
    </w:p>
    <w:p w14:paraId="301DDE09" w14:textId="77777777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>Методы астрофизических исследований</w:t>
      </w:r>
    </w:p>
    <w:p w14:paraId="04DBD91D" w14:textId="77777777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>Устройство и характеристики телескопов рефракторов и рефлекторов. Устройство радиотелескопов, радиоинтерферометры.</w:t>
      </w:r>
    </w:p>
    <w:p w14:paraId="0124D8D9" w14:textId="77777777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>Солнце</w:t>
      </w:r>
    </w:p>
    <w:p w14:paraId="7D9FAFDB" w14:textId="2958465E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 xml:space="preserve">Основные характеристики Солнца. Определение массы, температуры и химического состава Солнца. Строение солнечной атмосферы. Солнечная активность </w:t>
      </w:r>
      <w:r w:rsidR="00111C56" w:rsidRPr="00AA27E3">
        <w:rPr>
          <w:rFonts w:ascii="Times New Roman" w:hAnsi="Times New Roman" w:cs="Times New Roman"/>
          <w:sz w:val="24"/>
          <w:szCs w:val="24"/>
        </w:rPr>
        <w:t>и её</w:t>
      </w:r>
      <w:r w:rsidRPr="00AA27E3">
        <w:rPr>
          <w:rFonts w:ascii="Times New Roman" w:hAnsi="Times New Roman" w:cs="Times New Roman"/>
          <w:sz w:val="24"/>
          <w:szCs w:val="24"/>
        </w:rPr>
        <w:t xml:space="preserve"> влияние на Землю и   биосферу.</w:t>
      </w:r>
    </w:p>
    <w:p w14:paraId="722A5925" w14:textId="77777777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>Внутреннее строение Солнца</w:t>
      </w:r>
    </w:p>
    <w:p w14:paraId="5DAADE18" w14:textId="55B22821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 xml:space="preserve">Теоретический расчёт температуры в центре Солнца. Ядерный источник энергии и термоядерные реакции синтеза гелия из </w:t>
      </w:r>
      <w:r w:rsidR="00111C56" w:rsidRPr="00AA27E3">
        <w:rPr>
          <w:rFonts w:ascii="Times New Roman" w:hAnsi="Times New Roman" w:cs="Times New Roman"/>
          <w:sz w:val="24"/>
          <w:szCs w:val="24"/>
        </w:rPr>
        <w:t>водорода, перенос энергии</w:t>
      </w:r>
      <w:r w:rsidRPr="00AA27E3">
        <w:rPr>
          <w:rFonts w:ascii="Times New Roman" w:hAnsi="Times New Roman" w:cs="Times New Roman"/>
          <w:sz w:val="24"/>
          <w:szCs w:val="24"/>
        </w:rPr>
        <w:t xml:space="preserve"> из центра Солнца наружу, конвективная зона. Нейтринный телескоп и наблюдения потока нейтрино от Солнца.</w:t>
      </w:r>
    </w:p>
    <w:p w14:paraId="7F173015" w14:textId="77777777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9C8F03" w14:textId="77777777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7E3">
        <w:rPr>
          <w:rFonts w:ascii="Times New Roman" w:hAnsi="Times New Roman" w:cs="Times New Roman"/>
          <w:b/>
          <w:sz w:val="24"/>
          <w:szCs w:val="24"/>
        </w:rPr>
        <w:t>Звёзды</w:t>
      </w:r>
    </w:p>
    <w:p w14:paraId="0C2749D3" w14:textId="77777777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>Основные характеристики звёзд</w:t>
      </w:r>
    </w:p>
    <w:p w14:paraId="5A47CE0F" w14:textId="77777777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>Определение основные характеристик звёзд массы, светимости, температуры и   химического   состава.   Спектральная   классификация   звезд   и   её</w:t>
      </w:r>
    </w:p>
    <w:p w14:paraId="0FB90E50" w14:textId="22E7F46E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 xml:space="preserve">физические основы. Диаграмма спектральный класс– светимость звёзд, связь между массой </w:t>
      </w:r>
      <w:r w:rsidR="00111C56" w:rsidRPr="00AA27E3">
        <w:rPr>
          <w:rFonts w:ascii="Times New Roman" w:hAnsi="Times New Roman" w:cs="Times New Roman"/>
          <w:sz w:val="24"/>
          <w:szCs w:val="24"/>
        </w:rPr>
        <w:t>и светимостью звезд</w:t>
      </w:r>
    </w:p>
    <w:p w14:paraId="4966C603" w14:textId="77777777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>Внутреннее строение звёзд</w:t>
      </w:r>
    </w:p>
    <w:p w14:paraId="06C74EB7" w14:textId="77777777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>Строение звёзды главной последовательности.</w:t>
      </w:r>
    </w:p>
    <w:p w14:paraId="27236BFE" w14:textId="77777777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>Строение звёзд красных гигантов и   сверхгигантов.</w:t>
      </w:r>
    </w:p>
    <w:p w14:paraId="14F2BAE1" w14:textId="6A84FB1D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 xml:space="preserve">Белые карлики, нейтронные звёзды, пульсары </w:t>
      </w:r>
      <w:r w:rsidR="00111C56" w:rsidRPr="00AA27E3">
        <w:rPr>
          <w:rFonts w:ascii="Times New Roman" w:hAnsi="Times New Roman" w:cs="Times New Roman"/>
          <w:sz w:val="24"/>
          <w:szCs w:val="24"/>
        </w:rPr>
        <w:t>и чёрные</w:t>
      </w:r>
      <w:r w:rsidRPr="00AA27E3">
        <w:rPr>
          <w:rFonts w:ascii="Times New Roman" w:hAnsi="Times New Roman" w:cs="Times New Roman"/>
          <w:sz w:val="24"/>
          <w:szCs w:val="24"/>
        </w:rPr>
        <w:t xml:space="preserve"> дыры</w:t>
      </w:r>
    </w:p>
    <w:p w14:paraId="3EF807C8" w14:textId="5E319771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 xml:space="preserve">Строение звёзд белых карликов и предел на их массу – предел </w:t>
      </w:r>
      <w:proofErr w:type="spellStart"/>
      <w:r w:rsidRPr="00AA27E3">
        <w:rPr>
          <w:rFonts w:ascii="Times New Roman" w:hAnsi="Times New Roman" w:cs="Times New Roman"/>
          <w:sz w:val="24"/>
          <w:szCs w:val="24"/>
        </w:rPr>
        <w:t>Чандрасекара</w:t>
      </w:r>
      <w:proofErr w:type="spellEnd"/>
      <w:r w:rsidRPr="00AA27E3">
        <w:rPr>
          <w:rFonts w:ascii="Times New Roman" w:hAnsi="Times New Roman" w:cs="Times New Roman"/>
          <w:sz w:val="24"/>
          <w:szCs w:val="24"/>
        </w:rPr>
        <w:t xml:space="preserve">. Пульсары и нейтронные звёзды. Природа чёрных дыр </w:t>
      </w:r>
      <w:r w:rsidR="00111C56" w:rsidRPr="00AA27E3">
        <w:rPr>
          <w:rFonts w:ascii="Times New Roman" w:hAnsi="Times New Roman" w:cs="Times New Roman"/>
          <w:sz w:val="24"/>
          <w:szCs w:val="24"/>
        </w:rPr>
        <w:t>и их параметры</w:t>
      </w:r>
      <w:r w:rsidRPr="00AA27E3">
        <w:rPr>
          <w:rFonts w:ascii="Times New Roman" w:hAnsi="Times New Roman" w:cs="Times New Roman"/>
          <w:sz w:val="24"/>
          <w:szCs w:val="24"/>
        </w:rPr>
        <w:t>.</w:t>
      </w:r>
    </w:p>
    <w:p w14:paraId="4C4F466B" w14:textId="77777777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>Двойные, кратные и переменные звёзды</w:t>
      </w:r>
    </w:p>
    <w:p w14:paraId="184D4AA5" w14:textId="0A6AF165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 xml:space="preserve">Наблюдения двойных и кратных звёзд, Затменно-переменные звёзды. Определение масс двойных звёзд. Пульсирующие переменные звёзды, кривые изменения блеска цефеид. Зависимость между светимостью и периодом пульсаций </w:t>
      </w:r>
      <w:r w:rsidR="005479C5" w:rsidRPr="00AA27E3">
        <w:rPr>
          <w:rFonts w:ascii="Times New Roman" w:hAnsi="Times New Roman" w:cs="Times New Roman"/>
          <w:sz w:val="24"/>
          <w:szCs w:val="24"/>
        </w:rPr>
        <w:t>у цефеида</w:t>
      </w:r>
      <w:r w:rsidRPr="00AA27E3">
        <w:rPr>
          <w:rFonts w:ascii="Times New Roman" w:hAnsi="Times New Roman" w:cs="Times New Roman"/>
          <w:sz w:val="24"/>
          <w:szCs w:val="24"/>
        </w:rPr>
        <w:t xml:space="preserve">. Цефеиды – маяки во </w:t>
      </w:r>
      <w:r w:rsidR="005479C5" w:rsidRPr="00AA27E3">
        <w:rPr>
          <w:rFonts w:ascii="Times New Roman" w:hAnsi="Times New Roman" w:cs="Times New Roman"/>
          <w:sz w:val="24"/>
          <w:szCs w:val="24"/>
        </w:rPr>
        <w:t>Вселенной,</w:t>
      </w:r>
      <w:r w:rsidRPr="00AA27E3">
        <w:rPr>
          <w:rFonts w:ascii="Times New Roman" w:hAnsi="Times New Roman" w:cs="Times New Roman"/>
          <w:sz w:val="24"/>
          <w:szCs w:val="24"/>
        </w:rPr>
        <w:t xml:space="preserve"> по которым определят расстояния до далёких скоплений и галактик.</w:t>
      </w:r>
    </w:p>
    <w:p w14:paraId="68355243" w14:textId="77777777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>Новые и сверхновые звёзды</w:t>
      </w:r>
    </w:p>
    <w:p w14:paraId="60A1C8A0" w14:textId="4644FB4D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 xml:space="preserve">Характеристики вспышек новых звёзд. Связь новых звёзд с тесными двойными системами, содержащих </w:t>
      </w:r>
      <w:r w:rsidR="005479C5" w:rsidRPr="00AA27E3">
        <w:rPr>
          <w:rFonts w:ascii="Times New Roman" w:hAnsi="Times New Roman" w:cs="Times New Roman"/>
          <w:sz w:val="24"/>
          <w:szCs w:val="24"/>
        </w:rPr>
        <w:t>звезду,</w:t>
      </w:r>
      <w:r w:rsidRPr="00AA27E3">
        <w:rPr>
          <w:rFonts w:ascii="Times New Roman" w:hAnsi="Times New Roman" w:cs="Times New Roman"/>
          <w:sz w:val="24"/>
          <w:szCs w:val="24"/>
        </w:rPr>
        <w:t xml:space="preserve"> белый карлик. Перетекание вещества и ядерный взрыв на поверхности белого карлика. Как взрываются сверхновые звёзды. Характеристики вспышек сверхновых звёзд. Гравитационный коллапс белого карлика с массой </w:t>
      </w:r>
      <w:proofErr w:type="spellStart"/>
      <w:r w:rsidRPr="00AA27E3">
        <w:rPr>
          <w:rFonts w:ascii="Times New Roman" w:hAnsi="Times New Roman" w:cs="Times New Roman"/>
          <w:sz w:val="24"/>
          <w:szCs w:val="24"/>
        </w:rPr>
        <w:t>Чандрасекара</w:t>
      </w:r>
      <w:proofErr w:type="spellEnd"/>
      <w:r w:rsidRPr="00AA27E3">
        <w:rPr>
          <w:rFonts w:ascii="Times New Roman" w:hAnsi="Times New Roman" w:cs="Times New Roman"/>
          <w:sz w:val="24"/>
          <w:szCs w:val="24"/>
        </w:rPr>
        <w:t xml:space="preserve"> в составе тесной двойной звезды </w:t>
      </w:r>
      <w:r w:rsidRPr="00AA27E3">
        <w:rPr>
          <w:rFonts w:ascii="Times New Roman" w:hAnsi="Times New Roman" w:cs="Times New Roman"/>
          <w:sz w:val="24"/>
          <w:szCs w:val="24"/>
        </w:rPr>
        <w:lastRenderedPageBreak/>
        <w:t>– вспышка сверхновой первого типа.  Взрыв массивной звезды в конце своей эволюции – взрыв сверхновой второго типа. Наблюдение остатков взрывов сверхновых звёзд.</w:t>
      </w:r>
    </w:p>
    <w:p w14:paraId="399A9EBB" w14:textId="77777777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>Эволюция звёзд: рождение жизнь и смерть звёзд</w:t>
      </w:r>
    </w:p>
    <w:p w14:paraId="7BC84864" w14:textId="77777777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 xml:space="preserve">Расчёт продолжительности жизни звёзд разной массы на главной последовательности. Переход в красные гиганты и сверхгиганты после исчерпания водорода. Спокойная эволюция </w:t>
      </w:r>
      <w:proofErr w:type="spellStart"/>
      <w:r w:rsidRPr="00AA27E3">
        <w:rPr>
          <w:rFonts w:ascii="Times New Roman" w:hAnsi="Times New Roman" w:cs="Times New Roman"/>
          <w:sz w:val="24"/>
          <w:szCs w:val="24"/>
        </w:rPr>
        <w:t>маломассивных</w:t>
      </w:r>
      <w:proofErr w:type="spellEnd"/>
      <w:r w:rsidRPr="00AA27E3">
        <w:rPr>
          <w:rFonts w:ascii="Times New Roman" w:hAnsi="Times New Roman" w:cs="Times New Roman"/>
          <w:sz w:val="24"/>
          <w:szCs w:val="24"/>
        </w:rPr>
        <w:t xml:space="preserve"> звёзд, и гравитационный коллапс и взрыв с образованием нейтронной звезды или чёрной дыры массивной звезды. Определение возраста звёздных скоплений и отдельных звёзд и проверка теории эволюции звёзд.</w:t>
      </w:r>
    </w:p>
    <w:p w14:paraId="4D8E2A13" w14:textId="77777777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F0FD95" w14:textId="77777777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7E3">
        <w:rPr>
          <w:rFonts w:ascii="Times New Roman" w:hAnsi="Times New Roman" w:cs="Times New Roman"/>
          <w:b/>
          <w:sz w:val="24"/>
          <w:szCs w:val="24"/>
        </w:rPr>
        <w:t>Млечный путь</w:t>
      </w:r>
    </w:p>
    <w:p w14:paraId="753D1F6F" w14:textId="77777777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>Газ и пыль в Галактике</w:t>
      </w:r>
    </w:p>
    <w:p w14:paraId="44EBCB27" w14:textId="77777777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>Как образуются отражательные туманности почему светятся диффузные туманности</w:t>
      </w:r>
    </w:p>
    <w:p w14:paraId="24DD6B50" w14:textId="77777777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>Как концентрируются газовые и пылевые туманности в Галактике</w:t>
      </w:r>
    </w:p>
    <w:p w14:paraId="5D6AB53A" w14:textId="77777777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>Рассеянные и шаровые звёздные скопления</w:t>
      </w:r>
    </w:p>
    <w:p w14:paraId="61B751C1" w14:textId="77777777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>Наблюдаемые свойства рассеянных звёздных скоплений. Наблюдаемые свойства шаровых звёздных скоплений. Распределение и характер движения скоплений в Галактике. Распределение звёзд, скоплений, газа и пыли в Галактике.</w:t>
      </w:r>
    </w:p>
    <w:p w14:paraId="07EE48C2" w14:textId="77777777" w:rsidR="005479C5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>Сверхмассивная чёрная дыра в центре Галактики и космические лучи.</w:t>
      </w:r>
    </w:p>
    <w:p w14:paraId="2B156F4A" w14:textId="56E77131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>Инфракрасные наблюдения движения звёзд в центре Галактики и обнаружение    в     нём    сверхмассивной    черной    дыры.    Расчёт параметров сверхмассивной чёрной дыры.  Наблюдения космических лучей и их связь со взрывами сверхновых звёзд. Галактики</w:t>
      </w:r>
    </w:p>
    <w:p w14:paraId="705B2EF7" w14:textId="77777777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>Как классифицировали галактики по форме и камертонная диаграмма Хаббла. Свойства спиральных, эллиптических и неправильных галактик. Красное смещение в спектрах галактик и определение расстояния до них. Закон Хаббла</w:t>
      </w:r>
    </w:p>
    <w:p w14:paraId="7525A5B3" w14:textId="77777777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>Вращение галактик и тёмная материя в них.</w:t>
      </w:r>
    </w:p>
    <w:p w14:paraId="4052BA7D" w14:textId="77777777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>Активные галактики и квазары</w:t>
      </w:r>
    </w:p>
    <w:p w14:paraId="40C92DFE" w14:textId="77777777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>Природа</w:t>
      </w:r>
      <w:r w:rsidRPr="00AA27E3">
        <w:rPr>
          <w:rFonts w:ascii="Times New Roman" w:hAnsi="Times New Roman" w:cs="Times New Roman"/>
          <w:sz w:val="24"/>
          <w:szCs w:val="24"/>
        </w:rPr>
        <w:tab/>
        <w:t>активности</w:t>
      </w:r>
      <w:r w:rsidRPr="00AA27E3">
        <w:rPr>
          <w:rFonts w:ascii="Times New Roman" w:hAnsi="Times New Roman" w:cs="Times New Roman"/>
          <w:sz w:val="24"/>
          <w:szCs w:val="24"/>
        </w:rPr>
        <w:tab/>
        <w:t>галактик,</w:t>
      </w:r>
      <w:r w:rsidRPr="00AA27E3">
        <w:rPr>
          <w:rFonts w:ascii="Times New Roman" w:hAnsi="Times New Roman" w:cs="Times New Roman"/>
          <w:sz w:val="24"/>
          <w:szCs w:val="24"/>
        </w:rPr>
        <w:tab/>
        <w:t>радиогалактики</w:t>
      </w:r>
      <w:r w:rsidRPr="00AA27E3">
        <w:rPr>
          <w:rFonts w:ascii="Times New Roman" w:hAnsi="Times New Roman" w:cs="Times New Roman"/>
          <w:sz w:val="24"/>
          <w:szCs w:val="24"/>
        </w:rPr>
        <w:tab/>
        <w:t>и взаимодействующие галактики. Необычные свойства квазаров, их связь с ядрами галактик и активностью чёрных дыр в   них.</w:t>
      </w:r>
    </w:p>
    <w:p w14:paraId="00F64849" w14:textId="77777777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>Скопления галактик</w:t>
      </w:r>
    </w:p>
    <w:p w14:paraId="033FD84A" w14:textId="77777777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>Наблюдаемые свойства скоплений галактик, рентгеновское излучение, температура и масса межгалактического газа, необходимость существования тёмной материи в скоплениях галактик. Оценка массы тёмной материи в скоплениях. Ячеистая структура распределения галактики скоплений галактик.</w:t>
      </w:r>
    </w:p>
    <w:p w14:paraId="4359321A" w14:textId="77777777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E3DCA8" w14:textId="77777777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7E3">
        <w:rPr>
          <w:rFonts w:ascii="Times New Roman" w:hAnsi="Times New Roman" w:cs="Times New Roman"/>
          <w:b/>
          <w:sz w:val="24"/>
          <w:szCs w:val="24"/>
        </w:rPr>
        <w:t>Строение и эволюция Вселенной</w:t>
      </w:r>
    </w:p>
    <w:p w14:paraId="7394F604" w14:textId="77777777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>Конечность и бесконечность Вселенной – парадоксы классической космологии.</w:t>
      </w:r>
    </w:p>
    <w:p w14:paraId="34AEE141" w14:textId="77777777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>Закон Всемирного тяготения и представления о конечности и бесконечности Вселенной. Фотометрический парадокс и противоречия классических представлений о строении Вселенной и наблюдениями. Необходимость привлечения общей теории относительности для построения модели Вселенной. Связь между геометрическими свойствами пространства Вселенной с распределением и движением материи в ней.</w:t>
      </w:r>
    </w:p>
    <w:p w14:paraId="3404405F" w14:textId="77777777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>Расширяющаяся Вселенная</w:t>
      </w:r>
    </w:p>
    <w:p w14:paraId="22265A79" w14:textId="77777777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>Связь средней плотность материи с законом расширения и геометрическими свойствами Вселенной. Евклидова и Неевклидова геометрия Вселенной. Определение радиуса и возраста Вселенной.</w:t>
      </w:r>
    </w:p>
    <w:p w14:paraId="3469A541" w14:textId="77777777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>Модель «горячей Вселенной» и реликтовое излучения</w:t>
      </w:r>
    </w:p>
    <w:p w14:paraId="53F58B86" w14:textId="4A71A382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 xml:space="preserve">Образование химических элементов во Вселенной. Обилие гелия во Вселенной и необходимость образования его на ранних этапах эволюции Вселенной. Необходимость не только высокой плотности вещества, но и его высокой температуры на ранних этапах эволюции Вселенной. Реликтовое излучение – </w:t>
      </w:r>
      <w:r w:rsidR="005479C5" w:rsidRPr="00AA27E3">
        <w:rPr>
          <w:rFonts w:ascii="Times New Roman" w:hAnsi="Times New Roman" w:cs="Times New Roman"/>
          <w:sz w:val="24"/>
          <w:szCs w:val="24"/>
        </w:rPr>
        <w:t>излучение,</w:t>
      </w:r>
      <w:r w:rsidRPr="00AA27E3">
        <w:rPr>
          <w:rFonts w:ascii="Times New Roman" w:hAnsi="Times New Roman" w:cs="Times New Roman"/>
          <w:sz w:val="24"/>
          <w:szCs w:val="24"/>
        </w:rPr>
        <w:t xml:space="preserve"> которое осталось во Вселенной от горячего и сверх плотного состояния материи на ранних этапах жизни Вселенной. Наблюдаемые свойства реликтового </w:t>
      </w:r>
      <w:r w:rsidRPr="00AA27E3">
        <w:rPr>
          <w:rFonts w:ascii="Times New Roman" w:hAnsi="Times New Roman" w:cs="Times New Roman"/>
          <w:sz w:val="24"/>
          <w:szCs w:val="24"/>
        </w:rPr>
        <w:lastRenderedPageBreak/>
        <w:t>излучения. Почему необходимо привлечение общей теории относительности для построения модели Вселенной.</w:t>
      </w:r>
    </w:p>
    <w:p w14:paraId="432D4978" w14:textId="77777777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7E3">
        <w:rPr>
          <w:rFonts w:ascii="Times New Roman" w:hAnsi="Times New Roman" w:cs="Times New Roman"/>
          <w:b/>
          <w:sz w:val="24"/>
          <w:szCs w:val="24"/>
        </w:rPr>
        <w:t>Современные проблемы астрономии</w:t>
      </w:r>
    </w:p>
    <w:p w14:paraId="3B685E2E" w14:textId="77777777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>Ускоренное расширение Вселенной и тёмная энергия.</w:t>
      </w:r>
    </w:p>
    <w:p w14:paraId="2DF1DF88" w14:textId="77777777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>Наблюдения сверхновых звёзд I типа в далёких галактиках и открытие ускоренного расширения Вселенной. Открытие силы Всемирного отталкивания. Тёмная энергия увеличивает массу Вселенной по мере её расширения.  Природа силы Всемирного отталкивания.</w:t>
      </w:r>
    </w:p>
    <w:p w14:paraId="33192F8F" w14:textId="77777777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>Обнаружение планет возле других звёзд.</w:t>
      </w:r>
    </w:p>
    <w:p w14:paraId="684261E7" w14:textId="77777777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>Наблюдения за движением звёзд и определения масс невидимых спутников звёзд, возмущающих их прямолинейное движение. Методы обнаружения экзопланет. Оценка условий на поверхностях экзопланет. Поиск экзопланет с комфортными условиями для жизни на них</w:t>
      </w:r>
    </w:p>
    <w:p w14:paraId="55B2DCC5" w14:textId="77777777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>Поиски жизни и разума во Вселенной</w:t>
      </w:r>
    </w:p>
    <w:p w14:paraId="49CC4317" w14:textId="77777777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>Развитие представлений о возникновении и существовании жизни во Вселенной. Современные оценки количества высокоразвитых цивилизаций в Галактике. Попытки обнаружения и посылки сигналов внеземным цивилизациям.</w:t>
      </w:r>
    </w:p>
    <w:p w14:paraId="3C3694CF" w14:textId="77777777" w:rsidR="00AA27E3" w:rsidRPr="00AA27E3" w:rsidRDefault="00AA27E3" w:rsidP="005479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14F79FAB" w14:textId="536580DA" w:rsidR="00AA27E3" w:rsidRDefault="00AA27E3" w:rsidP="005479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780D0DF3" w14:textId="77777777" w:rsidR="000A6422" w:rsidRPr="00AA27E3" w:rsidRDefault="000A6422" w:rsidP="005479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7AB52E1F" w14:textId="5A96317D" w:rsidR="00AA27E3" w:rsidRDefault="00AA27E3" w:rsidP="005479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7E3">
        <w:rPr>
          <w:rFonts w:ascii="Times New Roman" w:hAnsi="Times New Roman" w:cs="Times New Roman"/>
          <w:b/>
          <w:sz w:val="28"/>
          <w:szCs w:val="28"/>
        </w:rPr>
        <w:t>Тематическо-поурочное планирование</w:t>
      </w:r>
    </w:p>
    <w:p w14:paraId="4EF56C4A" w14:textId="77777777" w:rsidR="007C4ECD" w:rsidRPr="00AA27E3" w:rsidRDefault="007C4ECD" w:rsidP="005479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B754A6" w14:textId="77777777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 xml:space="preserve">Поурочное планирование рассчитано на 1 ч астрономии в неделю и построено следующим образом: тема урока - основной, изучаемый в классе материал. </w:t>
      </w:r>
    </w:p>
    <w:p w14:paraId="7B3721AB" w14:textId="77777777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139443" w14:textId="77777777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7E3">
        <w:rPr>
          <w:rFonts w:ascii="Times New Roman" w:hAnsi="Times New Roman" w:cs="Times New Roman"/>
          <w:b/>
          <w:sz w:val="24"/>
          <w:szCs w:val="24"/>
        </w:rPr>
        <w:t>Введение в астрономию (1 ч)</w:t>
      </w:r>
    </w:p>
    <w:p w14:paraId="432B7A9F" w14:textId="43342C92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 xml:space="preserve">Целью изучения данной темы – познакомить учащихся с основными астрономическими объектами, заполняющими Вселенную: планеты, Солнце, звёзды, звёздные скопления, галактики, скопления галактик; физическими процессами, протекающими в них и в окружающем их пространстве. Они знакомятся с характерными </w:t>
      </w:r>
      <w:r w:rsidR="005479C5" w:rsidRPr="00AA27E3">
        <w:rPr>
          <w:rFonts w:ascii="Times New Roman" w:hAnsi="Times New Roman" w:cs="Times New Roman"/>
          <w:sz w:val="24"/>
          <w:szCs w:val="24"/>
        </w:rPr>
        <w:t>масштабами,</w:t>
      </w:r>
      <w:r w:rsidRPr="00AA27E3">
        <w:rPr>
          <w:rFonts w:ascii="Times New Roman" w:hAnsi="Times New Roman" w:cs="Times New Roman"/>
          <w:sz w:val="24"/>
          <w:szCs w:val="24"/>
        </w:rPr>
        <w:t xml:space="preserve"> характеризующими свойства этих небесных тел. Также приводятся сведения о современных оптических, инфракрасных, радио, рентгеновских телескопах и обсерваториях. Фактически, учащиеся знакомятся с теми небесными телами и объектами, которые они в </w:t>
      </w:r>
      <w:r w:rsidR="005479C5" w:rsidRPr="00AA27E3">
        <w:rPr>
          <w:rFonts w:ascii="Times New Roman" w:hAnsi="Times New Roman" w:cs="Times New Roman"/>
          <w:sz w:val="24"/>
          <w:szCs w:val="24"/>
        </w:rPr>
        <w:t>дальнейшем будут</w:t>
      </w:r>
      <w:r w:rsidRPr="00AA27E3">
        <w:rPr>
          <w:rFonts w:ascii="Times New Roman" w:hAnsi="Times New Roman" w:cs="Times New Roman"/>
          <w:sz w:val="24"/>
          <w:szCs w:val="24"/>
        </w:rPr>
        <w:t xml:space="preserve"> </w:t>
      </w:r>
      <w:r w:rsidR="005479C5" w:rsidRPr="00AA27E3">
        <w:rPr>
          <w:rFonts w:ascii="Times New Roman" w:hAnsi="Times New Roman" w:cs="Times New Roman"/>
          <w:sz w:val="24"/>
          <w:szCs w:val="24"/>
        </w:rPr>
        <w:t>подробно изучать</w:t>
      </w:r>
      <w:r w:rsidRPr="00AA27E3">
        <w:rPr>
          <w:rFonts w:ascii="Times New Roman" w:hAnsi="Times New Roman" w:cs="Times New Roman"/>
          <w:sz w:val="24"/>
          <w:szCs w:val="24"/>
        </w:rPr>
        <w:t xml:space="preserve"> на уроках астрономии.</w:t>
      </w:r>
    </w:p>
    <w:p w14:paraId="760C0D03" w14:textId="77777777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5C1178" w14:textId="0862991D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7E3">
        <w:rPr>
          <w:rFonts w:ascii="Times New Roman" w:hAnsi="Times New Roman" w:cs="Times New Roman"/>
          <w:b/>
          <w:sz w:val="24"/>
          <w:szCs w:val="24"/>
        </w:rPr>
        <w:t>Астрометрия (</w:t>
      </w:r>
      <w:r w:rsidR="00243732">
        <w:rPr>
          <w:rFonts w:ascii="Times New Roman" w:hAnsi="Times New Roman" w:cs="Times New Roman"/>
          <w:b/>
          <w:sz w:val="24"/>
          <w:szCs w:val="24"/>
        </w:rPr>
        <w:t>4</w:t>
      </w:r>
      <w:r w:rsidRPr="00AA27E3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14:paraId="3216F94B" w14:textId="27DD0C8E" w:rsid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 xml:space="preserve">Целью изучения данной темы – формирование у учащихся о виде звёздного неба, разбиении его на созвездия, интересных объектах в созвездиях и мифологии созвездий, развитие астрономии </w:t>
      </w:r>
      <w:r w:rsidR="00446AB3" w:rsidRPr="00AA27E3">
        <w:rPr>
          <w:rFonts w:ascii="Times New Roman" w:hAnsi="Times New Roman" w:cs="Times New Roman"/>
          <w:sz w:val="24"/>
          <w:szCs w:val="24"/>
        </w:rPr>
        <w:t>в античные времена</w:t>
      </w:r>
      <w:r w:rsidRPr="00AA27E3">
        <w:rPr>
          <w:rFonts w:ascii="Times New Roman" w:hAnsi="Times New Roman" w:cs="Times New Roman"/>
          <w:sz w:val="24"/>
          <w:szCs w:val="24"/>
        </w:rPr>
        <w:t xml:space="preserve">. Проследить, как переход от ориентации по созвездиям к использованию небесных координат позволил в количественном отношении </w:t>
      </w:r>
      <w:r w:rsidR="00446AB3" w:rsidRPr="00AA27E3">
        <w:rPr>
          <w:rFonts w:ascii="Times New Roman" w:hAnsi="Times New Roman" w:cs="Times New Roman"/>
          <w:sz w:val="24"/>
          <w:szCs w:val="24"/>
        </w:rPr>
        <w:t>изучать видимые</w:t>
      </w:r>
      <w:r w:rsidRPr="00AA27E3">
        <w:rPr>
          <w:rFonts w:ascii="Times New Roman" w:hAnsi="Times New Roman" w:cs="Times New Roman"/>
          <w:sz w:val="24"/>
          <w:szCs w:val="24"/>
        </w:rPr>
        <w:t xml:space="preserve"> движения тел. Также целью является изучение видимого движения Солнца, Луны и планет и на основе этого получить представления о </w:t>
      </w:r>
      <w:r w:rsidR="00446AB3" w:rsidRPr="00AA27E3">
        <w:rPr>
          <w:rFonts w:ascii="Times New Roman" w:hAnsi="Times New Roman" w:cs="Times New Roman"/>
          <w:sz w:val="24"/>
          <w:szCs w:val="24"/>
        </w:rPr>
        <w:t>том,</w:t>
      </w:r>
      <w:r w:rsidRPr="00AA27E3">
        <w:rPr>
          <w:rFonts w:ascii="Times New Roman" w:hAnsi="Times New Roman" w:cs="Times New Roman"/>
          <w:sz w:val="24"/>
          <w:szCs w:val="24"/>
        </w:rPr>
        <w:t xml:space="preserve"> как астрономы научились предсказывать затмения; получить представления об одной из основных задач астрономии с древнейших времен измерении времени и ведении календаря.</w:t>
      </w:r>
    </w:p>
    <w:p w14:paraId="66375F01" w14:textId="77777777" w:rsidR="000A6422" w:rsidRPr="00AA27E3" w:rsidRDefault="000A6422" w:rsidP="0054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67DC6" w14:textId="77777777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7E3">
        <w:rPr>
          <w:rFonts w:ascii="Times New Roman" w:hAnsi="Times New Roman" w:cs="Times New Roman"/>
          <w:b/>
          <w:sz w:val="24"/>
          <w:szCs w:val="24"/>
        </w:rPr>
        <w:t>Небесная механика (3 часа)</w:t>
      </w:r>
    </w:p>
    <w:p w14:paraId="14F3F25E" w14:textId="77777777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>Цель изучения темы – развитее представлений о строении Солнечной системы: геоцентрическая и гелиоцентрические системы мира; законы Кеплера движения планет и их обобщение Ньютоном; космические скорости и межпланетные перелёты.</w:t>
      </w:r>
    </w:p>
    <w:p w14:paraId="6DA5C707" w14:textId="77777777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1514E" w14:textId="090301B7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7E3">
        <w:rPr>
          <w:rFonts w:ascii="Times New Roman" w:hAnsi="Times New Roman" w:cs="Times New Roman"/>
          <w:b/>
          <w:sz w:val="24"/>
          <w:szCs w:val="24"/>
        </w:rPr>
        <w:t xml:space="preserve">Строение </w:t>
      </w:r>
      <w:r w:rsidR="00446AB3" w:rsidRPr="00AA27E3">
        <w:rPr>
          <w:rFonts w:ascii="Times New Roman" w:hAnsi="Times New Roman" w:cs="Times New Roman"/>
          <w:b/>
          <w:sz w:val="24"/>
          <w:szCs w:val="24"/>
        </w:rPr>
        <w:t>Солнечной системы</w:t>
      </w:r>
      <w:r w:rsidRPr="00AA27E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43732">
        <w:rPr>
          <w:rFonts w:ascii="Times New Roman" w:hAnsi="Times New Roman" w:cs="Times New Roman"/>
          <w:b/>
          <w:sz w:val="24"/>
          <w:szCs w:val="24"/>
        </w:rPr>
        <w:t>6</w:t>
      </w:r>
      <w:r w:rsidRPr="00AA27E3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14:paraId="7828D741" w14:textId="77777777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 xml:space="preserve">Цель изучения темы – получить представление о строение Солнечной системы, изучить физическую природу Земли и Луны, явления приливов и прецессии; понять физические особенности строения планет земной группы, планет гигантов и планет карликов; узнать об особенностях природы и движения астероидов, получить общие представления о кометах, </w:t>
      </w:r>
      <w:r w:rsidRPr="00AA27E3">
        <w:rPr>
          <w:rFonts w:ascii="Times New Roman" w:hAnsi="Times New Roman" w:cs="Times New Roman"/>
          <w:sz w:val="24"/>
          <w:szCs w:val="24"/>
        </w:rPr>
        <w:lastRenderedPageBreak/>
        <w:t>метеорах и метеоритах; получить представление о развитие взглядов и современных представлениях о происхождении Солнечной системы.</w:t>
      </w:r>
    </w:p>
    <w:p w14:paraId="51D6C21D" w14:textId="77777777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7E3">
        <w:rPr>
          <w:rFonts w:ascii="Times New Roman" w:hAnsi="Times New Roman" w:cs="Times New Roman"/>
          <w:b/>
          <w:sz w:val="24"/>
          <w:szCs w:val="24"/>
        </w:rPr>
        <w:t>Контрольная работа №1 по теме «Строение и состав Солнечной системы»</w:t>
      </w:r>
    </w:p>
    <w:p w14:paraId="36E1A2C9" w14:textId="77777777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2EC11B" w14:textId="7337B333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b/>
          <w:sz w:val="24"/>
          <w:szCs w:val="24"/>
        </w:rPr>
        <w:t xml:space="preserve">Астрофизика и звёздная </w:t>
      </w:r>
      <w:r w:rsidR="00446AB3" w:rsidRPr="00AA27E3">
        <w:rPr>
          <w:rFonts w:ascii="Times New Roman" w:hAnsi="Times New Roman" w:cs="Times New Roman"/>
          <w:b/>
          <w:sz w:val="24"/>
          <w:szCs w:val="24"/>
        </w:rPr>
        <w:t>астрономия (</w:t>
      </w:r>
      <w:r w:rsidRPr="00AA27E3">
        <w:rPr>
          <w:rFonts w:ascii="Times New Roman" w:hAnsi="Times New Roman" w:cs="Times New Roman"/>
          <w:b/>
          <w:sz w:val="24"/>
          <w:szCs w:val="24"/>
        </w:rPr>
        <w:t>7 часов)</w:t>
      </w:r>
    </w:p>
    <w:p w14:paraId="61B2D23E" w14:textId="77777777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>Цель изучения темы – получить представления о разных типах оптических телескопах, радиотелескопах и методах наблюдений на них; о методах и результатах наблюдений Солнца, его основных характеристиках; о проявлениях солнечной активности и связанными с ней процессов на Земле и биосфере; о том, как астрономы узнали о внутреннем строении Солнца, и,  как наблюдения солнечных нейтрино, подтвердило наши представления о процессах внутри Солнца; получить представления: об основных характеристиках звёзд, их взаимосвязи, внутреннем строении звёзд различных типов, понять природу белых карликов, нейтронных звёзд и чёрных дыр, как двойные звёзды помогают определить массы звёзд, а пульсирующие   звёзды   помогают   определять   расстояния   во  Вселенной;</w:t>
      </w:r>
    </w:p>
    <w:p w14:paraId="24387F86" w14:textId="77777777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>получить представления о</w:t>
      </w:r>
      <w:r w:rsidRPr="00AA27E3">
        <w:rPr>
          <w:rFonts w:ascii="Times New Roman" w:hAnsi="Times New Roman" w:cs="Times New Roman"/>
          <w:sz w:val="24"/>
          <w:szCs w:val="24"/>
        </w:rPr>
        <w:tab/>
        <w:t>новых и сверхновых звёздах, и, как живут и умирают звёзды.</w:t>
      </w:r>
    </w:p>
    <w:p w14:paraId="2680F9D8" w14:textId="77777777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FD95DB" w14:textId="77777777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7E3">
        <w:rPr>
          <w:rFonts w:ascii="Times New Roman" w:hAnsi="Times New Roman" w:cs="Times New Roman"/>
          <w:b/>
          <w:sz w:val="24"/>
          <w:szCs w:val="24"/>
        </w:rPr>
        <w:t>Млечный Путь – наша Галактика (3 часа)</w:t>
      </w:r>
    </w:p>
    <w:p w14:paraId="676AC9D9" w14:textId="77777777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>Целью изучение темы - получить представление нашей Галактике – Млечный Путь, об объектах её составляющих, о распределение газа и пыли в ней, рассеянных и шаровых скоплениях, об её спиральной структуре; об исследовании ее центральных областей, скрытых от нас сильным поглощением газом и пылью, а также о сверхмассивной чёрной дыре, расположенной в самом центре Галактики.</w:t>
      </w:r>
    </w:p>
    <w:p w14:paraId="06CE7B21" w14:textId="77777777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5646AE" w14:textId="1E085388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7E3">
        <w:rPr>
          <w:rFonts w:ascii="Times New Roman" w:hAnsi="Times New Roman" w:cs="Times New Roman"/>
          <w:b/>
          <w:sz w:val="24"/>
          <w:szCs w:val="24"/>
        </w:rPr>
        <w:t>Галактики (</w:t>
      </w:r>
      <w:r w:rsidR="00243732">
        <w:rPr>
          <w:rFonts w:ascii="Times New Roman" w:hAnsi="Times New Roman" w:cs="Times New Roman"/>
          <w:b/>
          <w:sz w:val="24"/>
          <w:szCs w:val="24"/>
        </w:rPr>
        <w:t>2</w:t>
      </w:r>
      <w:r w:rsidRPr="00AA27E3">
        <w:rPr>
          <w:rFonts w:ascii="Times New Roman" w:hAnsi="Times New Roman" w:cs="Times New Roman"/>
          <w:b/>
          <w:sz w:val="24"/>
          <w:szCs w:val="24"/>
        </w:rPr>
        <w:t>часа)</w:t>
      </w:r>
    </w:p>
    <w:p w14:paraId="1AE242B3" w14:textId="77777777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>Цель изучения темы – получить представление о различных типах галактик, об определении расстояниях до них по наблюдениям красного смещения линий в их спектрах и законе Хаббла; о вращении галактик и скрытой тёмной массы в них; получить представления об активных галактиках и квазарах и физических процессах, протекающих в них, о распределении галактик и их скоплений во Вселенной, о горячем межгалактическом газе, заполняющим скопления галактик.</w:t>
      </w:r>
    </w:p>
    <w:p w14:paraId="75259D6C" w14:textId="77777777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15349E" w14:textId="77777777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7E3">
        <w:rPr>
          <w:rFonts w:ascii="Times New Roman" w:hAnsi="Times New Roman" w:cs="Times New Roman"/>
          <w:b/>
          <w:sz w:val="24"/>
          <w:szCs w:val="24"/>
        </w:rPr>
        <w:t>Строение и эволюция Вселенной (2 часа)</w:t>
      </w:r>
    </w:p>
    <w:p w14:paraId="2B9058F5" w14:textId="77777777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>Целью изучения темы – получить представление об уникальном объекте Вселенной в целом, как решается вопрос о конечности или бесконечности Вселенной, о парадоксах, связанных с этими представлениями о теоретических представлениях общей теории относительности, лежащих в основе построения космологических моделей Вселенной; какие наблюдения привели к расширяющейся модели Вселенной, о радиусе и возрасте Вселенной,   о высокой  температуре  вещества  в начальные  периоды жизни Вселенной и природе реликтового излучения; о современных наблюдениях ускоренного расширения Вселенной.</w:t>
      </w:r>
    </w:p>
    <w:p w14:paraId="5BB17463" w14:textId="77777777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CADB72" w14:textId="77777777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7E3">
        <w:rPr>
          <w:rFonts w:ascii="Times New Roman" w:hAnsi="Times New Roman" w:cs="Times New Roman"/>
          <w:b/>
          <w:sz w:val="24"/>
          <w:szCs w:val="24"/>
        </w:rPr>
        <w:t>Современные проблемы астрономии (3 часа)</w:t>
      </w:r>
    </w:p>
    <w:p w14:paraId="1E518A52" w14:textId="77777777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E3">
        <w:rPr>
          <w:rFonts w:ascii="Times New Roman" w:hAnsi="Times New Roman" w:cs="Times New Roman"/>
          <w:sz w:val="24"/>
          <w:szCs w:val="24"/>
        </w:rPr>
        <w:t>Целью изучения данной темы – показать современные направления изучения Вселенной, об определении расстояний до галактик с помощью наблюдений сверхновых звёзд и открытия ускоренного расширения Вселенной , роли тёмной энергии и силы Всемирного отталкивания; получить представления об экзопланетах и поиска экзопланет благоприятных для жизни;  о  возможном числе высокоразвитых цивилизаций в нашей Галактике и о методах поисках жизни и внеземных цивилизаций и проблем, связанных со связью с ними.</w:t>
      </w:r>
    </w:p>
    <w:p w14:paraId="39342077" w14:textId="77777777" w:rsidR="00AA27E3" w:rsidRPr="00AA27E3" w:rsidRDefault="00AA27E3" w:rsidP="005479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7E3">
        <w:rPr>
          <w:rFonts w:ascii="Times New Roman" w:hAnsi="Times New Roman" w:cs="Times New Roman"/>
          <w:b/>
          <w:sz w:val="24"/>
          <w:szCs w:val="24"/>
        </w:rPr>
        <w:t>Контрольная работа№2 по теме «Звезды и их основные характеристики. Галактики»</w:t>
      </w:r>
    </w:p>
    <w:p w14:paraId="46F8EB84" w14:textId="754484C6" w:rsidR="00AA27E3" w:rsidRDefault="00AA27E3" w:rsidP="005479C5">
      <w:pPr>
        <w:spacing w:after="0" w:line="240" w:lineRule="auto"/>
        <w:rPr>
          <w:rFonts w:ascii="Times New Roman" w:hAnsi="Times New Roman" w:cs="Times New Roman"/>
          <w:b/>
        </w:rPr>
      </w:pPr>
    </w:p>
    <w:p w14:paraId="60A690D8" w14:textId="1EE56F24" w:rsidR="000A6422" w:rsidRDefault="000A6422" w:rsidP="005479C5">
      <w:pPr>
        <w:spacing w:after="0" w:line="240" w:lineRule="auto"/>
        <w:rPr>
          <w:rFonts w:ascii="Times New Roman" w:hAnsi="Times New Roman" w:cs="Times New Roman"/>
          <w:b/>
        </w:rPr>
      </w:pPr>
    </w:p>
    <w:p w14:paraId="62E56F4C" w14:textId="16EBB1CB" w:rsidR="005479C5" w:rsidRDefault="005479C5" w:rsidP="005479C5">
      <w:pPr>
        <w:spacing w:after="0" w:line="240" w:lineRule="auto"/>
        <w:rPr>
          <w:rFonts w:ascii="Times New Roman" w:hAnsi="Times New Roman" w:cs="Times New Roman"/>
          <w:b/>
        </w:rPr>
      </w:pPr>
    </w:p>
    <w:p w14:paraId="6B1083E6" w14:textId="73A0EF82" w:rsidR="005479C5" w:rsidRDefault="005479C5" w:rsidP="005479C5">
      <w:pPr>
        <w:spacing w:after="0" w:line="240" w:lineRule="auto"/>
        <w:rPr>
          <w:rFonts w:ascii="Times New Roman" w:hAnsi="Times New Roman" w:cs="Times New Roman"/>
          <w:b/>
        </w:rPr>
      </w:pPr>
    </w:p>
    <w:p w14:paraId="6C3442C9" w14:textId="77777777" w:rsidR="005479C5" w:rsidRPr="00AA27E3" w:rsidRDefault="005479C5" w:rsidP="00AA27E3">
      <w:pPr>
        <w:spacing w:after="0" w:line="240" w:lineRule="auto"/>
        <w:rPr>
          <w:rFonts w:ascii="Times New Roman" w:hAnsi="Times New Roman" w:cs="Times New Roman"/>
          <w:b/>
        </w:rPr>
      </w:pPr>
    </w:p>
    <w:p w14:paraId="566FFB2C" w14:textId="77777777" w:rsidR="00AA27E3" w:rsidRPr="00AA27E3" w:rsidRDefault="00AA27E3" w:rsidP="00AA27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103A71F" w14:textId="14DACE2D" w:rsidR="00AA27E3" w:rsidRPr="00AA27E3" w:rsidRDefault="00AA27E3" w:rsidP="00AA27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27E3">
        <w:rPr>
          <w:rFonts w:ascii="Times New Roman" w:hAnsi="Times New Roman" w:cs="Times New Roman"/>
          <w:b/>
        </w:rPr>
        <w:lastRenderedPageBreak/>
        <w:t>ТЕМАТИЧЕСКОЕ ПЛАНИРОВАНИЕ</w:t>
      </w:r>
    </w:p>
    <w:p w14:paraId="3567C41B" w14:textId="7B64917F" w:rsidR="00446AB3" w:rsidRDefault="00446AB3" w:rsidP="00446AB3">
      <w:pPr>
        <w:pStyle w:val="a5"/>
        <w:spacing w:line="276" w:lineRule="auto"/>
        <w:rPr>
          <w:rFonts w:ascii="Times New Roman" w:hAnsi="Times New Roman"/>
          <w:i/>
        </w:rPr>
      </w:pPr>
    </w:p>
    <w:tbl>
      <w:tblPr>
        <w:tblW w:w="7936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083"/>
        <w:gridCol w:w="1307"/>
        <w:gridCol w:w="1843"/>
      </w:tblGrid>
      <w:tr w:rsidR="00243732" w14:paraId="7FEDF4D9" w14:textId="77777777" w:rsidTr="00243732">
        <w:trPr>
          <w:trHeight w:val="73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AFD19" w14:textId="77777777" w:rsidR="00243732" w:rsidRPr="00111C56" w:rsidRDefault="00243732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111C56">
              <w:rPr>
                <w:rFonts w:ascii="Times New Roman" w:hAnsi="Times New Roman" w:cs="Times New Roman"/>
                <w:bCs/>
                <w:i/>
                <w:sz w:val="20"/>
              </w:rPr>
              <w:t>№</w:t>
            </w:r>
          </w:p>
          <w:p w14:paraId="342C9840" w14:textId="77777777" w:rsidR="00243732" w:rsidRPr="00111C56" w:rsidRDefault="00243732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111C56">
              <w:rPr>
                <w:rFonts w:ascii="Times New Roman" w:hAnsi="Times New Roman" w:cs="Times New Roman"/>
                <w:bCs/>
                <w:i/>
                <w:sz w:val="20"/>
              </w:rPr>
              <w:t>п/п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9A5DE" w14:textId="77777777" w:rsidR="00243732" w:rsidRPr="00111C56" w:rsidRDefault="00243732">
            <w:pPr>
              <w:keepNext/>
              <w:spacing w:before="240" w:after="0"/>
              <w:jc w:val="center"/>
              <w:outlineLvl w:val="0"/>
              <w:rPr>
                <w:rFonts w:ascii="Times New Roman" w:eastAsia="MS Mincho" w:hAnsi="Times New Roman" w:cs="Times New Roman"/>
                <w:bCs/>
                <w:i/>
                <w:kern w:val="32"/>
                <w:sz w:val="20"/>
                <w:lang w:eastAsia="ja-JP"/>
              </w:rPr>
            </w:pPr>
            <w:r w:rsidRPr="00111C56">
              <w:rPr>
                <w:rFonts w:ascii="Times New Roman" w:eastAsia="MS Mincho" w:hAnsi="Times New Roman" w:cs="Times New Roman"/>
                <w:bCs/>
                <w:i/>
                <w:kern w:val="32"/>
                <w:sz w:val="20"/>
                <w:lang w:eastAsia="ja-JP"/>
              </w:rPr>
              <w:t>Содержание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D0E97" w14:textId="77777777" w:rsidR="00243732" w:rsidRPr="00111C56" w:rsidRDefault="0024373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</w:rPr>
            </w:pPr>
            <w:r w:rsidRPr="00111C56">
              <w:rPr>
                <w:rFonts w:ascii="Times New Roman" w:hAnsi="Times New Roman" w:cs="Times New Roman"/>
                <w:bCs/>
                <w:i/>
                <w:sz w:val="20"/>
              </w:rPr>
              <w:t>Количество</w:t>
            </w:r>
          </w:p>
          <w:p w14:paraId="1CE581A3" w14:textId="77777777" w:rsidR="00243732" w:rsidRPr="00111C56" w:rsidRDefault="00243732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111C56">
              <w:rPr>
                <w:rFonts w:ascii="Times New Roman" w:hAnsi="Times New Roman" w:cs="Times New Roman"/>
                <w:bCs/>
                <w:i/>
                <w:sz w:val="20"/>
              </w:rPr>
              <w:t>часов по темам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B6E9B" w14:textId="17462253" w:rsidR="00243732" w:rsidRPr="00111C56" w:rsidRDefault="00243732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111C56">
              <w:rPr>
                <w:rFonts w:ascii="Times New Roman" w:hAnsi="Times New Roman" w:cs="Times New Roman"/>
                <w:bCs/>
                <w:i/>
                <w:sz w:val="20"/>
              </w:rPr>
              <w:t>Контрольные мероприятия</w:t>
            </w:r>
          </w:p>
        </w:tc>
      </w:tr>
      <w:tr w:rsidR="00243732" w14:paraId="06276EEE" w14:textId="77777777" w:rsidTr="00243732">
        <w:trPr>
          <w:trHeight w:val="22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71999" w14:textId="77777777" w:rsidR="00243732" w:rsidRPr="00111C56" w:rsidRDefault="00243732" w:rsidP="005479C5">
            <w:pPr>
              <w:pStyle w:val="a5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DEAA8" w14:textId="096218AE" w:rsidR="00243732" w:rsidRPr="00111C56" w:rsidRDefault="00243732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C5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01455" w14:textId="583ED705" w:rsidR="00243732" w:rsidRPr="00111C56" w:rsidRDefault="002437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11C5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B8F0E5" w14:textId="77777777" w:rsidR="00243732" w:rsidRPr="00111C56" w:rsidRDefault="002437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3732" w14:paraId="335DB361" w14:textId="77777777" w:rsidTr="00243732">
        <w:trPr>
          <w:trHeight w:val="22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746FA" w14:textId="77777777" w:rsidR="00243732" w:rsidRPr="00111C56" w:rsidRDefault="00243732" w:rsidP="005479C5">
            <w:pPr>
              <w:pStyle w:val="a5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AA63C" w14:textId="23C44485" w:rsidR="00243732" w:rsidRPr="00111C56" w:rsidRDefault="002437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C56">
              <w:rPr>
                <w:rFonts w:ascii="Times New Roman" w:hAnsi="Times New Roman" w:cs="Times New Roman"/>
                <w:sz w:val="24"/>
                <w:szCs w:val="24"/>
              </w:rPr>
              <w:t>Астрометрия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8153A" w14:textId="062CD13C" w:rsidR="00243732" w:rsidRPr="00111C56" w:rsidRDefault="00243732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11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32C36" w14:textId="77777777" w:rsidR="00243732" w:rsidRPr="00111C56" w:rsidRDefault="00243732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1C5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43732" w14:paraId="3D20D40F" w14:textId="77777777" w:rsidTr="00243732">
        <w:trPr>
          <w:trHeight w:val="22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7600A" w14:textId="77777777" w:rsidR="00243732" w:rsidRPr="00111C56" w:rsidRDefault="00243732" w:rsidP="005479C5">
            <w:pPr>
              <w:pStyle w:val="a5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C2445" w14:textId="46C363D0" w:rsidR="00243732" w:rsidRPr="00111C56" w:rsidRDefault="0024373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1C56">
              <w:rPr>
                <w:rFonts w:ascii="Times New Roman" w:hAnsi="Times New Roman" w:cs="Times New Roman"/>
                <w:sz w:val="24"/>
                <w:szCs w:val="24"/>
              </w:rPr>
              <w:t>Небесная механика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82D3B" w14:textId="5C828765" w:rsidR="00243732" w:rsidRPr="00111C56" w:rsidRDefault="0024373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C5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BF2D2" w14:textId="77777777" w:rsidR="00243732" w:rsidRPr="00111C56" w:rsidRDefault="00243732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1C5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43732" w14:paraId="3A2953BA" w14:textId="77777777" w:rsidTr="00243732">
        <w:trPr>
          <w:trHeight w:val="22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F81" w14:textId="77777777" w:rsidR="00243732" w:rsidRPr="00111C56" w:rsidRDefault="00243732" w:rsidP="005479C5">
            <w:pPr>
              <w:pStyle w:val="a5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3895B" w14:textId="5C355E6B" w:rsidR="00243732" w:rsidRPr="00111C56" w:rsidRDefault="0024373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1C56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солнечной системы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91218" w14:textId="35162F9C" w:rsidR="00243732" w:rsidRPr="00111C56" w:rsidRDefault="0024373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C5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7F8BD" w14:textId="54845673" w:rsidR="00243732" w:rsidRPr="00111C56" w:rsidRDefault="00243732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1C5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43732" w14:paraId="51CE7AAB" w14:textId="77777777" w:rsidTr="00243732">
        <w:trPr>
          <w:trHeight w:val="22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DE80D" w14:textId="77777777" w:rsidR="00243732" w:rsidRPr="00111C56" w:rsidRDefault="00243732" w:rsidP="005479C5">
            <w:pPr>
              <w:pStyle w:val="a5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C20A1" w14:textId="4D8B5965" w:rsidR="00243732" w:rsidRPr="00111C56" w:rsidRDefault="002437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C56">
              <w:rPr>
                <w:rFonts w:ascii="Times New Roman" w:hAnsi="Times New Roman" w:cs="Times New Roman"/>
                <w:sz w:val="24"/>
                <w:szCs w:val="24"/>
              </w:rPr>
              <w:t>Астрофизика и звездная астрономия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C7529" w14:textId="69678CEE" w:rsidR="00243732" w:rsidRPr="00111C56" w:rsidRDefault="002437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79A55" w14:textId="77777777" w:rsidR="00243732" w:rsidRPr="00111C56" w:rsidRDefault="002437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3732" w14:paraId="38EE9423" w14:textId="77777777" w:rsidTr="00243732">
        <w:trPr>
          <w:trHeight w:val="22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082F9" w14:textId="77777777" w:rsidR="00243732" w:rsidRPr="00111C56" w:rsidRDefault="00243732" w:rsidP="005479C5">
            <w:pPr>
              <w:pStyle w:val="a5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D6738" w14:textId="33B5D0B7" w:rsidR="00243732" w:rsidRPr="00111C56" w:rsidRDefault="002437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C56">
              <w:rPr>
                <w:rFonts w:ascii="Times New Roman" w:hAnsi="Times New Roman" w:cs="Times New Roman"/>
                <w:sz w:val="24"/>
                <w:szCs w:val="24"/>
              </w:rPr>
              <w:t>Млечный путь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DA43E" w14:textId="1CAB0EE8" w:rsidR="00243732" w:rsidRPr="00111C56" w:rsidRDefault="002437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28A48" w14:textId="1DCC0C47" w:rsidR="00243732" w:rsidRPr="00111C56" w:rsidRDefault="00210E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3732" w14:paraId="3CBB717C" w14:textId="77777777" w:rsidTr="00243732">
        <w:trPr>
          <w:trHeight w:val="22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D2D7E" w14:textId="77777777" w:rsidR="00243732" w:rsidRPr="00111C56" w:rsidRDefault="00243732" w:rsidP="005479C5">
            <w:pPr>
              <w:pStyle w:val="a5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6FD9B" w14:textId="289557F9" w:rsidR="00243732" w:rsidRPr="00111C56" w:rsidRDefault="00243732" w:rsidP="0038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C56">
              <w:rPr>
                <w:rFonts w:ascii="Times New Roman" w:hAnsi="Times New Roman" w:cs="Times New Roman"/>
                <w:sz w:val="24"/>
                <w:szCs w:val="24"/>
              </w:rPr>
              <w:t>Галактики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C2469" w14:textId="7482949C" w:rsidR="00243732" w:rsidRPr="00111C56" w:rsidRDefault="002437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DA8C9" w14:textId="69B23709" w:rsidR="00243732" w:rsidRPr="00111C56" w:rsidRDefault="00210E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3732" w14:paraId="513BB183" w14:textId="77777777" w:rsidTr="00243732">
        <w:trPr>
          <w:trHeight w:val="22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80CA3" w14:textId="77777777" w:rsidR="00243732" w:rsidRPr="00111C56" w:rsidRDefault="00243732" w:rsidP="005479C5">
            <w:pPr>
              <w:pStyle w:val="a5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9D029" w14:textId="5DC2A1A8" w:rsidR="00243732" w:rsidRPr="00111C56" w:rsidRDefault="00243732" w:rsidP="0038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C56">
              <w:rPr>
                <w:rFonts w:ascii="Times New Roman" w:hAnsi="Times New Roman" w:cs="Times New Roman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3AAE8" w14:textId="75CD8AE1" w:rsidR="00243732" w:rsidRPr="00111C56" w:rsidRDefault="002437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06357" w14:textId="353A6F49" w:rsidR="00243732" w:rsidRPr="00111C56" w:rsidRDefault="00210E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3732" w14:paraId="6CCC5276" w14:textId="77777777" w:rsidTr="00243732">
        <w:trPr>
          <w:trHeight w:val="22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93FB6" w14:textId="77777777" w:rsidR="00243732" w:rsidRPr="00111C56" w:rsidRDefault="00243732" w:rsidP="005479C5">
            <w:pPr>
              <w:pStyle w:val="a5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DE883" w14:textId="75845BD8" w:rsidR="00243732" w:rsidRPr="00111C56" w:rsidRDefault="00243732" w:rsidP="0038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C56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астрономии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D9054" w14:textId="13197E9E" w:rsidR="00243732" w:rsidRPr="00111C56" w:rsidRDefault="002437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6BCD5" w14:textId="74F6402A" w:rsidR="00243732" w:rsidRPr="00111C56" w:rsidRDefault="00210E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3732" w14:paraId="07300FCC" w14:textId="77777777" w:rsidTr="00243732">
        <w:trPr>
          <w:trHeight w:val="22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4D240" w14:textId="77777777" w:rsidR="00243732" w:rsidRPr="00111C56" w:rsidRDefault="00243732" w:rsidP="005479C5">
            <w:pPr>
              <w:pStyle w:val="a5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2E32D" w14:textId="77777777" w:rsidR="00243732" w:rsidRPr="00111C56" w:rsidRDefault="002437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C56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20DFE" w14:textId="40CD08E3" w:rsidR="00243732" w:rsidRPr="00111C56" w:rsidRDefault="0024373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F782E" w14:textId="26087AAE" w:rsidR="00243732" w:rsidRPr="00111C56" w:rsidRDefault="00210E8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C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3732" w14:paraId="250C267D" w14:textId="77777777" w:rsidTr="00243732">
        <w:trPr>
          <w:trHeight w:val="22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6AA90" w14:textId="77777777" w:rsidR="00243732" w:rsidRPr="00111C56" w:rsidRDefault="00243732" w:rsidP="005479C5">
            <w:pPr>
              <w:pStyle w:val="a5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A26C9" w14:textId="27605A39" w:rsidR="00243732" w:rsidRPr="00111C56" w:rsidRDefault="002437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C56">
              <w:rPr>
                <w:i/>
              </w:rPr>
              <w:t>Резервное время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ECA02" w14:textId="3E157959" w:rsidR="00243732" w:rsidRPr="00111C56" w:rsidRDefault="0024373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C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87229" w14:textId="77777777" w:rsidR="00243732" w:rsidRPr="00111C56" w:rsidRDefault="0024373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732" w14:paraId="712D66CC" w14:textId="77777777" w:rsidTr="00243732">
        <w:trPr>
          <w:trHeight w:val="22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FB4D3" w14:textId="77777777" w:rsidR="00243732" w:rsidRPr="00111C56" w:rsidRDefault="00243732" w:rsidP="00386309">
            <w:pPr>
              <w:pStyle w:val="a5"/>
              <w:spacing w:line="276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8AF76" w14:textId="6E577F77" w:rsidR="00243732" w:rsidRPr="00111C56" w:rsidRDefault="002437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C5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00D2B" w14:textId="059849BF" w:rsidR="00243732" w:rsidRPr="00111C56" w:rsidRDefault="0024373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C5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61984" w14:textId="77777777" w:rsidR="00243732" w:rsidRPr="00111C56" w:rsidRDefault="0024373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CCF772" w14:textId="77777777" w:rsidR="00FF50FB" w:rsidRPr="000F4FC0" w:rsidRDefault="00FF50FB">
      <w:pPr>
        <w:rPr>
          <w:rFonts w:ascii="Times New Roman" w:hAnsi="Times New Roman" w:cs="Times New Roman"/>
          <w:sz w:val="24"/>
          <w:szCs w:val="24"/>
        </w:rPr>
      </w:pPr>
    </w:p>
    <w:p w14:paraId="023845CE" w14:textId="77777777" w:rsidR="00210E87" w:rsidRDefault="00210E87" w:rsidP="00446AB3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2ECD4F6" w14:textId="77777777" w:rsidR="00210E87" w:rsidRDefault="00210E87" w:rsidP="00446AB3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F244E78" w14:textId="09EE3827" w:rsidR="00446AB3" w:rsidRDefault="00446AB3" w:rsidP="00446AB3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ПОУРОЧНОЕ ПЛАНИРОВАНИЕ</w:t>
      </w:r>
    </w:p>
    <w:p w14:paraId="016165F4" w14:textId="17657499" w:rsidR="001F248F" w:rsidRDefault="001F248F"/>
    <w:p w14:paraId="5F81FE10" w14:textId="77777777" w:rsidR="00210E87" w:rsidRPr="00C76F20" w:rsidRDefault="00210E87" w:rsidP="00210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F20">
        <w:rPr>
          <w:rFonts w:ascii="Times New Roman" w:hAnsi="Times New Roman" w:cs="Times New Roman"/>
          <w:sz w:val="24"/>
          <w:szCs w:val="24"/>
        </w:rPr>
        <w:t>1 ч в не</w:t>
      </w:r>
      <w:r>
        <w:rPr>
          <w:rFonts w:ascii="Times New Roman" w:hAnsi="Times New Roman" w:cs="Times New Roman"/>
          <w:sz w:val="24"/>
          <w:szCs w:val="24"/>
        </w:rPr>
        <w:t>делю. Всего за 1 год обучения 33</w:t>
      </w:r>
      <w:r w:rsidRPr="00C76F20">
        <w:rPr>
          <w:rFonts w:ascii="Times New Roman" w:hAnsi="Times New Roman" w:cs="Times New Roman"/>
          <w:sz w:val="24"/>
          <w:szCs w:val="24"/>
        </w:rPr>
        <w:t xml:space="preserve"> ч,</w:t>
      </w:r>
    </w:p>
    <w:p w14:paraId="18FC9B9C" w14:textId="77777777" w:rsidR="00210E87" w:rsidRPr="00C76F20" w:rsidRDefault="00210E87" w:rsidP="00210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 1</w:t>
      </w:r>
      <w:r w:rsidRPr="00C76F20">
        <w:rPr>
          <w:rFonts w:ascii="Times New Roman" w:hAnsi="Times New Roman" w:cs="Times New Roman"/>
          <w:sz w:val="24"/>
          <w:szCs w:val="24"/>
        </w:rPr>
        <w:t xml:space="preserve"> ч – резервное время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8"/>
        <w:gridCol w:w="2120"/>
        <w:gridCol w:w="4920"/>
        <w:gridCol w:w="2375"/>
      </w:tblGrid>
      <w:tr w:rsidR="00210E87" w:rsidRPr="00C76F20" w14:paraId="2B96B2D0" w14:textId="77777777" w:rsidTr="00210E87">
        <w:tc>
          <w:tcPr>
            <w:tcW w:w="638" w:type="dxa"/>
          </w:tcPr>
          <w:p w14:paraId="2DEA6373" w14:textId="77777777" w:rsidR="00210E87" w:rsidRPr="00C76F20" w:rsidRDefault="00210E87" w:rsidP="00547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</w:tcPr>
          <w:p w14:paraId="13F5F9F6" w14:textId="77777777" w:rsidR="00210E87" w:rsidRPr="00C76F20" w:rsidRDefault="00210E87" w:rsidP="00547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Темы, входящие в разделы примерной программы</w:t>
            </w:r>
          </w:p>
        </w:tc>
        <w:tc>
          <w:tcPr>
            <w:tcW w:w="4920" w:type="dxa"/>
          </w:tcPr>
          <w:p w14:paraId="66BA1C27" w14:textId="56000D30" w:rsidR="00210E87" w:rsidRPr="00210E87" w:rsidRDefault="00210E87" w:rsidP="00547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2375" w:type="dxa"/>
          </w:tcPr>
          <w:p w14:paraId="0CD6E833" w14:textId="7BE49DE8" w:rsidR="00210E87" w:rsidRPr="00C76F20" w:rsidRDefault="00210E87" w:rsidP="00547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E8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210E87" w:rsidRPr="00C76F20" w14:paraId="05C4C685" w14:textId="77777777" w:rsidTr="00210E87">
        <w:tc>
          <w:tcPr>
            <w:tcW w:w="638" w:type="dxa"/>
          </w:tcPr>
          <w:p w14:paraId="4F569793" w14:textId="77777777" w:rsidR="00210E87" w:rsidRPr="00C76F20" w:rsidRDefault="00210E87" w:rsidP="005479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415" w:type="dxa"/>
            <w:gridSpan w:val="3"/>
          </w:tcPr>
          <w:p w14:paraId="4801BD37" w14:textId="77777777" w:rsidR="00210E87" w:rsidRPr="00C76F20" w:rsidRDefault="00210E87" w:rsidP="0054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 (1 ч)</w:t>
            </w:r>
          </w:p>
        </w:tc>
      </w:tr>
      <w:tr w:rsidR="00210E87" w:rsidRPr="00C76F20" w14:paraId="0F4ED0F5" w14:textId="77777777" w:rsidTr="005479C5">
        <w:tc>
          <w:tcPr>
            <w:tcW w:w="638" w:type="dxa"/>
          </w:tcPr>
          <w:p w14:paraId="69008021" w14:textId="77777777" w:rsidR="00210E87" w:rsidRPr="00C76F20" w:rsidRDefault="00210E87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20" w:type="dxa"/>
          </w:tcPr>
          <w:p w14:paraId="53406B72" w14:textId="77777777" w:rsidR="00210E87" w:rsidRPr="00C76F20" w:rsidRDefault="00210E87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Введение в астрономию</w:t>
            </w:r>
          </w:p>
        </w:tc>
        <w:tc>
          <w:tcPr>
            <w:tcW w:w="4920" w:type="dxa"/>
          </w:tcPr>
          <w:p w14:paraId="45E859B6" w14:textId="77777777" w:rsidR="00210E87" w:rsidRPr="00C76F20" w:rsidRDefault="00210E87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Урок 1 </w:t>
            </w: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астрономию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3C58C2" w14:textId="223E178E" w:rsidR="00210E87" w:rsidRPr="00D370DC" w:rsidRDefault="00210E87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Астрономия – наука о космосе. Понятие Вселенной. Структуры и масштабы Вселенной. Далёкие глубины Вселенной</w:t>
            </w:r>
          </w:p>
          <w:p w14:paraId="7F0B03B6" w14:textId="77777777" w:rsidR="00210E87" w:rsidRDefault="00210E87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§ 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2;</w:t>
            </w:r>
            <w:r w:rsidRPr="005F2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14:paraId="72F84BD0" w14:textId="1CB5A1C0" w:rsidR="00D370DC" w:rsidRPr="00C76F20" w:rsidRDefault="00D370DC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3A815962" w14:textId="77777777" w:rsidR="00210E87" w:rsidRPr="00C76F20" w:rsidRDefault="00210E87" w:rsidP="0054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E87" w:rsidRPr="00C76F20" w14:paraId="11FA7750" w14:textId="77777777" w:rsidTr="00210E87">
        <w:tc>
          <w:tcPr>
            <w:tcW w:w="638" w:type="dxa"/>
          </w:tcPr>
          <w:p w14:paraId="5DB2FE00" w14:textId="77777777" w:rsidR="00210E87" w:rsidRPr="00C76F20" w:rsidRDefault="00210E87" w:rsidP="00547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415" w:type="dxa"/>
            <w:gridSpan w:val="3"/>
          </w:tcPr>
          <w:p w14:paraId="36C72C47" w14:textId="77777777" w:rsidR="00210E87" w:rsidRPr="00C76F20" w:rsidRDefault="00210E87" w:rsidP="0054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Астрометрия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6E40D2" w:rsidRPr="00C76F20" w14:paraId="438BCF67" w14:textId="77777777" w:rsidTr="006E40D2">
        <w:trPr>
          <w:trHeight w:val="3159"/>
        </w:trPr>
        <w:tc>
          <w:tcPr>
            <w:tcW w:w="638" w:type="dxa"/>
          </w:tcPr>
          <w:p w14:paraId="50BFF188" w14:textId="77777777" w:rsidR="006E40D2" w:rsidRPr="00C76F20" w:rsidRDefault="006E40D2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14:paraId="6EA1D475" w14:textId="77777777" w:rsidR="006E40D2" w:rsidRPr="00C76F20" w:rsidRDefault="006E40D2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5160757A" w14:textId="77777777" w:rsidR="006E40D2" w:rsidRPr="00C76F20" w:rsidRDefault="006E40D2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Звёздное небо</w:t>
            </w:r>
          </w:p>
          <w:p w14:paraId="7C87B597" w14:textId="77777777" w:rsidR="006E40D2" w:rsidRPr="00C76F20" w:rsidRDefault="006E40D2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Небесные координаты </w:t>
            </w:r>
          </w:p>
        </w:tc>
        <w:tc>
          <w:tcPr>
            <w:tcW w:w="4920" w:type="dxa"/>
          </w:tcPr>
          <w:p w14:paraId="11699A71" w14:textId="77777777" w:rsidR="006E40D2" w:rsidRPr="00C76F20" w:rsidRDefault="006E40D2" w:rsidP="00547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Урок 2. </w:t>
            </w: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Звёздное небо</w:t>
            </w:r>
          </w:p>
          <w:p w14:paraId="1B568B9D" w14:textId="77777777" w:rsidR="006E40D2" w:rsidRDefault="006E40D2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Звездное небо. Что такое созвездие. Основные созвездия северного полушария</w:t>
            </w:r>
          </w:p>
          <w:p w14:paraId="6236C01A" w14:textId="77777777" w:rsidR="006E40D2" w:rsidRPr="00C76F20" w:rsidRDefault="006E40D2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Небесные координаты</w:t>
            </w:r>
          </w:p>
          <w:p w14:paraId="39B3521C" w14:textId="7E627561" w:rsidR="006E40D2" w:rsidRDefault="006E40D2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Небесный экватор и небесный меридиан; горизонтальные, экваториальные координаты; кульминации светил. Горизонтальная система координат. Экваториальная система координат.</w:t>
            </w:r>
          </w:p>
          <w:p w14:paraId="221FAF99" w14:textId="2F61C501" w:rsidR="006E40D2" w:rsidRPr="00C76F20" w:rsidRDefault="006E40D2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5F2AEE">
              <w:rPr>
                <w:rFonts w:ascii="Times New Roman" w:hAnsi="Times New Roman" w:cs="Times New Roman"/>
                <w:sz w:val="24"/>
                <w:szCs w:val="24"/>
              </w:rPr>
              <w:t>Учебник § 4</w:t>
            </w:r>
          </w:p>
        </w:tc>
        <w:tc>
          <w:tcPr>
            <w:tcW w:w="2375" w:type="dxa"/>
          </w:tcPr>
          <w:p w14:paraId="661B6202" w14:textId="1AA32D98" w:rsidR="006E40D2" w:rsidRPr="00C76F20" w:rsidRDefault="006E40D2" w:rsidP="005479C5">
            <w:pPr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0D2" w:rsidRPr="00C76F20" w14:paraId="5BAC999B" w14:textId="77777777" w:rsidTr="005479C5">
        <w:tc>
          <w:tcPr>
            <w:tcW w:w="638" w:type="dxa"/>
          </w:tcPr>
          <w:p w14:paraId="65A072BD" w14:textId="77777777" w:rsidR="006E40D2" w:rsidRPr="00C76F20" w:rsidRDefault="006E40D2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120" w:type="dxa"/>
          </w:tcPr>
          <w:p w14:paraId="575EB212" w14:textId="77777777" w:rsidR="006E40D2" w:rsidRPr="00C76F20" w:rsidRDefault="006E40D2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Видимое движение планет и Солнца </w:t>
            </w:r>
          </w:p>
        </w:tc>
        <w:tc>
          <w:tcPr>
            <w:tcW w:w="4920" w:type="dxa"/>
          </w:tcPr>
          <w:p w14:paraId="1A75F606" w14:textId="77777777" w:rsidR="006E40D2" w:rsidRPr="00C76F20" w:rsidRDefault="006E40D2" w:rsidP="00547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Видимое движение планет и Солнца </w:t>
            </w:r>
          </w:p>
          <w:p w14:paraId="5B9B531B" w14:textId="40E72425" w:rsidR="006E40D2" w:rsidRDefault="006E40D2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Эклиптика, точка весеннего равноденствия, неравномерное движение Солнца по эклиптике</w:t>
            </w:r>
          </w:p>
          <w:p w14:paraId="685B96D0" w14:textId="77777777" w:rsidR="006E40D2" w:rsidRDefault="006E40D2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§ 5</w:t>
            </w:r>
          </w:p>
          <w:p w14:paraId="14737714" w14:textId="618C8F20" w:rsidR="00D370DC" w:rsidRPr="00C76F20" w:rsidRDefault="00D370DC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2CABF396" w14:textId="77777777" w:rsidR="006E40D2" w:rsidRPr="00C76F20" w:rsidRDefault="006E40D2" w:rsidP="0054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0D2" w:rsidRPr="00C76F20" w14:paraId="4E48463F" w14:textId="77777777" w:rsidTr="005479C5">
        <w:tc>
          <w:tcPr>
            <w:tcW w:w="638" w:type="dxa"/>
          </w:tcPr>
          <w:p w14:paraId="078DC087" w14:textId="77777777" w:rsidR="006E40D2" w:rsidRPr="00C76F20" w:rsidRDefault="006E40D2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120" w:type="dxa"/>
          </w:tcPr>
          <w:p w14:paraId="641FC020" w14:textId="77777777" w:rsidR="006E40D2" w:rsidRPr="00C76F20" w:rsidRDefault="006E40D2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Луны и затмения </w:t>
            </w:r>
          </w:p>
        </w:tc>
        <w:tc>
          <w:tcPr>
            <w:tcW w:w="4920" w:type="dxa"/>
          </w:tcPr>
          <w:p w14:paraId="619FCADD" w14:textId="77777777" w:rsidR="006E40D2" w:rsidRPr="00C76F20" w:rsidRDefault="006E40D2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Движение Луны и затмения</w:t>
            </w:r>
          </w:p>
          <w:p w14:paraId="26BE3AAA" w14:textId="75C926EC" w:rsidR="006E40D2" w:rsidRDefault="006E40D2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Синодический месяц, узлы лунной орбиты, почему происходят затмения, Сарос и предсказания затмений</w:t>
            </w:r>
          </w:p>
          <w:p w14:paraId="2B226515" w14:textId="77777777" w:rsidR="006E40D2" w:rsidRDefault="006E40D2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§ 6</w:t>
            </w:r>
          </w:p>
          <w:p w14:paraId="2C1F9D26" w14:textId="52448EAD" w:rsidR="00D370DC" w:rsidRPr="00C76F20" w:rsidRDefault="00D370DC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53DC8788" w14:textId="77777777" w:rsidR="006E40D2" w:rsidRPr="00C76F20" w:rsidRDefault="006E40D2" w:rsidP="0054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0D2" w:rsidRPr="00C76F20" w14:paraId="12ABA9D9" w14:textId="77777777" w:rsidTr="005479C5">
        <w:tc>
          <w:tcPr>
            <w:tcW w:w="638" w:type="dxa"/>
          </w:tcPr>
          <w:p w14:paraId="45BBB08F" w14:textId="77777777" w:rsidR="006E40D2" w:rsidRPr="00C76F20" w:rsidRDefault="006E40D2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120" w:type="dxa"/>
          </w:tcPr>
          <w:p w14:paraId="4C713757" w14:textId="77777777" w:rsidR="006E40D2" w:rsidRPr="00C76F20" w:rsidRDefault="006E40D2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Время и календарь </w:t>
            </w:r>
          </w:p>
        </w:tc>
        <w:tc>
          <w:tcPr>
            <w:tcW w:w="4920" w:type="dxa"/>
          </w:tcPr>
          <w:p w14:paraId="3F736DC1" w14:textId="77777777" w:rsidR="006E40D2" w:rsidRPr="00C76F20" w:rsidRDefault="006E40D2" w:rsidP="00547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Время и календарь</w:t>
            </w:r>
          </w:p>
          <w:p w14:paraId="0742D001" w14:textId="76E978B8" w:rsidR="006E40D2" w:rsidRDefault="006E40D2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Солнечное и звездное время, лунный и солнечный календарь, юлианский и грегорианский календарь</w:t>
            </w:r>
          </w:p>
          <w:p w14:paraId="1CB7CD1D" w14:textId="77777777" w:rsidR="006E40D2" w:rsidRDefault="006E40D2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§ 7</w:t>
            </w:r>
          </w:p>
          <w:p w14:paraId="4A112151" w14:textId="0C406037" w:rsidR="00D370DC" w:rsidRPr="00C76F20" w:rsidRDefault="00D370DC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0E37EDD4" w14:textId="11D672D5" w:rsidR="006E40D2" w:rsidRPr="00C76F20" w:rsidRDefault="00D370DC" w:rsidP="0054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№1</w:t>
            </w:r>
          </w:p>
        </w:tc>
      </w:tr>
      <w:tr w:rsidR="00210E87" w:rsidRPr="00C76F20" w14:paraId="3FED54F6" w14:textId="77777777" w:rsidTr="00210E87">
        <w:tc>
          <w:tcPr>
            <w:tcW w:w="638" w:type="dxa"/>
          </w:tcPr>
          <w:p w14:paraId="5E9F966A" w14:textId="77777777" w:rsidR="00210E87" w:rsidRPr="00C76F20" w:rsidRDefault="00210E87" w:rsidP="005479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415" w:type="dxa"/>
            <w:gridSpan w:val="3"/>
          </w:tcPr>
          <w:p w14:paraId="2B5A3D45" w14:textId="77777777" w:rsidR="00210E87" w:rsidRPr="00C76F20" w:rsidRDefault="00210E87" w:rsidP="0054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Небесная механика (3 ч)</w:t>
            </w:r>
          </w:p>
        </w:tc>
      </w:tr>
      <w:tr w:rsidR="006E40D2" w:rsidRPr="00C76F20" w14:paraId="277AA1C9" w14:textId="77777777" w:rsidTr="005479C5">
        <w:tc>
          <w:tcPr>
            <w:tcW w:w="638" w:type="dxa"/>
          </w:tcPr>
          <w:p w14:paraId="0EE1337E" w14:textId="77777777" w:rsidR="006E40D2" w:rsidRPr="00C76F20" w:rsidRDefault="006E40D2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120" w:type="dxa"/>
          </w:tcPr>
          <w:p w14:paraId="70811F3E" w14:textId="77777777" w:rsidR="006E40D2" w:rsidRPr="00C76F20" w:rsidRDefault="006E40D2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Система мира </w:t>
            </w:r>
          </w:p>
        </w:tc>
        <w:tc>
          <w:tcPr>
            <w:tcW w:w="4920" w:type="dxa"/>
          </w:tcPr>
          <w:p w14:paraId="0D0BF981" w14:textId="77777777" w:rsidR="006E40D2" w:rsidRPr="00C76F20" w:rsidRDefault="006E40D2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мира</w:t>
            </w:r>
          </w:p>
          <w:p w14:paraId="13816045" w14:textId="431A6C3E" w:rsidR="006E40D2" w:rsidRDefault="006E40D2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Геоцентрическая и гелиоцентрическая система мира; объяснение петлеобразного движения планет; доказательства движения Земли вокруг Солнца; годичный параллакс звёзд</w:t>
            </w:r>
          </w:p>
          <w:p w14:paraId="39299B87" w14:textId="77777777" w:rsidR="006E40D2" w:rsidRDefault="006E40D2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§ 8</w:t>
            </w:r>
          </w:p>
          <w:p w14:paraId="791DA053" w14:textId="2E3EC573" w:rsidR="00D370DC" w:rsidRPr="00C76F20" w:rsidRDefault="00D370DC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0F721ACB" w14:textId="65E368E9" w:rsidR="006E40D2" w:rsidRPr="00C76F20" w:rsidRDefault="006E40D2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0D2" w:rsidRPr="00C76F20" w14:paraId="1170C8E7" w14:textId="77777777" w:rsidTr="005479C5">
        <w:tc>
          <w:tcPr>
            <w:tcW w:w="638" w:type="dxa"/>
          </w:tcPr>
          <w:p w14:paraId="269D584D" w14:textId="77777777" w:rsidR="006E40D2" w:rsidRPr="00C76F20" w:rsidRDefault="006E40D2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120" w:type="dxa"/>
          </w:tcPr>
          <w:p w14:paraId="7D514D9C" w14:textId="77777777" w:rsidR="006E40D2" w:rsidRPr="00C76F20" w:rsidRDefault="006E40D2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Законы Кеплера движения планет </w:t>
            </w:r>
          </w:p>
        </w:tc>
        <w:tc>
          <w:tcPr>
            <w:tcW w:w="4920" w:type="dxa"/>
          </w:tcPr>
          <w:p w14:paraId="072C1F09" w14:textId="77777777" w:rsidR="006E40D2" w:rsidRPr="00C76F20" w:rsidRDefault="006E40D2" w:rsidP="00547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Законы Кеплера движения планет</w:t>
            </w:r>
          </w:p>
          <w:p w14:paraId="57E14318" w14:textId="34C7FAB3" w:rsidR="006E40D2" w:rsidRDefault="006E40D2" w:rsidP="005479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eastAsia="Calibri" w:hAnsi="Times New Roman" w:cs="Times New Roman"/>
                <w:sz w:val="24"/>
                <w:szCs w:val="24"/>
              </w:rPr>
              <w:t>Обобщённые законы Кеплера и определение масс небесных тел</w:t>
            </w:r>
          </w:p>
          <w:p w14:paraId="43E473E4" w14:textId="77777777" w:rsidR="006E40D2" w:rsidRDefault="006E40D2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§ 9</w:t>
            </w:r>
          </w:p>
          <w:p w14:paraId="05BAA61B" w14:textId="65031FB6" w:rsidR="00D370DC" w:rsidRPr="00C76F20" w:rsidRDefault="00D370DC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64830557" w14:textId="77777777" w:rsidR="006E40D2" w:rsidRPr="00C76F20" w:rsidRDefault="006E40D2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0D2" w:rsidRPr="00C76F20" w14:paraId="426E4C72" w14:textId="77777777" w:rsidTr="005479C5">
        <w:tc>
          <w:tcPr>
            <w:tcW w:w="638" w:type="dxa"/>
          </w:tcPr>
          <w:p w14:paraId="2ED807C8" w14:textId="77777777" w:rsidR="006E40D2" w:rsidRPr="00C76F20" w:rsidRDefault="006E40D2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120" w:type="dxa"/>
          </w:tcPr>
          <w:p w14:paraId="30AF5089" w14:textId="77777777" w:rsidR="006E40D2" w:rsidRPr="00C76F20" w:rsidRDefault="006E40D2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Космические скорости и межпланетные перелёты </w:t>
            </w:r>
          </w:p>
        </w:tc>
        <w:tc>
          <w:tcPr>
            <w:tcW w:w="4920" w:type="dxa"/>
          </w:tcPr>
          <w:p w14:paraId="03BB8B88" w14:textId="77777777" w:rsidR="006E40D2" w:rsidRPr="00C76F20" w:rsidRDefault="006E40D2" w:rsidP="00547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Космические скорости и межпланетные перелёты</w:t>
            </w:r>
          </w:p>
          <w:p w14:paraId="4CE4A411" w14:textId="77777777" w:rsidR="006E40D2" w:rsidRDefault="006E40D2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Первая и вторая космические скорости; оптимальная полуэллиптическая орбита КА к планетам, время полёта к планете</w:t>
            </w:r>
          </w:p>
          <w:p w14:paraId="4181DBB4" w14:textId="77777777" w:rsidR="006E40D2" w:rsidRDefault="006E40D2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§ 10, 11;</w:t>
            </w:r>
          </w:p>
          <w:p w14:paraId="53152E20" w14:textId="77777777" w:rsidR="006E40D2" w:rsidRPr="00C76F20" w:rsidRDefault="006E40D2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6E976E45" w14:textId="45E8B022" w:rsidR="006E40D2" w:rsidRPr="00C76F20" w:rsidRDefault="00D370DC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№2</w:t>
            </w:r>
          </w:p>
        </w:tc>
      </w:tr>
      <w:tr w:rsidR="00210E87" w:rsidRPr="00C76F20" w14:paraId="164A33B8" w14:textId="77777777" w:rsidTr="00210E87">
        <w:tc>
          <w:tcPr>
            <w:tcW w:w="638" w:type="dxa"/>
          </w:tcPr>
          <w:p w14:paraId="1C77832A" w14:textId="77777777" w:rsidR="00210E87" w:rsidRPr="00C76F20" w:rsidRDefault="00210E87" w:rsidP="005479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415" w:type="dxa"/>
            <w:gridSpan w:val="3"/>
          </w:tcPr>
          <w:p w14:paraId="2FEF9C41" w14:textId="77777777" w:rsidR="00210E87" w:rsidRPr="00C76F20" w:rsidRDefault="00210E87" w:rsidP="0054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Строение Солнечной системы 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C76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6E40D2" w:rsidRPr="00C76F20" w14:paraId="72FD63E7" w14:textId="77777777" w:rsidTr="005479C5">
        <w:tc>
          <w:tcPr>
            <w:tcW w:w="638" w:type="dxa"/>
          </w:tcPr>
          <w:p w14:paraId="37AEE5F9" w14:textId="77777777" w:rsidR="006E40D2" w:rsidRPr="00C76F20" w:rsidRDefault="006E40D2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2120" w:type="dxa"/>
          </w:tcPr>
          <w:p w14:paraId="4BB949EA" w14:textId="77777777" w:rsidR="006E40D2" w:rsidRPr="00C76F20" w:rsidRDefault="006E40D2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строении и составе Солнечной системы</w:t>
            </w:r>
          </w:p>
        </w:tc>
        <w:tc>
          <w:tcPr>
            <w:tcW w:w="4920" w:type="dxa"/>
          </w:tcPr>
          <w:p w14:paraId="44EC9CCB" w14:textId="77777777" w:rsidR="006E40D2" w:rsidRPr="00C76F20" w:rsidRDefault="006E40D2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представления о строении и составе Солнечной системы</w:t>
            </w:r>
          </w:p>
          <w:p w14:paraId="444800DF" w14:textId="77777777" w:rsidR="006E40D2" w:rsidRDefault="006E40D2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Об отличии планет земной группы и планет гигантов; о планетах карликах; малых телах; о поясе Койпера и облаке комет </w:t>
            </w:r>
            <w:proofErr w:type="spellStart"/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Оорта</w:t>
            </w:r>
            <w:proofErr w:type="spellEnd"/>
          </w:p>
          <w:p w14:paraId="79B9B935" w14:textId="77777777" w:rsidR="006E40D2" w:rsidRDefault="006E40D2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§ 12;</w:t>
            </w:r>
          </w:p>
          <w:p w14:paraId="64014479" w14:textId="13E2AAA8" w:rsidR="00D370DC" w:rsidRPr="00C76F20" w:rsidRDefault="00D370DC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5C9C4B30" w14:textId="23CAD4C1" w:rsidR="006E40D2" w:rsidRPr="00C76F20" w:rsidRDefault="006E40D2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0D2" w:rsidRPr="00C76F20" w14:paraId="15970546" w14:textId="77777777" w:rsidTr="005479C5">
        <w:tc>
          <w:tcPr>
            <w:tcW w:w="638" w:type="dxa"/>
          </w:tcPr>
          <w:p w14:paraId="7DEE799E" w14:textId="77777777" w:rsidR="006E40D2" w:rsidRPr="00C76F20" w:rsidRDefault="006E40D2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120" w:type="dxa"/>
          </w:tcPr>
          <w:p w14:paraId="40BCA765" w14:textId="77777777" w:rsidR="006E40D2" w:rsidRPr="00C76F20" w:rsidRDefault="006E40D2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Планета Земля</w:t>
            </w:r>
          </w:p>
        </w:tc>
        <w:tc>
          <w:tcPr>
            <w:tcW w:w="4920" w:type="dxa"/>
          </w:tcPr>
          <w:p w14:paraId="48E21506" w14:textId="77777777" w:rsidR="006E40D2" w:rsidRPr="00C76F20" w:rsidRDefault="006E40D2" w:rsidP="00547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Планета Земля</w:t>
            </w:r>
          </w:p>
          <w:p w14:paraId="244D6285" w14:textId="77777777" w:rsidR="006E40D2" w:rsidRDefault="006E40D2" w:rsidP="005479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eastAsia="Calibri" w:hAnsi="Times New Roman" w:cs="Times New Roman"/>
                <w:sz w:val="24"/>
                <w:szCs w:val="24"/>
              </w:rPr>
              <w:t>Форма Земли, внутреннее строение, атмосфера и влияние парникового эффекта на климат Земли</w:t>
            </w:r>
          </w:p>
          <w:p w14:paraId="483427AB" w14:textId="77777777" w:rsidR="006E40D2" w:rsidRDefault="006E40D2" w:rsidP="00D3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§ 13;</w:t>
            </w:r>
          </w:p>
          <w:p w14:paraId="124526F6" w14:textId="31709C97" w:rsidR="00D370DC" w:rsidRPr="00C76F20" w:rsidRDefault="00D370DC" w:rsidP="00D37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01F45615" w14:textId="77777777" w:rsidR="006E40D2" w:rsidRPr="00C76F20" w:rsidRDefault="006E40D2" w:rsidP="0054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0D2" w:rsidRPr="00C76F20" w14:paraId="7179EB1A" w14:textId="77777777" w:rsidTr="005479C5">
        <w:tc>
          <w:tcPr>
            <w:tcW w:w="638" w:type="dxa"/>
          </w:tcPr>
          <w:p w14:paraId="5DB21743" w14:textId="77777777" w:rsidR="006E40D2" w:rsidRPr="00C76F20" w:rsidRDefault="006E40D2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2120" w:type="dxa"/>
          </w:tcPr>
          <w:p w14:paraId="1433451A" w14:textId="77777777" w:rsidR="006E40D2" w:rsidRPr="00C76F20" w:rsidRDefault="006E40D2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Луна и ее влияние на Землю</w:t>
            </w:r>
          </w:p>
        </w:tc>
        <w:tc>
          <w:tcPr>
            <w:tcW w:w="4920" w:type="dxa"/>
          </w:tcPr>
          <w:p w14:paraId="50399A2B" w14:textId="77777777" w:rsidR="006E40D2" w:rsidRPr="00C76F20" w:rsidRDefault="006E40D2" w:rsidP="00547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Луна и ее влияние на Землю</w:t>
            </w:r>
          </w:p>
          <w:p w14:paraId="39457CFF" w14:textId="7312D6D1" w:rsidR="006E40D2" w:rsidRDefault="006E40D2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Формирование поверхности Луны; природа приливов и отливов на Земле и их влияние на движение Земли и Луны; процессия земной оси и движение точки весеннего равноденствия</w:t>
            </w:r>
          </w:p>
          <w:p w14:paraId="3955F3A4" w14:textId="77777777" w:rsidR="006E40D2" w:rsidRDefault="006E40D2" w:rsidP="00D3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§ 14;</w:t>
            </w:r>
          </w:p>
          <w:p w14:paraId="2A05E033" w14:textId="062AF717" w:rsidR="00D370DC" w:rsidRPr="00C76F20" w:rsidRDefault="00D370DC" w:rsidP="00D37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3E76DFF1" w14:textId="537DDAAE" w:rsidR="006E40D2" w:rsidRPr="00C76F20" w:rsidRDefault="007F4C97" w:rsidP="0054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№3</w:t>
            </w:r>
          </w:p>
        </w:tc>
      </w:tr>
      <w:tr w:rsidR="006E40D2" w:rsidRPr="00C76F20" w14:paraId="52B22085" w14:textId="77777777" w:rsidTr="005479C5">
        <w:tc>
          <w:tcPr>
            <w:tcW w:w="638" w:type="dxa"/>
          </w:tcPr>
          <w:p w14:paraId="6D3D3A61" w14:textId="77777777" w:rsidR="006E40D2" w:rsidRPr="00C76F20" w:rsidRDefault="006E40D2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2120" w:type="dxa"/>
          </w:tcPr>
          <w:p w14:paraId="60F597D8" w14:textId="77777777" w:rsidR="006E40D2" w:rsidRPr="00C76F20" w:rsidRDefault="006E40D2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Планеты земной группы </w:t>
            </w:r>
          </w:p>
        </w:tc>
        <w:tc>
          <w:tcPr>
            <w:tcW w:w="4920" w:type="dxa"/>
          </w:tcPr>
          <w:p w14:paraId="30EC0793" w14:textId="77777777" w:rsidR="006E40D2" w:rsidRPr="00C76F20" w:rsidRDefault="006E40D2" w:rsidP="00547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Планеты земной группы</w:t>
            </w:r>
          </w:p>
          <w:p w14:paraId="04939B81" w14:textId="52BB35FC" w:rsidR="006E40D2" w:rsidRDefault="006E40D2" w:rsidP="005479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свойства Меркурия, Марса и Венеры; исследования планет земной группы космическими аппаратами</w:t>
            </w:r>
          </w:p>
          <w:p w14:paraId="176B305C" w14:textId="77777777" w:rsidR="006E40D2" w:rsidRDefault="006E40D2" w:rsidP="00D3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§ 15;</w:t>
            </w:r>
          </w:p>
          <w:p w14:paraId="4A26247A" w14:textId="74205509" w:rsidR="00D370DC" w:rsidRPr="00C76F20" w:rsidRDefault="00D370DC" w:rsidP="00D37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345241C6" w14:textId="77777777" w:rsidR="006E40D2" w:rsidRPr="00C76F20" w:rsidRDefault="006E40D2" w:rsidP="0054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0D2" w:rsidRPr="00C76F20" w14:paraId="0F33509C" w14:textId="77777777" w:rsidTr="005479C5">
        <w:tc>
          <w:tcPr>
            <w:tcW w:w="638" w:type="dxa"/>
          </w:tcPr>
          <w:p w14:paraId="1696751F" w14:textId="77777777" w:rsidR="006E40D2" w:rsidRPr="00C76F20" w:rsidRDefault="006E40D2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2120" w:type="dxa"/>
          </w:tcPr>
          <w:p w14:paraId="2517E1D5" w14:textId="77777777" w:rsidR="006E40D2" w:rsidRPr="00C76F20" w:rsidRDefault="006E40D2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Планеты-гиганты. Планеты-карлики </w:t>
            </w:r>
          </w:p>
        </w:tc>
        <w:tc>
          <w:tcPr>
            <w:tcW w:w="4920" w:type="dxa"/>
          </w:tcPr>
          <w:p w14:paraId="0E7C9C6B" w14:textId="77777777" w:rsidR="006E40D2" w:rsidRPr="00C76F20" w:rsidRDefault="006E40D2" w:rsidP="00547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Планеты-гиганты. Планеты-карлики</w:t>
            </w:r>
          </w:p>
          <w:p w14:paraId="7DEA73AE" w14:textId="643EA7E0" w:rsidR="006E40D2" w:rsidRDefault="006E40D2" w:rsidP="005479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свойства Юпитера, Сатурна, Урана и Нептуна; вулканическая деятельность на спутнике Юпитера Ио; природа колец вокруг планет-гигантов; планеты-карлики</w:t>
            </w:r>
          </w:p>
          <w:p w14:paraId="4F907689" w14:textId="77777777" w:rsidR="006E40D2" w:rsidRDefault="006E40D2" w:rsidP="00D3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§ 16;</w:t>
            </w:r>
          </w:p>
          <w:p w14:paraId="3EF18EE0" w14:textId="10636117" w:rsidR="00D370DC" w:rsidRPr="00C76F20" w:rsidRDefault="00D370DC" w:rsidP="00D37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5402EC62" w14:textId="77777777" w:rsidR="006E40D2" w:rsidRPr="00C76F20" w:rsidRDefault="006E40D2" w:rsidP="0054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0D2" w:rsidRPr="00C76F20" w14:paraId="4B6A2F56" w14:textId="77777777" w:rsidTr="00D370DC">
        <w:trPr>
          <w:trHeight w:val="2698"/>
        </w:trPr>
        <w:tc>
          <w:tcPr>
            <w:tcW w:w="638" w:type="dxa"/>
          </w:tcPr>
          <w:p w14:paraId="3EA81E74" w14:textId="77777777" w:rsidR="006E40D2" w:rsidRPr="00C76F20" w:rsidRDefault="006E40D2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  <w:p w14:paraId="52A5214E" w14:textId="77777777" w:rsidR="006E40D2" w:rsidRPr="00C76F20" w:rsidRDefault="006E40D2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23FB8D05" w14:textId="77777777" w:rsidR="006E40D2" w:rsidRPr="00C76F20" w:rsidRDefault="006E40D2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Малые тела Солнечной системы </w:t>
            </w:r>
          </w:p>
          <w:p w14:paraId="045DD0F0" w14:textId="77777777" w:rsidR="006E40D2" w:rsidRPr="00C76F20" w:rsidRDefault="006E40D2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происхождении Солнечной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0" w:type="dxa"/>
          </w:tcPr>
          <w:p w14:paraId="14C46C29" w14:textId="77777777" w:rsidR="006E40D2" w:rsidRPr="00C76F20" w:rsidRDefault="006E40D2" w:rsidP="00547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Малые тела Солнечной системы</w:t>
            </w:r>
          </w:p>
          <w:p w14:paraId="246841A2" w14:textId="27982655" w:rsidR="006E40D2" w:rsidRDefault="006E40D2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природа астероидов и комет; пояс Койпера и облако комет </w:t>
            </w:r>
            <w:proofErr w:type="spellStart"/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Оорта</w:t>
            </w:r>
            <w:proofErr w:type="spellEnd"/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; природа метеоров и метеоритов</w:t>
            </w:r>
          </w:p>
          <w:p w14:paraId="4EAAA078" w14:textId="77777777" w:rsidR="006E40D2" w:rsidRPr="00C76F20" w:rsidRDefault="006E40D2" w:rsidP="00547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представления о происхождении Солнечной системы</w:t>
            </w:r>
          </w:p>
          <w:p w14:paraId="24B8D87D" w14:textId="10AF50E8" w:rsidR="006E40D2" w:rsidRDefault="006E40D2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происхождении Солнечной системы</w:t>
            </w:r>
          </w:p>
          <w:p w14:paraId="625608FB" w14:textId="77777777" w:rsidR="006E40D2" w:rsidRDefault="006E40D2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§ 17, 18</w:t>
            </w:r>
          </w:p>
          <w:p w14:paraId="3F7A91C6" w14:textId="77777777" w:rsidR="006E40D2" w:rsidRPr="00C76F20" w:rsidRDefault="006E40D2" w:rsidP="0054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5C372A9A" w14:textId="77777777" w:rsidR="006E40D2" w:rsidRPr="00C76F20" w:rsidRDefault="006E40D2" w:rsidP="0054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0D2" w:rsidRPr="00C76F20" w14:paraId="498535AD" w14:textId="77777777" w:rsidTr="005479C5">
        <w:tc>
          <w:tcPr>
            <w:tcW w:w="638" w:type="dxa"/>
          </w:tcPr>
          <w:p w14:paraId="43A6C478" w14:textId="77777777" w:rsidR="006E40D2" w:rsidRDefault="006E40D2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2120" w:type="dxa"/>
          </w:tcPr>
          <w:p w14:paraId="6FCBFB58" w14:textId="77777777" w:rsidR="006E40D2" w:rsidRPr="00C76F20" w:rsidRDefault="006E40D2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«Строение и состав Солнечной системы»</w:t>
            </w:r>
          </w:p>
        </w:tc>
        <w:tc>
          <w:tcPr>
            <w:tcW w:w="4920" w:type="dxa"/>
          </w:tcPr>
          <w:p w14:paraId="791A24BA" w14:textId="1B5D6C85" w:rsidR="006E40D2" w:rsidRPr="00C76F20" w:rsidRDefault="006E40D2" w:rsidP="0054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  <w:tc>
          <w:tcPr>
            <w:tcW w:w="2375" w:type="dxa"/>
          </w:tcPr>
          <w:p w14:paraId="7AFFFC76" w14:textId="599F4849" w:rsidR="006E40D2" w:rsidRPr="00C76F20" w:rsidRDefault="006E40D2" w:rsidP="0054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</w:tr>
      <w:tr w:rsidR="00210E87" w:rsidRPr="00C76F20" w14:paraId="64934E3E" w14:textId="77777777" w:rsidTr="00210E87">
        <w:tc>
          <w:tcPr>
            <w:tcW w:w="638" w:type="dxa"/>
          </w:tcPr>
          <w:p w14:paraId="1668FC9A" w14:textId="77777777" w:rsidR="00210E87" w:rsidRPr="00C76F20" w:rsidRDefault="00210E87" w:rsidP="00547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415" w:type="dxa"/>
            <w:gridSpan w:val="3"/>
          </w:tcPr>
          <w:p w14:paraId="54AF4FC0" w14:textId="77777777" w:rsidR="00210E87" w:rsidRPr="00C76F20" w:rsidRDefault="00210E87" w:rsidP="00547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Астрофизика и звёздная астрономия (7 ч)</w:t>
            </w:r>
          </w:p>
        </w:tc>
      </w:tr>
      <w:tr w:rsidR="00CF7432" w:rsidRPr="00C76F20" w14:paraId="26473B3D" w14:textId="77777777" w:rsidTr="005479C5">
        <w:tc>
          <w:tcPr>
            <w:tcW w:w="638" w:type="dxa"/>
          </w:tcPr>
          <w:p w14:paraId="022D8408" w14:textId="77777777" w:rsidR="00CF7432" w:rsidRPr="00C76F20" w:rsidRDefault="00CF7432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2120" w:type="dxa"/>
          </w:tcPr>
          <w:p w14:paraId="272EE2C7" w14:textId="77777777" w:rsidR="00CF7432" w:rsidRPr="00C76F20" w:rsidRDefault="00CF7432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Методы астрофизических исследований</w:t>
            </w:r>
          </w:p>
        </w:tc>
        <w:tc>
          <w:tcPr>
            <w:tcW w:w="4920" w:type="dxa"/>
          </w:tcPr>
          <w:p w14:paraId="106C13A3" w14:textId="77777777" w:rsidR="00CF7432" w:rsidRDefault="00CF7432" w:rsidP="00547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Методы астрофизических исследований</w:t>
            </w:r>
          </w:p>
          <w:p w14:paraId="5A1CF6BE" w14:textId="3417D0BA" w:rsidR="00CF7432" w:rsidRDefault="00CF7432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Принцип действия и устройство телескопов, рефракторов и рефлекторов; радиотелескопы и радиоинтерферометры</w:t>
            </w:r>
          </w:p>
          <w:p w14:paraId="62E1ED8F" w14:textId="77777777" w:rsidR="00CF7432" w:rsidRDefault="00CF7432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§ 19;</w:t>
            </w:r>
          </w:p>
          <w:p w14:paraId="2F2FE0EB" w14:textId="6CD92EB6" w:rsidR="00D370DC" w:rsidRPr="00C76F20" w:rsidRDefault="00D370DC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43C63760" w14:textId="77777777" w:rsidR="00CF7432" w:rsidRPr="00C76F20" w:rsidRDefault="00CF7432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432" w:rsidRPr="00C76F20" w14:paraId="2A70BB61" w14:textId="77777777" w:rsidTr="005479C5">
        <w:tc>
          <w:tcPr>
            <w:tcW w:w="638" w:type="dxa"/>
          </w:tcPr>
          <w:p w14:paraId="15B85314" w14:textId="77777777" w:rsidR="00CF7432" w:rsidRPr="00C76F20" w:rsidRDefault="00CF7432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5.17</w:t>
            </w:r>
          </w:p>
        </w:tc>
        <w:tc>
          <w:tcPr>
            <w:tcW w:w="2120" w:type="dxa"/>
          </w:tcPr>
          <w:p w14:paraId="5B57D76B" w14:textId="77777777" w:rsidR="00CF7432" w:rsidRPr="00C76F20" w:rsidRDefault="00CF7432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Солнце</w:t>
            </w:r>
          </w:p>
        </w:tc>
        <w:tc>
          <w:tcPr>
            <w:tcW w:w="4920" w:type="dxa"/>
          </w:tcPr>
          <w:p w14:paraId="208371B4" w14:textId="77777777" w:rsidR="00CF7432" w:rsidRDefault="00CF7432" w:rsidP="00547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Солнце</w:t>
            </w:r>
          </w:p>
          <w:p w14:paraId="4049C295" w14:textId="740D0F7B" w:rsidR="00CF7432" w:rsidRDefault="00CF7432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основных характеристик Солнца; строение солнечной атмосферы; законы излучения абсолютно твёрдого тела и 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температура фотосферы и пятен; проявление солнечной активности и её влияние на климат и биосферу Земли</w:t>
            </w:r>
          </w:p>
          <w:p w14:paraId="5047C83A" w14:textId="77777777" w:rsidR="00CF7432" w:rsidRDefault="00CF7432" w:rsidP="00D3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§ 20;</w:t>
            </w:r>
          </w:p>
          <w:p w14:paraId="6A59F7CD" w14:textId="36E37D39" w:rsidR="00D370DC" w:rsidRPr="00C76F20" w:rsidRDefault="00D370DC" w:rsidP="00D37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18846704" w14:textId="77777777" w:rsidR="00CF7432" w:rsidRPr="00C76F20" w:rsidRDefault="00CF7432" w:rsidP="0054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432" w:rsidRPr="00C76F20" w14:paraId="1D9631C2" w14:textId="77777777" w:rsidTr="005479C5">
        <w:tc>
          <w:tcPr>
            <w:tcW w:w="638" w:type="dxa"/>
          </w:tcPr>
          <w:p w14:paraId="41D1312F" w14:textId="77777777" w:rsidR="00CF7432" w:rsidRPr="00C76F20" w:rsidRDefault="00CF7432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5.18</w:t>
            </w:r>
          </w:p>
        </w:tc>
        <w:tc>
          <w:tcPr>
            <w:tcW w:w="2120" w:type="dxa"/>
          </w:tcPr>
          <w:p w14:paraId="1158B3B7" w14:textId="77777777" w:rsidR="00CF7432" w:rsidRPr="00C76F20" w:rsidRDefault="00CF7432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и источник энергии Солнца</w:t>
            </w:r>
          </w:p>
        </w:tc>
        <w:tc>
          <w:tcPr>
            <w:tcW w:w="4920" w:type="dxa"/>
          </w:tcPr>
          <w:p w14:paraId="173BF84E" w14:textId="77777777" w:rsidR="00CF7432" w:rsidRDefault="00CF7432" w:rsidP="00547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Внутреннее строение и источник энергии Солнца</w:t>
            </w:r>
          </w:p>
          <w:p w14:paraId="1DDC2CC1" w14:textId="04DED7E5" w:rsidR="00CF7432" w:rsidRDefault="00CF7432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Расчёт температуры внутри Солнца; термоядерный источник энергии Солнца и перенос энергии внутри Солнца; наблюдения солнечных нейтрино</w:t>
            </w:r>
          </w:p>
          <w:p w14:paraId="06D1BA44" w14:textId="77777777" w:rsidR="00CF7432" w:rsidRDefault="00CF7432" w:rsidP="00D3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§ 21;</w:t>
            </w:r>
          </w:p>
          <w:p w14:paraId="2FC2C865" w14:textId="3E5610DD" w:rsidR="00D370DC" w:rsidRPr="00C76F20" w:rsidRDefault="00D370DC" w:rsidP="00D37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5E8E8BCD" w14:textId="77777777" w:rsidR="00CF7432" w:rsidRPr="00C76F20" w:rsidRDefault="00CF7432" w:rsidP="0054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432" w:rsidRPr="00C76F20" w14:paraId="486DF65F" w14:textId="77777777" w:rsidTr="005479C5">
        <w:tc>
          <w:tcPr>
            <w:tcW w:w="638" w:type="dxa"/>
          </w:tcPr>
          <w:p w14:paraId="25FFA3BD" w14:textId="77777777" w:rsidR="00CF7432" w:rsidRPr="00C76F20" w:rsidRDefault="00CF7432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5.19</w:t>
            </w:r>
          </w:p>
        </w:tc>
        <w:tc>
          <w:tcPr>
            <w:tcW w:w="2120" w:type="dxa"/>
          </w:tcPr>
          <w:p w14:paraId="5B394F58" w14:textId="77777777" w:rsidR="00CF7432" w:rsidRPr="00C76F20" w:rsidRDefault="00CF7432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звёзд</w:t>
            </w:r>
          </w:p>
        </w:tc>
        <w:tc>
          <w:tcPr>
            <w:tcW w:w="4920" w:type="dxa"/>
          </w:tcPr>
          <w:p w14:paraId="1288C17C" w14:textId="77777777" w:rsidR="00CF7432" w:rsidRDefault="00CF7432" w:rsidP="00547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характеристики звёзд</w:t>
            </w:r>
          </w:p>
          <w:p w14:paraId="1B8C488E" w14:textId="5C2EA78E" w:rsidR="00CF7432" w:rsidRDefault="00CF7432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характеристик звёзд; спектральная классификация звёзд; диаграмма спектр-совместимость и распределение звёзд на ней; связь массы со светимостью звёзд главной последовательности; звёзды красные гиганты; сверхгиганты и белые карлики</w:t>
            </w:r>
          </w:p>
          <w:p w14:paraId="45CF5754" w14:textId="77777777" w:rsidR="00CF7432" w:rsidRDefault="00CF7432" w:rsidP="00D3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§ 22-23;</w:t>
            </w:r>
          </w:p>
          <w:p w14:paraId="041AC4D3" w14:textId="20144CB4" w:rsidR="00D370DC" w:rsidRPr="00C76F20" w:rsidRDefault="00D370DC" w:rsidP="00D37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11FD95F1" w14:textId="77777777" w:rsidR="00CF7432" w:rsidRPr="00C76F20" w:rsidRDefault="00CF7432" w:rsidP="0054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432" w:rsidRPr="00C76F20" w14:paraId="6DDAFDAA" w14:textId="77777777" w:rsidTr="005479C5">
        <w:tc>
          <w:tcPr>
            <w:tcW w:w="638" w:type="dxa"/>
          </w:tcPr>
          <w:p w14:paraId="3D9180B7" w14:textId="77777777" w:rsidR="00CF7432" w:rsidRPr="00C76F20" w:rsidRDefault="00CF7432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5.20</w:t>
            </w:r>
          </w:p>
        </w:tc>
        <w:tc>
          <w:tcPr>
            <w:tcW w:w="2120" w:type="dxa"/>
          </w:tcPr>
          <w:p w14:paraId="1203BD08" w14:textId="77777777" w:rsidR="00CF7432" w:rsidRPr="00C76F20" w:rsidRDefault="00CF7432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Белые карлики, нейтронные звёзды, чёрные дыры. Двойные, кратные и переменные звёзды</w:t>
            </w:r>
          </w:p>
        </w:tc>
        <w:tc>
          <w:tcPr>
            <w:tcW w:w="4920" w:type="dxa"/>
          </w:tcPr>
          <w:p w14:paraId="0A29BEB9" w14:textId="77777777" w:rsidR="00CF7432" w:rsidRDefault="00CF7432" w:rsidP="00547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Урок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Белые карлики, нейтронные звёзды, чёрные дыры. Двойные, кратные и переменные звёзды</w:t>
            </w:r>
          </w:p>
          <w:p w14:paraId="06D65628" w14:textId="23B46FB8" w:rsidR="00CF7432" w:rsidRDefault="00CF7432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строения белых карликов и предел </w:t>
            </w:r>
            <w:proofErr w:type="spellStart"/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Чандрасекара</w:t>
            </w:r>
            <w:proofErr w:type="spellEnd"/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 на их массу; пульсары и нейтронные звёзды; понятие черной дыры; наблюдения двойных звёзд и определение их масс; пульсирующие переменные звёзды; цефеиды и связь периода пульсаций со светимостью у них</w:t>
            </w:r>
          </w:p>
          <w:p w14:paraId="011F1279" w14:textId="77777777" w:rsidR="00CF7432" w:rsidRDefault="00CF7432" w:rsidP="00D3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Ресурсы урока: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§ 24-25;</w:t>
            </w:r>
          </w:p>
          <w:p w14:paraId="5CB25E85" w14:textId="04BA7B76" w:rsidR="00D370DC" w:rsidRPr="00C76F20" w:rsidRDefault="00D370DC" w:rsidP="00D37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41E0F31A" w14:textId="77777777" w:rsidR="00CF7432" w:rsidRPr="00C76F20" w:rsidRDefault="00CF7432" w:rsidP="0054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432" w:rsidRPr="00C76F20" w14:paraId="61D1D5BD" w14:textId="77777777" w:rsidTr="005479C5">
        <w:tc>
          <w:tcPr>
            <w:tcW w:w="638" w:type="dxa"/>
          </w:tcPr>
          <w:p w14:paraId="05425F11" w14:textId="77777777" w:rsidR="00CF7432" w:rsidRPr="00C76F20" w:rsidRDefault="00CF7432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5.21</w:t>
            </w:r>
          </w:p>
        </w:tc>
        <w:tc>
          <w:tcPr>
            <w:tcW w:w="2120" w:type="dxa"/>
          </w:tcPr>
          <w:p w14:paraId="5E45CFD6" w14:textId="77777777" w:rsidR="00CF7432" w:rsidRPr="00C76F20" w:rsidRDefault="00CF7432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Новые и сверхновые звёзды</w:t>
            </w:r>
          </w:p>
        </w:tc>
        <w:tc>
          <w:tcPr>
            <w:tcW w:w="4920" w:type="dxa"/>
          </w:tcPr>
          <w:p w14:paraId="401A8919" w14:textId="77777777" w:rsidR="00CF7432" w:rsidRDefault="00CF7432" w:rsidP="00547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Урок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Новые и сверхновые звёзды</w:t>
            </w:r>
          </w:p>
          <w:p w14:paraId="550A5454" w14:textId="77777777" w:rsidR="00CF7432" w:rsidRDefault="00CF7432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Наблюдаемые проявления взрывов новых и сверхновых звёзд; свойства остатков взрывов сверхновых звёзд</w:t>
            </w:r>
          </w:p>
          <w:p w14:paraId="55DFC5F7" w14:textId="77777777" w:rsidR="00CF7432" w:rsidRDefault="00CF7432" w:rsidP="00D3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Ресурсы урока: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§ 26;</w:t>
            </w:r>
          </w:p>
          <w:p w14:paraId="078D7AFC" w14:textId="62DD10F1" w:rsidR="00D370DC" w:rsidRPr="00C76F20" w:rsidRDefault="00D370DC" w:rsidP="00D37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59B3CD24" w14:textId="77777777" w:rsidR="00CF7432" w:rsidRPr="00C76F20" w:rsidRDefault="00CF7432" w:rsidP="0054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432" w:rsidRPr="00C76F20" w14:paraId="2C3DFAC1" w14:textId="77777777" w:rsidTr="005479C5">
        <w:tc>
          <w:tcPr>
            <w:tcW w:w="638" w:type="dxa"/>
          </w:tcPr>
          <w:p w14:paraId="4A019092" w14:textId="77777777" w:rsidR="00CF7432" w:rsidRPr="00C76F20" w:rsidRDefault="00CF7432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5.22</w:t>
            </w:r>
          </w:p>
        </w:tc>
        <w:tc>
          <w:tcPr>
            <w:tcW w:w="2120" w:type="dxa"/>
          </w:tcPr>
          <w:p w14:paraId="391413DF" w14:textId="77777777" w:rsidR="00CF7432" w:rsidRPr="00C76F20" w:rsidRDefault="00CF7432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Эволюция звёзд</w:t>
            </w:r>
          </w:p>
        </w:tc>
        <w:tc>
          <w:tcPr>
            <w:tcW w:w="4920" w:type="dxa"/>
          </w:tcPr>
          <w:p w14:paraId="3764C065" w14:textId="77777777" w:rsidR="00CF7432" w:rsidRDefault="00CF7432" w:rsidP="00547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Урок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Эволюция звёзд</w:t>
            </w:r>
          </w:p>
          <w:p w14:paraId="2F35A980" w14:textId="77777777" w:rsidR="00CF7432" w:rsidRDefault="00CF7432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Жизнь звёзд различной массы и её отражение на диаграмме спектр-светимость; гравитационный коллапс и взрыв белого карлика в двойной системе из-за перетекания на него вещества звезды компаньона; гравитационный коллапс ядра массивной звезды в конце её жизни. Оценка возраста звёздных скоплений</w:t>
            </w:r>
          </w:p>
          <w:p w14:paraId="326EE1E6" w14:textId="77777777" w:rsidR="00CF7432" w:rsidRDefault="00CF7432" w:rsidP="00D3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§ 27;</w:t>
            </w:r>
          </w:p>
          <w:p w14:paraId="4A16ABAB" w14:textId="75394DE9" w:rsidR="00D370DC" w:rsidRPr="00C76F20" w:rsidRDefault="00D370DC" w:rsidP="00D37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62C4A014" w14:textId="29F69EF2" w:rsidR="00CF7432" w:rsidRPr="00C76F20" w:rsidRDefault="007F4C97" w:rsidP="0054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№4</w:t>
            </w:r>
          </w:p>
        </w:tc>
      </w:tr>
      <w:tr w:rsidR="00210E87" w:rsidRPr="00C76F20" w14:paraId="7BD01596" w14:textId="77777777" w:rsidTr="00210E87">
        <w:tc>
          <w:tcPr>
            <w:tcW w:w="638" w:type="dxa"/>
          </w:tcPr>
          <w:p w14:paraId="60C98FA2" w14:textId="77777777" w:rsidR="00210E87" w:rsidRPr="005A7504" w:rsidRDefault="00210E87" w:rsidP="00547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9415" w:type="dxa"/>
            <w:gridSpan w:val="3"/>
          </w:tcPr>
          <w:p w14:paraId="2F982BAB" w14:textId="77777777" w:rsidR="00210E87" w:rsidRPr="005A7504" w:rsidRDefault="00210E87" w:rsidP="00547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04">
              <w:rPr>
                <w:rFonts w:ascii="Times New Roman" w:hAnsi="Times New Roman" w:cs="Times New Roman"/>
                <w:b/>
                <w:sz w:val="24"/>
                <w:szCs w:val="24"/>
              </w:rPr>
              <w:t>Млечный путь (3 ч)</w:t>
            </w:r>
          </w:p>
        </w:tc>
      </w:tr>
      <w:tr w:rsidR="00CF7432" w:rsidRPr="00C76F20" w14:paraId="45A2E1A0" w14:textId="77777777" w:rsidTr="005479C5">
        <w:tc>
          <w:tcPr>
            <w:tcW w:w="638" w:type="dxa"/>
          </w:tcPr>
          <w:p w14:paraId="78D90CDB" w14:textId="77777777" w:rsidR="00CF7432" w:rsidRPr="005A7504" w:rsidRDefault="00CF7432" w:rsidP="005479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6.23</w:t>
            </w:r>
          </w:p>
        </w:tc>
        <w:tc>
          <w:tcPr>
            <w:tcW w:w="2120" w:type="dxa"/>
          </w:tcPr>
          <w:p w14:paraId="39CF2705" w14:textId="77777777" w:rsidR="00CF7432" w:rsidRPr="005A7504" w:rsidRDefault="00CF7432" w:rsidP="005479C5">
            <w:pPr>
              <w:rPr>
                <w:rFonts w:ascii="Times New Roman" w:hAnsi="Times New Roman" w:cs="Times New Roman"/>
                <w:sz w:val="24"/>
              </w:rPr>
            </w:pPr>
            <w:r w:rsidRPr="005A7504">
              <w:rPr>
                <w:rFonts w:ascii="Times New Roman" w:hAnsi="Times New Roman" w:cs="Times New Roman"/>
                <w:sz w:val="24"/>
              </w:rPr>
              <w:t xml:space="preserve">Газ и пыль в Галактике </w:t>
            </w:r>
          </w:p>
        </w:tc>
        <w:tc>
          <w:tcPr>
            <w:tcW w:w="4920" w:type="dxa"/>
          </w:tcPr>
          <w:p w14:paraId="01DF1E15" w14:textId="77777777" w:rsidR="00CF7432" w:rsidRDefault="00CF7432" w:rsidP="005479C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A7504">
              <w:rPr>
                <w:rFonts w:ascii="Times New Roman" w:hAnsi="Times New Roman" w:cs="Times New Roman"/>
                <w:sz w:val="24"/>
              </w:rPr>
              <w:t>Урок 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5A7504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5A7504">
              <w:rPr>
                <w:rFonts w:ascii="Times New Roman" w:hAnsi="Times New Roman" w:cs="Times New Roman"/>
                <w:b/>
                <w:sz w:val="24"/>
              </w:rPr>
              <w:t>Газ и пыль в Галактике</w:t>
            </w:r>
          </w:p>
          <w:p w14:paraId="6791AA7F" w14:textId="77777777" w:rsidR="00CF7432" w:rsidRDefault="00CF7432" w:rsidP="005479C5">
            <w:pPr>
              <w:rPr>
                <w:rFonts w:ascii="Times New Roman" w:hAnsi="Times New Roman" w:cs="Times New Roman"/>
                <w:sz w:val="24"/>
              </w:rPr>
            </w:pPr>
            <w:r w:rsidRPr="005A7504">
              <w:rPr>
                <w:rFonts w:ascii="Times New Roman" w:hAnsi="Times New Roman" w:cs="Times New Roman"/>
                <w:sz w:val="24"/>
              </w:rPr>
              <w:t>Наблюдаемые характеристики отражательных и диффузных туманностей; распределение их вблизи плоскости Галактики; спиральная структура Галактики</w:t>
            </w:r>
          </w:p>
          <w:p w14:paraId="410B9AAA" w14:textId="77777777" w:rsidR="00CF7432" w:rsidRDefault="00CF7432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§ 28;</w:t>
            </w:r>
          </w:p>
          <w:p w14:paraId="3870308E" w14:textId="63C2BE4E" w:rsidR="00D370DC" w:rsidRPr="00C76F20" w:rsidRDefault="00D370DC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3DC18F4A" w14:textId="62346EDA" w:rsidR="00CF7432" w:rsidRPr="00C76F20" w:rsidRDefault="00CF7432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432" w:rsidRPr="00C76F20" w14:paraId="035AAB88" w14:textId="77777777" w:rsidTr="005479C5">
        <w:tc>
          <w:tcPr>
            <w:tcW w:w="638" w:type="dxa"/>
          </w:tcPr>
          <w:p w14:paraId="14B68581" w14:textId="77777777" w:rsidR="00CF7432" w:rsidRPr="005A7504" w:rsidRDefault="00CF7432" w:rsidP="005479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6.24</w:t>
            </w:r>
          </w:p>
        </w:tc>
        <w:tc>
          <w:tcPr>
            <w:tcW w:w="2120" w:type="dxa"/>
          </w:tcPr>
          <w:p w14:paraId="392C5931" w14:textId="77777777" w:rsidR="00CF7432" w:rsidRPr="005A7504" w:rsidRDefault="00CF7432" w:rsidP="005479C5">
            <w:pPr>
              <w:rPr>
                <w:rFonts w:ascii="Times New Roman" w:hAnsi="Times New Roman" w:cs="Times New Roman"/>
                <w:sz w:val="24"/>
              </w:rPr>
            </w:pPr>
            <w:r w:rsidRPr="005A7504">
              <w:rPr>
                <w:rFonts w:ascii="Times New Roman" w:hAnsi="Times New Roman" w:cs="Times New Roman"/>
                <w:sz w:val="24"/>
              </w:rPr>
              <w:t xml:space="preserve">Рассеянные и шаровые звёздные скопления </w:t>
            </w:r>
          </w:p>
        </w:tc>
        <w:tc>
          <w:tcPr>
            <w:tcW w:w="4920" w:type="dxa"/>
          </w:tcPr>
          <w:p w14:paraId="3CF65D8F" w14:textId="77777777" w:rsidR="00CF7432" w:rsidRDefault="00CF7432" w:rsidP="005479C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A7504">
              <w:rPr>
                <w:rFonts w:ascii="Times New Roman" w:hAnsi="Times New Roman" w:cs="Times New Roman"/>
                <w:sz w:val="24"/>
              </w:rPr>
              <w:t>Урок 2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5A7504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5A7504">
              <w:rPr>
                <w:rFonts w:ascii="Times New Roman" w:hAnsi="Times New Roman" w:cs="Times New Roman"/>
                <w:b/>
                <w:sz w:val="24"/>
              </w:rPr>
              <w:t>Рассеянные и шаровые звёздные скопления</w:t>
            </w:r>
          </w:p>
          <w:p w14:paraId="527013EF" w14:textId="77777777" w:rsidR="00CF7432" w:rsidRDefault="00CF7432" w:rsidP="005479C5">
            <w:pPr>
              <w:rPr>
                <w:rFonts w:ascii="Times New Roman" w:hAnsi="Times New Roman" w:cs="Times New Roman"/>
                <w:sz w:val="24"/>
              </w:rPr>
            </w:pPr>
            <w:r w:rsidRPr="005A7504">
              <w:rPr>
                <w:rFonts w:ascii="Times New Roman" w:hAnsi="Times New Roman" w:cs="Times New Roman"/>
                <w:sz w:val="24"/>
              </w:rPr>
              <w:t>Наблюдаемые свойства скоплений и их распределение в Галактике</w:t>
            </w:r>
          </w:p>
          <w:p w14:paraId="6B5CD776" w14:textId="77777777" w:rsidR="00CF7432" w:rsidRDefault="00CF7432" w:rsidP="00D3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Ресурсы урока:</w:t>
            </w:r>
            <w:r>
              <w:t xml:space="preserve"> </w:t>
            </w:r>
            <w:r w:rsidRPr="00CB03B8">
              <w:rPr>
                <w:rFonts w:ascii="Times New Roman" w:hAnsi="Times New Roman" w:cs="Times New Roman"/>
                <w:sz w:val="24"/>
                <w:szCs w:val="24"/>
              </w:rPr>
              <w:t xml:space="preserve">Учебник 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B03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69C70F0" w14:textId="1C43AD52" w:rsidR="00D370DC" w:rsidRPr="00C76F20" w:rsidRDefault="00D370DC" w:rsidP="00D37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0AA55280" w14:textId="77777777" w:rsidR="00CF7432" w:rsidRPr="00C76F20" w:rsidRDefault="00CF7432" w:rsidP="0054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432" w:rsidRPr="00C76F20" w14:paraId="08E879DE" w14:textId="77777777" w:rsidTr="005479C5">
        <w:tc>
          <w:tcPr>
            <w:tcW w:w="638" w:type="dxa"/>
          </w:tcPr>
          <w:p w14:paraId="48732845" w14:textId="77777777" w:rsidR="00CF7432" w:rsidRPr="005A7504" w:rsidRDefault="00CF7432" w:rsidP="005479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6.25</w:t>
            </w:r>
          </w:p>
        </w:tc>
        <w:tc>
          <w:tcPr>
            <w:tcW w:w="2120" w:type="dxa"/>
          </w:tcPr>
          <w:p w14:paraId="04DCAAD3" w14:textId="77777777" w:rsidR="00CF7432" w:rsidRPr="005A7504" w:rsidRDefault="00CF7432" w:rsidP="005479C5">
            <w:pPr>
              <w:rPr>
                <w:rFonts w:ascii="Times New Roman" w:hAnsi="Times New Roman" w:cs="Times New Roman"/>
                <w:sz w:val="24"/>
              </w:rPr>
            </w:pPr>
            <w:r w:rsidRPr="005A7504">
              <w:rPr>
                <w:rFonts w:ascii="Times New Roman" w:hAnsi="Times New Roman" w:cs="Times New Roman"/>
                <w:sz w:val="24"/>
              </w:rPr>
              <w:t>Сверхмассивная чёрная дыра в центре Млечного пути</w:t>
            </w:r>
          </w:p>
        </w:tc>
        <w:tc>
          <w:tcPr>
            <w:tcW w:w="4920" w:type="dxa"/>
          </w:tcPr>
          <w:p w14:paraId="28C25276" w14:textId="77777777" w:rsidR="00CF7432" w:rsidRDefault="00CF7432" w:rsidP="005479C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A7504">
              <w:rPr>
                <w:rFonts w:ascii="Times New Roman" w:hAnsi="Times New Roman" w:cs="Times New Roman"/>
                <w:sz w:val="24"/>
              </w:rPr>
              <w:t>Урок 2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5A7504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5A7504">
              <w:rPr>
                <w:rFonts w:ascii="Times New Roman" w:hAnsi="Times New Roman" w:cs="Times New Roman"/>
                <w:b/>
                <w:sz w:val="24"/>
              </w:rPr>
              <w:t>Сверхмассивная чёрная дыра в центре Млечного пути</w:t>
            </w:r>
          </w:p>
          <w:p w14:paraId="41E242BF" w14:textId="77777777" w:rsidR="00CF7432" w:rsidRDefault="00CF7432" w:rsidP="005479C5">
            <w:pPr>
              <w:rPr>
                <w:rFonts w:ascii="Times New Roman" w:hAnsi="Times New Roman" w:cs="Times New Roman"/>
                <w:sz w:val="24"/>
              </w:rPr>
            </w:pPr>
            <w:r w:rsidRPr="005A7504">
              <w:rPr>
                <w:rFonts w:ascii="Times New Roman" w:hAnsi="Times New Roman" w:cs="Times New Roman"/>
                <w:sz w:val="24"/>
              </w:rPr>
              <w:t>Наблюдение за движением звёзд в центре Галактики в инфракрасный телескоп; оценка массы и размеров чёрной дыры по движению отдельных звёзд</w:t>
            </w:r>
          </w:p>
          <w:p w14:paraId="15BD5A73" w14:textId="77777777" w:rsidR="00CF7432" w:rsidRDefault="00CF7432" w:rsidP="00D3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§ 30</w:t>
            </w:r>
          </w:p>
          <w:p w14:paraId="22ADDBC9" w14:textId="77777777" w:rsidR="00D370DC" w:rsidRDefault="00D370DC" w:rsidP="00D37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E72BB" w14:textId="047BF68B" w:rsidR="000A6422" w:rsidRPr="00C76F20" w:rsidRDefault="000A6422" w:rsidP="00D37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60146160" w14:textId="12FD2827" w:rsidR="00CF7432" w:rsidRPr="00C76F20" w:rsidRDefault="007F4C97" w:rsidP="0054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№5</w:t>
            </w:r>
          </w:p>
        </w:tc>
      </w:tr>
      <w:tr w:rsidR="00210E87" w:rsidRPr="00C76F20" w14:paraId="0E3C3495" w14:textId="77777777" w:rsidTr="00210E87">
        <w:tc>
          <w:tcPr>
            <w:tcW w:w="638" w:type="dxa"/>
          </w:tcPr>
          <w:p w14:paraId="5997F2E4" w14:textId="77777777" w:rsidR="00210E87" w:rsidRPr="00085E85" w:rsidRDefault="00210E87" w:rsidP="00547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415" w:type="dxa"/>
            <w:gridSpan w:val="3"/>
          </w:tcPr>
          <w:p w14:paraId="354E0C57" w14:textId="77777777" w:rsidR="00210E87" w:rsidRPr="00085E85" w:rsidRDefault="00210E87" w:rsidP="00547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E85">
              <w:rPr>
                <w:rFonts w:ascii="Times New Roman" w:hAnsi="Times New Roman" w:cs="Times New Roman"/>
                <w:b/>
                <w:sz w:val="24"/>
                <w:szCs w:val="24"/>
              </w:rPr>
              <w:t>Галактики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85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CF7432" w:rsidRPr="00C76F20" w14:paraId="77C0B32B" w14:textId="77777777" w:rsidTr="005479C5">
        <w:tc>
          <w:tcPr>
            <w:tcW w:w="638" w:type="dxa"/>
          </w:tcPr>
          <w:p w14:paraId="36B9FCD7" w14:textId="77777777" w:rsidR="00CF7432" w:rsidRPr="00085E85" w:rsidRDefault="00CF7432" w:rsidP="005479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7.26</w:t>
            </w:r>
          </w:p>
        </w:tc>
        <w:tc>
          <w:tcPr>
            <w:tcW w:w="2120" w:type="dxa"/>
          </w:tcPr>
          <w:p w14:paraId="18258D3D" w14:textId="77777777" w:rsidR="00CF7432" w:rsidRPr="00085E85" w:rsidRDefault="00CF7432" w:rsidP="005479C5">
            <w:pPr>
              <w:rPr>
                <w:rFonts w:ascii="Times New Roman" w:hAnsi="Times New Roman" w:cs="Times New Roman"/>
                <w:sz w:val="24"/>
              </w:rPr>
            </w:pPr>
            <w:r w:rsidRPr="00085E85">
              <w:rPr>
                <w:rFonts w:ascii="Times New Roman" w:hAnsi="Times New Roman" w:cs="Times New Roman"/>
                <w:sz w:val="24"/>
              </w:rPr>
              <w:t xml:space="preserve">Классификация галактик </w:t>
            </w:r>
          </w:p>
        </w:tc>
        <w:tc>
          <w:tcPr>
            <w:tcW w:w="4920" w:type="dxa"/>
          </w:tcPr>
          <w:p w14:paraId="49E54B06" w14:textId="77777777" w:rsidR="00CF7432" w:rsidRDefault="00CF7432" w:rsidP="005479C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85E85">
              <w:rPr>
                <w:rFonts w:ascii="Times New Roman" w:hAnsi="Times New Roman" w:cs="Times New Roman"/>
                <w:sz w:val="24"/>
              </w:rPr>
              <w:t>Урок 2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085E85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085E85">
              <w:rPr>
                <w:rFonts w:ascii="Times New Roman" w:hAnsi="Times New Roman" w:cs="Times New Roman"/>
                <w:b/>
                <w:sz w:val="24"/>
              </w:rPr>
              <w:t>Классификация галактик</w:t>
            </w:r>
          </w:p>
          <w:p w14:paraId="39CB4D52" w14:textId="60A1367E" w:rsidR="00CF7432" w:rsidRDefault="00CF7432" w:rsidP="005479C5">
            <w:pPr>
              <w:rPr>
                <w:rFonts w:ascii="Times New Roman" w:hAnsi="Times New Roman" w:cs="Times New Roman"/>
                <w:sz w:val="24"/>
              </w:rPr>
            </w:pPr>
            <w:r w:rsidRPr="00085E85">
              <w:rPr>
                <w:rFonts w:ascii="Times New Roman" w:hAnsi="Times New Roman" w:cs="Times New Roman"/>
                <w:sz w:val="24"/>
              </w:rPr>
              <w:t>Типы галактик и их свойства; красное смещение и определение расстояний до галактик; закон Хаббла; вращение галактик и содержание тёмной материи в них</w:t>
            </w:r>
          </w:p>
          <w:p w14:paraId="4C425FF4" w14:textId="77777777" w:rsidR="00CF7432" w:rsidRDefault="00CF7432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Ресурсы урока: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§ 31</w:t>
            </w:r>
          </w:p>
          <w:p w14:paraId="28DC8622" w14:textId="6080E79D" w:rsidR="00D370DC" w:rsidRPr="00C76F20" w:rsidRDefault="00D370DC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2F129A93" w14:textId="46BB807E" w:rsidR="00CF7432" w:rsidRPr="00C76F20" w:rsidRDefault="00CF7432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432" w:rsidRPr="00C76F20" w14:paraId="54C341E1" w14:textId="77777777" w:rsidTr="00D370DC">
        <w:trPr>
          <w:trHeight w:val="3148"/>
        </w:trPr>
        <w:tc>
          <w:tcPr>
            <w:tcW w:w="638" w:type="dxa"/>
          </w:tcPr>
          <w:p w14:paraId="36A67A8C" w14:textId="77777777" w:rsidR="00CF7432" w:rsidRPr="00085E85" w:rsidRDefault="00CF7432" w:rsidP="005479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7.27</w:t>
            </w:r>
          </w:p>
          <w:p w14:paraId="2BB82580" w14:textId="77777777" w:rsidR="00CF7432" w:rsidRPr="00085E85" w:rsidRDefault="00CF7432" w:rsidP="005479C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0" w:type="dxa"/>
          </w:tcPr>
          <w:p w14:paraId="528374C5" w14:textId="77777777" w:rsidR="00CF7432" w:rsidRPr="00085E85" w:rsidRDefault="00CF7432" w:rsidP="005479C5">
            <w:pPr>
              <w:rPr>
                <w:rFonts w:ascii="Times New Roman" w:hAnsi="Times New Roman" w:cs="Times New Roman"/>
                <w:sz w:val="24"/>
              </w:rPr>
            </w:pPr>
            <w:r w:rsidRPr="00085E85">
              <w:rPr>
                <w:rFonts w:ascii="Times New Roman" w:hAnsi="Times New Roman" w:cs="Times New Roman"/>
                <w:sz w:val="24"/>
              </w:rPr>
              <w:t xml:space="preserve">Активные галактики и квазары </w:t>
            </w:r>
          </w:p>
          <w:p w14:paraId="1823782B" w14:textId="77777777" w:rsidR="00CF7432" w:rsidRPr="00085E85" w:rsidRDefault="00CF7432" w:rsidP="005479C5">
            <w:pPr>
              <w:rPr>
                <w:rFonts w:ascii="Times New Roman" w:hAnsi="Times New Roman" w:cs="Times New Roman"/>
                <w:sz w:val="24"/>
              </w:rPr>
            </w:pPr>
            <w:r w:rsidRPr="00085E85">
              <w:rPr>
                <w:rFonts w:ascii="Times New Roman" w:hAnsi="Times New Roman" w:cs="Times New Roman"/>
                <w:sz w:val="24"/>
              </w:rPr>
              <w:t xml:space="preserve">Скопления галактик </w:t>
            </w:r>
          </w:p>
        </w:tc>
        <w:tc>
          <w:tcPr>
            <w:tcW w:w="4920" w:type="dxa"/>
          </w:tcPr>
          <w:p w14:paraId="68597877" w14:textId="77777777" w:rsidR="00CF7432" w:rsidRPr="00085E85" w:rsidRDefault="00CF7432" w:rsidP="005479C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85E85">
              <w:rPr>
                <w:rFonts w:ascii="Times New Roman" w:hAnsi="Times New Roman" w:cs="Times New Roman"/>
                <w:sz w:val="24"/>
              </w:rPr>
              <w:t>Урок 2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085E85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085E85">
              <w:rPr>
                <w:rFonts w:ascii="Times New Roman" w:hAnsi="Times New Roman" w:cs="Times New Roman"/>
                <w:b/>
                <w:sz w:val="24"/>
              </w:rPr>
              <w:t>Активные галактики и квазары</w:t>
            </w:r>
          </w:p>
          <w:p w14:paraId="0B983A94" w14:textId="3CF00FF6" w:rsidR="00CF7432" w:rsidRPr="00085E85" w:rsidRDefault="00CF7432" w:rsidP="005479C5">
            <w:pPr>
              <w:rPr>
                <w:rFonts w:ascii="Times New Roman" w:hAnsi="Times New Roman" w:cs="Times New Roman"/>
                <w:sz w:val="24"/>
              </w:rPr>
            </w:pPr>
            <w:r w:rsidRPr="00085E85">
              <w:rPr>
                <w:rFonts w:ascii="Times New Roman" w:hAnsi="Times New Roman" w:cs="Times New Roman"/>
                <w:sz w:val="24"/>
              </w:rPr>
              <w:t>Природа активности галактик; природа квазаров</w:t>
            </w:r>
          </w:p>
          <w:p w14:paraId="6A0BFD81" w14:textId="77777777" w:rsidR="00CF7432" w:rsidRDefault="00CF7432" w:rsidP="005479C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85E85">
              <w:rPr>
                <w:rFonts w:ascii="Times New Roman" w:hAnsi="Times New Roman" w:cs="Times New Roman"/>
                <w:b/>
                <w:sz w:val="24"/>
              </w:rPr>
              <w:t>Скопления галактик</w:t>
            </w:r>
          </w:p>
          <w:p w14:paraId="20BBF994" w14:textId="3D7523D2" w:rsidR="00CF7432" w:rsidRDefault="00CF7432" w:rsidP="005479C5">
            <w:pPr>
              <w:rPr>
                <w:rFonts w:ascii="Times New Roman" w:hAnsi="Times New Roman" w:cs="Times New Roman"/>
                <w:sz w:val="24"/>
              </w:rPr>
            </w:pPr>
            <w:r w:rsidRPr="00085E85">
              <w:rPr>
                <w:rFonts w:ascii="Times New Roman" w:hAnsi="Times New Roman" w:cs="Times New Roman"/>
                <w:sz w:val="24"/>
              </w:rPr>
              <w:t>Природа скоплений и роль тёмной материи в них; межгалактический газ и рентгеновское излучение от него; ячеистая структура распределения Галактик и скоплений во Вселенной</w:t>
            </w:r>
          </w:p>
          <w:p w14:paraId="213B31E5" w14:textId="66625797" w:rsidR="00CF7432" w:rsidRPr="00C76F20" w:rsidRDefault="00CF7432" w:rsidP="00D3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§ 32, 33;</w:t>
            </w:r>
          </w:p>
        </w:tc>
        <w:tc>
          <w:tcPr>
            <w:tcW w:w="2375" w:type="dxa"/>
          </w:tcPr>
          <w:p w14:paraId="76F5F4F5" w14:textId="4C1B1F67" w:rsidR="00CF7432" w:rsidRPr="00C76F20" w:rsidRDefault="007F4C97" w:rsidP="0054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№6</w:t>
            </w:r>
          </w:p>
        </w:tc>
      </w:tr>
      <w:tr w:rsidR="00210E87" w:rsidRPr="00C76F20" w14:paraId="5972F0FD" w14:textId="77777777" w:rsidTr="00210E87">
        <w:tc>
          <w:tcPr>
            <w:tcW w:w="638" w:type="dxa"/>
          </w:tcPr>
          <w:p w14:paraId="61C33DB6" w14:textId="77777777" w:rsidR="00210E87" w:rsidRPr="00085E85" w:rsidRDefault="00210E87" w:rsidP="00547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415" w:type="dxa"/>
            <w:gridSpan w:val="3"/>
          </w:tcPr>
          <w:p w14:paraId="1A235B51" w14:textId="77777777" w:rsidR="00210E87" w:rsidRPr="00085E85" w:rsidRDefault="00210E87" w:rsidP="00547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E85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и эволюция Вселенной (2 ч)</w:t>
            </w:r>
          </w:p>
        </w:tc>
      </w:tr>
      <w:tr w:rsidR="00CF7432" w:rsidRPr="00C76F20" w14:paraId="0785FEE2" w14:textId="77777777" w:rsidTr="005479C5">
        <w:tc>
          <w:tcPr>
            <w:tcW w:w="638" w:type="dxa"/>
          </w:tcPr>
          <w:p w14:paraId="29940D74" w14:textId="77777777" w:rsidR="00CF7432" w:rsidRPr="00085E85" w:rsidRDefault="00CF7432" w:rsidP="005479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8.28</w:t>
            </w:r>
          </w:p>
        </w:tc>
        <w:tc>
          <w:tcPr>
            <w:tcW w:w="2120" w:type="dxa"/>
          </w:tcPr>
          <w:p w14:paraId="2FD4D210" w14:textId="77777777" w:rsidR="00CF7432" w:rsidRPr="00085E85" w:rsidRDefault="00CF7432" w:rsidP="005479C5">
            <w:pPr>
              <w:rPr>
                <w:rFonts w:ascii="Times New Roman" w:hAnsi="Times New Roman" w:cs="Times New Roman"/>
                <w:sz w:val="24"/>
              </w:rPr>
            </w:pPr>
            <w:r w:rsidRPr="00085E85">
              <w:rPr>
                <w:rFonts w:ascii="Times New Roman" w:hAnsi="Times New Roman" w:cs="Times New Roman"/>
                <w:sz w:val="24"/>
              </w:rPr>
              <w:t>Конечность и бесконечность Вселенной. Расширяющаяся Вселенная</w:t>
            </w:r>
          </w:p>
        </w:tc>
        <w:tc>
          <w:tcPr>
            <w:tcW w:w="4920" w:type="dxa"/>
          </w:tcPr>
          <w:p w14:paraId="5BE8626C" w14:textId="77777777" w:rsidR="00CF7432" w:rsidRDefault="00CF7432" w:rsidP="005479C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85E85">
              <w:rPr>
                <w:rFonts w:ascii="Times New Roman" w:hAnsi="Times New Roman" w:cs="Times New Roman"/>
                <w:sz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</w:rPr>
              <w:t>28</w:t>
            </w:r>
            <w:r w:rsidRPr="00085E85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085E85">
              <w:rPr>
                <w:rFonts w:ascii="Times New Roman" w:hAnsi="Times New Roman" w:cs="Times New Roman"/>
                <w:b/>
                <w:sz w:val="24"/>
              </w:rPr>
              <w:t>Конечность и бесконечность Вселенной</w:t>
            </w:r>
          </w:p>
          <w:p w14:paraId="1E9B00BA" w14:textId="00CC6CC3" w:rsidR="00CF7432" w:rsidRDefault="00CF7432" w:rsidP="005479C5">
            <w:pPr>
              <w:rPr>
                <w:rFonts w:ascii="Times New Roman" w:hAnsi="Times New Roman" w:cs="Times New Roman"/>
                <w:sz w:val="24"/>
              </w:rPr>
            </w:pPr>
            <w:r w:rsidRPr="00085E85">
              <w:rPr>
                <w:rFonts w:ascii="Times New Roman" w:hAnsi="Times New Roman" w:cs="Times New Roman"/>
                <w:sz w:val="24"/>
              </w:rPr>
              <w:t>Связь закона Всемирного тяготения с представлениями о конечности и бесконечности Вселенной; фотометрический парадокс; необходимость общей теории относительности для построения модели Вселенной</w:t>
            </w:r>
          </w:p>
          <w:p w14:paraId="3BF57E27" w14:textId="31620065" w:rsidR="00D370DC" w:rsidRPr="00C76F20" w:rsidRDefault="00CF7432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Ресурсы урока: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§ 34, 35;</w:t>
            </w:r>
          </w:p>
        </w:tc>
        <w:tc>
          <w:tcPr>
            <w:tcW w:w="2375" w:type="dxa"/>
          </w:tcPr>
          <w:p w14:paraId="53F5608E" w14:textId="0318902C" w:rsidR="00CF7432" w:rsidRPr="00C76F20" w:rsidRDefault="00CF7432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432" w:rsidRPr="00C76F20" w14:paraId="0EA396BD" w14:textId="77777777" w:rsidTr="005479C5">
        <w:tc>
          <w:tcPr>
            <w:tcW w:w="638" w:type="dxa"/>
          </w:tcPr>
          <w:p w14:paraId="3A8FC8AB" w14:textId="77777777" w:rsidR="00CF7432" w:rsidRPr="00085E85" w:rsidRDefault="00CF7432" w:rsidP="005479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8.29</w:t>
            </w:r>
          </w:p>
        </w:tc>
        <w:tc>
          <w:tcPr>
            <w:tcW w:w="2120" w:type="dxa"/>
          </w:tcPr>
          <w:p w14:paraId="3912142D" w14:textId="77A26CC7" w:rsidR="00CF7432" w:rsidRPr="00085E85" w:rsidRDefault="00CF7432" w:rsidP="005479C5">
            <w:pPr>
              <w:rPr>
                <w:rFonts w:ascii="Times New Roman" w:hAnsi="Times New Roman" w:cs="Times New Roman"/>
                <w:sz w:val="24"/>
              </w:rPr>
            </w:pPr>
            <w:r w:rsidRPr="00085E85">
              <w:rPr>
                <w:rFonts w:ascii="Times New Roman" w:hAnsi="Times New Roman" w:cs="Times New Roman"/>
                <w:sz w:val="24"/>
              </w:rPr>
              <w:t>Модель «горячей Вселенной</w:t>
            </w:r>
            <w:r w:rsidR="00111C56">
              <w:rPr>
                <w:rFonts w:ascii="Times New Roman" w:hAnsi="Times New Roman" w:cs="Times New Roman"/>
                <w:sz w:val="24"/>
              </w:rPr>
              <w:t xml:space="preserve">» </w:t>
            </w:r>
            <w:r w:rsidRPr="00085E85">
              <w:rPr>
                <w:rFonts w:ascii="Times New Roman" w:hAnsi="Times New Roman" w:cs="Times New Roman"/>
                <w:sz w:val="24"/>
              </w:rPr>
              <w:t>и реликтовое излучение</w:t>
            </w:r>
          </w:p>
        </w:tc>
        <w:tc>
          <w:tcPr>
            <w:tcW w:w="4920" w:type="dxa"/>
          </w:tcPr>
          <w:p w14:paraId="77486752" w14:textId="7EEBC3CA" w:rsidR="00CF7432" w:rsidRDefault="00CF7432" w:rsidP="005479C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85E85">
              <w:rPr>
                <w:rFonts w:ascii="Times New Roman" w:hAnsi="Times New Roman" w:cs="Times New Roman"/>
                <w:sz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</w:rPr>
              <w:t>29</w:t>
            </w:r>
            <w:r w:rsidRPr="00085E85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085E85">
              <w:rPr>
                <w:rFonts w:ascii="Times New Roman" w:hAnsi="Times New Roman" w:cs="Times New Roman"/>
                <w:b/>
                <w:sz w:val="24"/>
              </w:rPr>
              <w:t>Модель «горячей Вселенной</w:t>
            </w:r>
            <w:r w:rsidR="00111C56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14:paraId="27CBF53A" w14:textId="4EBE97A5" w:rsidR="00CF7432" w:rsidRDefault="00CF7432" w:rsidP="005479C5">
            <w:pPr>
              <w:rPr>
                <w:rFonts w:ascii="Times New Roman" w:hAnsi="Times New Roman" w:cs="Times New Roman"/>
                <w:sz w:val="24"/>
              </w:rPr>
            </w:pPr>
            <w:r w:rsidRPr="00085E85">
              <w:rPr>
                <w:rFonts w:ascii="Times New Roman" w:hAnsi="Times New Roman" w:cs="Times New Roman"/>
                <w:sz w:val="24"/>
              </w:rPr>
              <w:t>Связь средней плотности материи с законом расширения и геометрией Вселенной; радиус и возраст Вселенной</w:t>
            </w:r>
          </w:p>
          <w:p w14:paraId="65A09DAD" w14:textId="77777777" w:rsidR="00CF7432" w:rsidRDefault="00CF7432" w:rsidP="00D3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Ресурсы урока: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§ 36;</w:t>
            </w:r>
          </w:p>
          <w:p w14:paraId="05C9F6F7" w14:textId="190EBE20" w:rsidR="00D370DC" w:rsidRPr="00C76F20" w:rsidRDefault="00D370DC" w:rsidP="00D37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30141CDA" w14:textId="7A5856AB" w:rsidR="00CF7432" w:rsidRPr="00C76F20" w:rsidRDefault="007F4C97" w:rsidP="0054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№7</w:t>
            </w:r>
          </w:p>
        </w:tc>
      </w:tr>
      <w:tr w:rsidR="00210E87" w:rsidRPr="00C76F20" w14:paraId="5277C19B" w14:textId="77777777" w:rsidTr="00210E87">
        <w:tc>
          <w:tcPr>
            <w:tcW w:w="638" w:type="dxa"/>
          </w:tcPr>
          <w:p w14:paraId="34DA8556" w14:textId="77777777" w:rsidR="00210E87" w:rsidRPr="00D10CFD" w:rsidRDefault="00210E87" w:rsidP="00547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9415" w:type="dxa"/>
            <w:gridSpan w:val="3"/>
          </w:tcPr>
          <w:p w14:paraId="3E3A0251" w14:textId="77777777" w:rsidR="00210E87" w:rsidRPr="00D10CFD" w:rsidRDefault="00210E87" w:rsidP="00547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CFD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проблемы астрономии (3 ч)</w:t>
            </w:r>
          </w:p>
        </w:tc>
      </w:tr>
      <w:tr w:rsidR="00CF7432" w:rsidRPr="00C76F20" w14:paraId="2D4972E0" w14:textId="77777777" w:rsidTr="005479C5">
        <w:tc>
          <w:tcPr>
            <w:tcW w:w="638" w:type="dxa"/>
          </w:tcPr>
          <w:p w14:paraId="574B2B87" w14:textId="77777777" w:rsidR="00CF7432" w:rsidRPr="00D10CFD" w:rsidRDefault="00CF7432" w:rsidP="005479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9.30</w:t>
            </w:r>
          </w:p>
        </w:tc>
        <w:tc>
          <w:tcPr>
            <w:tcW w:w="2120" w:type="dxa"/>
          </w:tcPr>
          <w:p w14:paraId="79D1BA2C" w14:textId="77777777" w:rsidR="00CF7432" w:rsidRPr="00D10CFD" w:rsidRDefault="00CF7432" w:rsidP="005479C5">
            <w:pPr>
              <w:rPr>
                <w:rFonts w:ascii="Times New Roman" w:hAnsi="Times New Roman" w:cs="Times New Roman"/>
                <w:sz w:val="24"/>
              </w:rPr>
            </w:pPr>
            <w:r w:rsidRPr="00D10CFD">
              <w:rPr>
                <w:rFonts w:ascii="Times New Roman" w:hAnsi="Times New Roman" w:cs="Times New Roman"/>
                <w:sz w:val="24"/>
              </w:rPr>
              <w:t xml:space="preserve">Ускоренное расширение Вселенной и темная энергия </w:t>
            </w:r>
          </w:p>
        </w:tc>
        <w:tc>
          <w:tcPr>
            <w:tcW w:w="4920" w:type="dxa"/>
          </w:tcPr>
          <w:p w14:paraId="2048E08D" w14:textId="77777777" w:rsidR="00CF7432" w:rsidRDefault="00CF7432" w:rsidP="005479C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10CFD">
              <w:rPr>
                <w:rFonts w:ascii="Times New Roman" w:hAnsi="Times New Roman" w:cs="Times New Roman"/>
                <w:sz w:val="24"/>
              </w:rPr>
              <w:t>Урок 3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D10CFD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D10CFD">
              <w:rPr>
                <w:rFonts w:ascii="Times New Roman" w:hAnsi="Times New Roman" w:cs="Times New Roman"/>
                <w:b/>
                <w:sz w:val="24"/>
              </w:rPr>
              <w:t>Ускоренное расширение Вселенной и темная энергия</w:t>
            </w:r>
          </w:p>
          <w:p w14:paraId="438CDCAC" w14:textId="4972A8B2" w:rsidR="00CF7432" w:rsidRDefault="00CF7432" w:rsidP="005479C5">
            <w:pPr>
              <w:rPr>
                <w:rFonts w:ascii="Times New Roman" w:hAnsi="Times New Roman" w:cs="Times New Roman"/>
                <w:sz w:val="24"/>
              </w:rPr>
            </w:pPr>
            <w:r w:rsidRPr="00D10CFD">
              <w:rPr>
                <w:rFonts w:ascii="Times New Roman" w:hAnsi="Times New Roman" w:cs="Times New Roman"/>
                <w:sz w:val="24"/>
              </w:rPr>
              <w:t>Вклад тёмной материи в массу Вселенной; наблюдение сверхновых звёзд в далёких галактиках и открытие ускоренного расширения Вселенной; природы силы Всемирного отталкивания</w:t>
            </w:r>
          </w:p>
          <w:p w14:paraId="756E06FB" w14:textId="77777777" w:rsidR="00CF7432" w:rsidRDefault="00CF7432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Ресурсы урока: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§ 37;</w:t>
            </w:r>
          </w:p>
          <w:p w14:paraId="2A6BC91E" w14:textId="385A25EF" w:rsidR="00D370DC" w:rsidRPr="00C76F20" w:rsidRDefault="00D370DC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573F2A5F" w14:textId="6891C059" w:rsidR="00CF7432" w:rsidRPr="00C76F20" w:rsidRDefault="00CF7432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DC" w:rsidRPr="00C76F20" w14:paraId="56DD9236" w14:textId="77777777" w:rsidTr="00D370DC">
        <w:trPr>
          <w:trHeight w:val="3817"/>
        </w:trPr>
        <w:tc>
          <w:tcPr>
            <w:tcW w:w="638" w:type="dxa"/>
          </w:tcPr>
          <w:p w14:paraId="75C8D895" w14:textId="77777777" w:rsidR="00D370DC" w:rsidRPr="00D10CFD" w:rsidRDefault="00D370DC" w:rsidP="005479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9.31</w:t>
            </w:r>
          </w:p>
          <w:p w14:paraId="3529CAD5" w14:textId="77777777" w:rsidR="00D370DC" w:rsidRPr="00D10CFD" w:rsidRDefault="00D370DC" w:rsidP="005479C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0" w:type="dxa"/>
          </w:tcPr>
          <w:p w14:paraId="1F572D37" w14:textId="77777777" w:rsidR="00D370DC" w:rsidRPr="00D10CFD" w:rsidRDefault="00D370DC" w:rsidP="005479C5">
            <w:pPr>
              <w:rPr>
                <w:rFonts w:ascii="Times New Roman" w:hAnsi="Times New Roman" w:cs="Times New Roman"/>
                <w:sz w:val="24"/>
              </w:rPr>
            </w:pPr>
            <w:r w:rsidRPr="00D10CFD">
              <w:rPr>
                <w:rFonts w:ascii="Times New Roman" w:hAnsi="Times New Roman" w:cs="Times New Roman"/>
                <w:sz w:val="24"/>
              </w:rPr>
              <w:t xml:space="preserve">Обнаружение планет возле других звёзд </w:t>
            </w:r>
          </w:p>
          <w:p w14:paraId="6E6E56AB" w14:textId="77777777" w:rsidR="00D370DC" w:rsidRPr="00D10CFD" w:rsidRDefault="00D370DC" w:rsidP="005479C5">
            <w:pPr>
              <w:rPr>
                <w:rFonts w:ascii="Times New Roman" w:hAnsi="Times New Roman" w:cs="Times New Roman"/>
                <w:sz w:val="24"/>
              </w:rPr>
            </w:pPr>
            <w:r w:rsidRPr="00D10CFD">
              <w:rPr>
                <w:rFonts w:ascii="Times New Roman" w:hAnsi="Times New Roman" w:cs="Times New Roman"/>
                <w:sz w:val="24"/>
              </w:rPr>
              <w:t>Поиск жизни и разума во Вселенной</w:t>
            </w:r>
          </w:p>
        </w:tc>
        <w:tc>
          <w:tcPr>
            <w:tcW w:w="4920" w:type="dxa"/>
          </w:tcPr>
          <w:p w14:paraId="344E0A90" w14:textId="77777777" w:rsidR="00D370DC" w:rsidRDefault="00D370DC" w:rsidP="005479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31</w:t>
            </w:r>
            <w:r w:rsidRPr="00D10CFD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D10CFD">
              <w:rPr>
                <w:rFonts w:ascii="Times New Roman" w:hAnsi="Times New Roman" w:cs="Times New Roman"/>
                <w:b/>
                <w:sz w:val="24"/>
              </w:rPr>
              <w:t>Обнаружение планет возле других звёзд</w:t>
            </w:r>
          </w:p>
          <w:p w14:paraId="34549F16" w14:textId="52AE020C" w:rsidR="00D370DC" w:rsidRDefault="00D370DC" w:rsidP="005479C5">
            <w:pPr>
              <w:rPr>
                <w:rFonts w:ascii="Times New Roman" w:hAnsi="Times New Roman" w:cs="Times New Roman"/>
                <w:sz w:val="24"/>
              </w:rPr>
            </w:pPr>
            <w:r w:rsidRPr="00D10CFD">
              <w:rPr>
                <w:rFonts w:ascii="Times New Roman" w:hAnsi="Times New Roman" w:cs="Times New Roman"/>
                <w:sz w:val="24"/>
              </w:rPr>
              <w:t>Невидимые спутники у звёзд; методы обнаружения экзопланет; экзопланеты с условиями благоприятными для жизни</w:t>
            </w:r>
          </w:p>
          <w:p w14:paraId="2D67E5FC" w14:textId="5C6CCF31" w:rsidR="00D370DC" w:rsidRDefault="00D370DC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Ресурсы урока: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§ 38</w:t>
            </w:r>
          </w:p>
          <w:p w14:paraId="55556E3B" w14:textId="77777777" w:rsidR="00D370DC" w:rsidRPr="00D10CFD" w:rsidRDefault="00D370DC" w:rsidP="005479C5">
            <w:pPr>
              <w:rPr>
                <w:rFonts w:ascii="Times New Roman" w:hAnsi="Times New Roman" w:cs="Times New Roman"/>
                <w:sz w:val="24"/>
              </w:rPr>
            </w:pPr>
          </w:p>
          <w:p w14:paraId="05EEC9F8" w14:textId="77777777" w:rsidR="00D370DC" w:rsidRDefault="00D370DC" w:rsidP="005479C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10CFD">
              <w:rPr>
                <w:rFonts w:ascii="Times New Roman" w:hAnsi="Times New Roman" w:cs="Times New Roman"/>
                <w:b/>
                <w:sz w:val="24"/>
              </w:rPr>
              <w:t>Поиск жизни и разума во Вселенной</w:t>
            </w:r>
          </w:p>
          <w:p w14:paraId="4D56480E" w14:textId="1F1B7948" w:rsidR="00D370DC" w:rsidRDefault="00D370DC" w:rsidP="005479C5">
            <w:pPr>
              <w:rPr>
                <w:rFonts w:ascii="Times New Roman" w:hAnsi="Times New Roman" w:cs="Times New Roman"/>
                <w:sz w:val="24"/>
              </w:rPr>
            </w:pPr>
            <w:r w:rsidRPr="00D10CFD">
              <w:rPr>
                <w:rFonts w:ascii="Times New Roman" w:hAnsi="Times New Roman" w:cs="Times New Roman"/>
                <w:sz w:val="24"/>
              </w:rPr>
              <w:t>Развитие представлений о существовании жизни во Вселенной; формула Дрейка и число цивилизаций в Галактике; поиск сигналов от внеземных цивилизаций и посылка сигналов к ним</w:t>
            </w:r>
          </w:p>
          <w:p w14:paraId="7E665F12" w14:textId="77777777" w:rsidR="00D370DC" w:rsidRDefault="00D370DC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§ 39;</w:t>
            </w:r>
          </w:p>
          <w:p w14:paraId="4DF8064B" w14:textId="67B74F34" w:rsidR="00D370DC" w:rsidRPr="00C76F20" w:rsidRDefault="00D370DC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3F165592" w14:textId="52A02A7A" w:rsidR="00D370DC" w:rsidRPr="00C76F20" w:rsidRDefault="007F4C97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№8</w:t>
            </w:r>
          </w:p>
        </w:tc>
      </w:tr>
      <w:tr w:rsidR="006E40D2" w:rsidRPr="00C76F20" w14:paraId="788E3D4A" w14:textId="77777777" w:rsidTr="005479C5">
        <w:trPr>
          <w:trHeight w:val="1685"/>
        </w:trPr>
        <w:tc>
          <w:tcPr>
            <w:tcW w:w="638" w:type="dxa"/>
          </w:tcPr>
          <w:p w14:paraId="0D3F0919" w14:textId="77777777" w:rsidR="006E40D2" w:rsidRDefault="006E40D2" w:rsidP="005479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9.32</w:t>
            </w:r>
          </w:p>
        </w:tc>
        <w:tc>
          <w:tcPr>
            <w:tcW w:w="2120" w:type="dxa"/>
          </w:tcPr>
          <w:p w14:paraId="464CB1A3" w14:textId="77777777" w:rsidR="006E40D2" w:rsidRPr="00D10CFD" w:rsidRDefault="006E40D2" w:rsidP="005479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работа№2 по теме «Звезды и их основные характеристики. Галактики»</w:t>
            </w:r>
          </w:p>
        </w:tc>
        <w:tc>
          <w:tcPr>
            <w:tcW w:w="4920" w:type="dxa"/>
          </w:tcPr>
          <w:p w14:paraId="628B91C9" w14:textId="36186088" w:rsidR="006E40D2" w:rsidRPr="00C76F20" w:rsidRDefault="006E40D2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Контрольные задания</w:t>
            </w:r>
          </w:p>
        </w:tc>
        <w:tc>
          <w:tcPr>
            <w:tcW w:w="2375" w:type="dxa"/>
          </w:tcPr>
          <w:p w14:paraId="1F64C960" w14:textId="333F5137" w:rsidR="006E40D2" w:rsidRPr="00C76F20" w:rsidRDefault="00D370DC" w:rsidP="0054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работа№2</w:t>
            </w:r>
          </w:p>
        </w:tc>
      </w:tr>
      <w:tr w:rsidR="00210E87" w:rsidRPr="00C76F20" w14:paraId="4F8CE015" w14:textId="77777777" w:rsidTr="00210E87">
        <w:tc>
          <w:tcPr>
            <w:tcW w:w="638" w:type="dxa"/>
          </w:tcPr>
          <w:p w14:paraId="03D242C9" w14:textId="77777777" w:rsidR="00210E87" w:rsidRPr="00B77D00" w:rsidRDefault="00210E87" w:rsidP="0054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00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15" w:type="dxa"/>
            <w:gridSpan w:val="3"/>
          </w:tcPr>
          <w:p w14:paraId="3458D916" w14:textId="77777777" w:rsidR="00210E87" w:rsidRPr="00D10CFD" w:rsidRDefault="00210E87" w:rsidP="00547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 (1ч)</w:t>
            </w:r>
          </w:p>
        </w:tc>
      </w:tr>
    </w:tbl>
    <w:p w14:paraId="6A7D5D38" w14:textId="77777777" w:rsidR="00210E87" w:rsidRPr="00C76F20" w:rsidRDefault="00210E87" w:rsidP="00210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4B27A9" w14:textId="77777777" w:rsidR="00462222" w:rsidRDefault="00462222" w:rsidP="000E2344">
      <w:pPr>
        <w:keepNext/>
        <w:keepLines/>
        <w:widowControl w:val="0"/>
        <w:spacing w:after="288" w:line="23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E28FEC0" w14:textId="169A8774" w:rsidR="006E40D2" w:rsidRPr="00462222" w:rsidRDefault="000E2344" w:rsidP="000E2344">
      <w:pPr>
        <w:keepNext/>
        <w:keepLines/>
        <w:widowControl w:val="0"/>
        <w:spacing w:after="288" w:line="23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622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КРИТЕРИИ ОЦЕНИВАНИЯ НА УРОКАХ АСТРОНОМИИ</w:t>
      </w:r>
    </w:p>
    <w:p w14:paraId="5431BEB6" w14:textId="77777777" w:rsidR="000E2344" w:rsidRPr="00111C56" w:rsidRDefault="000E2344" w:rsidP="000E2344">
      <w:pPr>
        <w:pStyle w:val="a7"/>
        <w:shd w:val="clear" w:color="auto" w:fill="FFFFFF"/>
        <w:spacing w:before="0" w:beforeAutospacing="0" w:after="0" w:afterAutospacing="0" w:line="294" w:lineRule="atLeast"/>
        <w:ind w:firstLine="284"/>
        <w:jc w:val="both"/>
        <w:rPr>
          <w:b/>
          <w:bCs/>
          <w:sz w:val="20"/>
          <w:szCs w:val="20"/>
        </w:rPr>
      </w:pPr>
      <w:r w:rsidRPr="00111C56">
        <w:rPr>
          <w:b/>
          <w:bCs/>
          <w:bdr w:val="none" w:sz="0" w:space="0" w:color="auto" w:frame="1"/>
        </w:rPr>
        <w:t>Критерии оценивания устного ответа:</w:t>
      </w:r>
    </w:p>
    <w:p w14:paraId="136E2090" w14:textId="77777777" w:rsidR="000E2344" w:rsidRPr="00111C56" w:rsidRDefault="000E2344" w:rsidP="000E2344">
      <w:pPr>
        <w:pStyle w:val="a7"/>
        <w:shd w:val="clear" w:color="auto" w:fill="FFFFFF"/>
        <w:spacing w:before="0" w:beforeAutospacing="0" w:after="0" w:afterAutospacing="0" w:line="294" w:lineRule="atLeast"/>
        <w:ind w:firstLine="284"/>
        <w:jc w:val="both"/>
        <w:rPr>
          <w:sz w:val="20"/>
          <w:szCs w:val="20"/>
        </w:rPr>
      </w:pPr>
      <w:r w:rsidRPr="00111C56">
        <w:rPr>
          <w:bdr w:val="none" w:sz="0" w:space="0" w:color="auto" w:frame="1"/>
        </w:rPr>
        <w:t>Оценка ответов учащихся</w:t>
      </w:r>
    </w:p>
    <w:p w14:paraId="02E402FE" w14:textId="77777777" w:rsidR="000E2344" w:rsidRPr="00111C56" w:rsidRDefault="000E2344" w:rsidP="000E2344">
      <w:pPr>
        <w:pStyle w:val="a7"/>
        <w:shd w:val="clear" w:color="auto" w:fill="FFFFFF"/>
        <w:spacing w:before="0" w:beforeAutospacing="0" w:after="0" w:afterAutospacing="0" w:line="294" w:lineRule="atLeast"/>
        <w:ind w:firstLine="284"/>
        <w:jc w:val="both"/>
        <w:rPr>
          <w:sz w:val="20"/>
          <w:szCs w:val="20"/>
        </w:rPr>
      </w:pPr>
      <w:r w:rsidRPr="00111C56">
        <w:rPr>
          <w:bdr w:val="none" w:sz="0" w:space="0" w:color="auto" w:frame="1"/>
        </w:rPr>
        <w:t>Оценка «5» ― ответ полный, самостоятельный правильный, изложен литературным языком в определенной логической последовательности. Ученик знает основные понятия и умеет ими оперировать при решении задач.</w:t>
      </w:r>
    </w:p>
    <w:p w14:paraId="0053731D" w14:textId="77777777" w:rsidR="000E2344" w:rsidRPr="00111C56" w:rsidRDefault="000E2344" w:rsidP="000E2344">
      <w:pPr>
        <w:pStyle w:val="a7"/>
        <w:shd w:val="clear" w:color="auto" w:fill="FFFFFF"/>
        <w:spacing w:before="0" w:beforeAutospacing="0" w:after="0" w:afterAutospacing="0" w:line="294" w:lineRule="atLeast"/>
        <w:ind w:firstLine="284"/>
        <w:jc w:val="both"/>
        <w:rPr>
          <w:sz w:val="20"/>
          <w:szCs w:val="20"/>
        </w:rPr>
      </w:pPr>
      <w:r w:rsidRPr="00111C56">
        <w:rPr>
          <w:bdr w:val="none" w:sz="0" w:space="0" w:color="auto" w:frame="1"/>
        </w:rPr>
        <w:t>Оценка «4» ― ответ удовлетворяет вышеназванным требованиям, но содержит неточности в изложении фактов, определении понятий, объяснении взаимосвязей, выводах и решении задач. Неточности легко исправляются при ответе на дополнительные вопросы.</w:t>
      </w:r>
    </w:p>
    <w:p w14:paraId="1C73D2CA" w14:textId="77777777" w:rsidR="000E2344" w:rsidRPr="00111C56" w:rsidRDefault="000E2344" w:rsidP="000E2344">
      <w:pPr>
        <w:pStyle w:val="a7"/>
        <w:shd w:val="clear" w:color="auto" w:fill="FFFFFF"/>
        <w:spacing w:before="0" w:beforeAutospacing="0" w:after="0" w:afterAutospacing="0" w:line="294" w:lineRule="atLeast"/>
        <w:ind w:firstLine="284"/>
        <w:jc w:val="both"/>
        <w:rPr>
          <w:sz w:val="20"/>
          <w:szCs w:val="20"/>
        </w:rPr>
      </w:pPr>
      <w:r w:rsidRPr="00111C56">
        <w:rPr>
          <w:bdr w:val="none" w:sz="0" w:space="0" w:color="auto" w:frame="1"/>
        </w:rPr>
        <w:lastRenderedPageBreak/>
        <w:t>Оценка «3» ― ответ в основном верный, но допущены неточности: учащийся обнаруживает понимание учебного материала при недостаточной полноте усвоения понятий или непоследовательности изложения материала; затрудняется в показе объектов на звездной карте, решении качественных и количественных задач.</w:t>
      </w:r>
    </w:p>
    <w:p w14:paraId="226A6326" w14:textId="77777777" w:rsidR="000E2344" w:rsidRPr="00111C56" w:rsidRDefault="000E2344" w:rsidP="000E2344">
      <w:pPr>
        <w:pStyle w:val="a7"/>
        <w:shd w:val="clear" w:color="auto" w:fill="FFFFFF"/>
        <w:spacing w:before="0" w:beforeAutospacing="0" w:after="0" w:afterAutospacing="0" w:line="294" w:lineRule="atLeast"/>
        <w:ind w:firstLine="284"/>
        <w:jc w:val="both"/>
        <w:rPr>
          <w:sz w:val="20"/>
          <w:szCs w:val="20"/>
        </w:rPr>
      </w:pPr>
      <w:r w:rsidRPr="00111C56">
        <w:rPr>
          <w:bdr w:val="none" w:sz="0" w:space="0" w:color="auto" w:frame="1"/>
        </w:rPr>
        <w:t>Оценка «2» ― ответ неправильный, показывает незнание основных понятий, непонимание изученных закономерностей и взаимосвязей, неумение работать с учебником, звездной картой, решать задачи.</w:t>
      </w:r>
    </w:p>
    <w:p w14:paraId="666A753B" w14:textId="77777777" w:rsidR="000E2344" w:rsidRPr="00111C56" w:rsidRDefault="000E2344" w:rsidP="000E2344">
      <w:pPr>
        <w:pStyle w:val="a7"/>
        <w:shd w:val="clear" w:color="auto" w:fill="FFFFFF"/>
        <w:spacing w:before="0" w:beforeAutospacing="0" w:after="0" w:afterAutospacing="0" w:line="294" w:lineRule="atLeast"/>
        <w:ind w:firstLine="284"/>
        <w:jc w:val="both"/>
        <w:rPr>
          <w:sz w:val="20"/>
          <w:szCs w:val="20"/>
        </w:rPr>
      </w:pPr>
      <w:r w:rsidRPr="00111C56">
        <w:rPr>
          <w:bdr w:val="none" w:sz="0" w:space="0" w:color="auto" w:frame="1"/>
        </w:rPr>
        <w:t>Оценка «1» ― ответ, решение задачи или результат работы с картой отсутствуют.</w:t>
      </w:r>
    </w:p>
    <w:p w14:paraId="34A0F8ED" w14:textId="77777777" w:rsidR="000E2344" w:rsidRPr="00111C56" w:rsidRDefault="000E2344" w:rsidP="000E2344">
      <w:pPr>
        <w:pStyle w:val="a7"/>
        <w:shd w:val="clear" w:color="auto" w:fill="FFFFFF"/>
        <w:spacing w:before="0" w:beforeAutospacing="0" w:after="0" w:afterAutospacing="0" w:line="294" w:lineRule="atLeast"/>
        <w:ind w:firstLine="284"/>
        <w:jc w:val="both"/>
        <w:rPr>
          <w:b/>
          <w:bCs/>
          <w:bdr w:val="none" w:sz="0" w:space="0" w:color="auto" w:frame="1"/>
        </w:rPr>
      </w:pPr>
    </w:p>
    <w:p w14:paraId="1D203CC4" w14:textId="00D2DE26" w:rsidR="000E2344" w:rsidRPr="00111C56" w:rsidRDefault="000E2344" w:rsidP="007C4ECD">
      <w:pPr>
        <w:pStyle w:val="a7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sz w:val="20"/>
          <w:szCs w:val="20"/>
        </w:rPr>
      </w:pPr>
      <w:r w:rsidRPr="00111C56">
        <w:rPr>
          <w:b/>
          <w:bCs/>
          <w:bdr w:val="none" w:sz="0" w:space="0" w:color="auto" w:frame="1"/>
        </w:rPr>
        <w:t>Критерии оценивания самостоятельных письменных работ:</w:t>
      </w:r>
    </w:p>
    <w:p w14:paraId="78C7E6FE" w14:textId="5E9AFA43" w:rsidR="000E2344" w:rsidRPr="00111C56" w:rsidRDefault="000E2344" w:rsidP="007C4ECD">
      <w:pPr>
        <w:pStyle w:val="a7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111C56">
        <w:rPr>
          <w:bdr w:val="none" w:sz="0" w:space="0" w:color="auto" w:frame="1"/>
        </w:rPr>
        <w:t>Оценка «5» ставится за работу, выполненную полностью без ошибок и недочётов.</w:t>
      </w:r>
    </w:p>
    <w:p w14:paraId="27F59C88" w14:textId="77777777" w:rsidR="000E2344" w:rsidRPr="00111C56" w:rsidRDefault="000E2344" w:rsidP="007C4ECD">
      <w:pPr>
        <w:pStyle w:val="a7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111C56">
        <w:rPr>
          <w:bdr w:val="none" w:sz="0" w:space="0" w:color="auto" w:frame="1"/>
        </w:rPr>
        <w:t>Оценка «4» ставится за работу, выполненную полностью, но при наличии в ней не более одной грубой и одной негрубой ошибки и одного недочёта, не более трёх недочётов.</w:t>
      </w:r>
    </w:p>
    <w:p w14:paraId="1482C36F" w14:textId="77777777" w:rsidR="000E2344" w:rsidRPr="00111C56" w:rsidRDefault="000E2344" w:rsidP="007C4ECD">
      <w:pPr>
        <w:pStyle w:val="a7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111C56">
        <w:rPr>
          <w:bdr w:val="none" w:sz="0" w:space="0" w:color="auto" w:frame="1"/>
        </w:rPr>
        <w:t>Оценка «3» ставится, если ученик правильно выполнил не менее 2/3 всей работы или допустил не более одной грубой ошибки и двух недочётов, не более одной грубой ошибки и одной негрубой ошибки, не более трех негрубых ошибок,  одной  негрубой  ошибки   и трех недочётов,  при   наличии 4   -  5 недочётов.</w:t>
      </w:r>
    </w:p>
    <w:p w14:paraId="77902B60" w14:textId="7A7FBD85" w:rsidR="000E2344" w:rsidRPr="00111C56" w:rsidRDefault="000E2344" w:rsidP="007C4ECD">
      <w:pPr>
        <w:pStyle w:val="a7"/>
        <w:shd w:val="clear" w:color="auto" w:fill="FFFFFF"/>
        <w:spacing w:before="0" w:beforeAutospacing="0" w:after="0" w:afterAutospacing="0"/>
        <w:ind w:firstLine="284"/>
        <w:jc w:val="both"/>
        <w:rPr>
          <w:bdr w:val="none" w:sz="0" w:space="0" w:color="auto" w:frame="1"/>
        </w:rPr>
      </w:pPr>
      <w:r w:rsidRPr="00111C56">
        <w:rPr>
          <w:bdr w:val="none" w:sz="0" w:space="0" w:color="auto" w:frame="1"/>
        </w:rPr>
        <w:t>Оценка «2» ставится, если число ошибок и недочётов превысило норму для оценки 3 или правильно выполнено менее 2/3 всей работы.</w:t>
      </w:r>
    </w:p>
    <w:p w14:paraId="119687B6" w14:textId="77777777" w:rsidR="000E2344" w:rsidRPr="00111C56" w:rsidRDefault="000E2344" w:rsidP="000E2344">
      <w:pPr>
        <w:pStyle w:val="a7"/>
        <w:shd w:val="clear" w:color="auto" w:fill="FFFFFF"/>
        <w:spacing w:before="0" w:beforeAutospacing="0" w:after="0" w:afterAutospacing="0" w:line="294" w:lineRule="atLeast"/>
        <w:ind w:firstLine="284"/>
        <w:jc w:val="both"/>
        <w:rPr>
          <w:sz w:val="20"/>
          <w:szCs w:val="20"/>
        </w:rPr>
      </w:pPr>
    </w:p>
    <w:p w14:paraId="70DCE899" w14:textId="77777777" w:rsidR="000E2344" w:rsidRPr="00111C56" w:rsidRDefault="000E2344" w:rsidP="007C4ECD">
      <w:pPr>
        <w:pStyle w:val="a7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sz w:val="20"/>
          <w:szCs w:val="20"/>
        </w:rPr>
      </w:pPr>
      <w:r w:rsidRPr="00111C56">
        <w:rPr>
          <w:b/>
          <w:bCs/>
          <w:bdr w:val="none" w:sz="0" w:space="0" w:color="auto" w:frame="1"/>
        </w:rPr>
        <w:t>Критерии оценивания тестового контроля:</w:t>
      </w:r>
    </w:p>
    <w:p w14:paraId="14206E5F" w14:textId="77777777" w:rsidR="000E2344" w:rsidRPr="00111C56" w:rsidRDefault="000E2344" w:rsidP="007C4ECD">
      <w:pPr>
        <w:pStyle w:val="a7"/>
        <w:shd w:val="clear" w:color="auto" w:fill="FFFFFF"/>
        <w:spacing w:before="0" w:beforeAutospacing="0" w:after="0" w:afterAutospacing="0"/>
        <w:ind w:firstLine="284"/>
        <w:jc w:val="both"/>
        <w:rPr>
          <w:bdr w:val="none" w:sz="0" w:space="0" w:color="auto" w:frame="1"/>
        </w:rPr>
      </w:pPr>
      <w:r w:rsidRPr="00111C56">
        <w:rPr>
          <w:bdr w:val="none" w:sz="0" w:space="0" w:color="auto" w:frame="1"/>
        </w:rPr>
        <w:t>Оценка «1» - от 10 до 20 % правильно выполненных заданий.</w:t>
      </w:r>
    </w:p>
    <w:p w14:paraId="47CB026C" w14:textId="77777777" w:rsidR="000E2344" w:rsidRPr="00111C56" w:rsidRDefault="000E2344" w:rsidP="007C4ECD">
      <w:pPr>
        <w:pStyle w:val="a7"/>
        <w:shd w:val="clear" w:color="auto" w:fill="FFFFFF"/>
        <w:spacing w:before="0" w:beforeAutospacing="0" w:after="0" w:afterAutospacing="0"/>
        <w:ind w:firstLine="284"/>
        <w:jc w:val="both"/>
        <w:rPr>
          <w:bdr w:val="none" w:sz="0" w:space="0" w:color="auto" w:frame="1"/>
        </w:rPr>
      </w:pPr>
      <w:r w:rsidRPr="00111C56">
        <w:rPr>
          <w:bdr w:val="none" w:sz="0" w:space="0" w:color="auto" w:frame="1"/>
        </w:rPr>
        <w:t>Оценка «2» - от 21 до 30 % правильно выполненных заданий.</w:t>
      </w:r>
    </w:p>
    <w:p w14:paraId="00A283A6" w14:textId="77777777" w:rsidR="000E2344" w:rsidRPr="00111C56" w:rsidRDefault="000E2344" w:rsidP="007C4ECD">
      <w:pPr>
        <w:pStyle w:val="a7"/>
        <w:shd w:val="clear" w:color="auto" w:fill="FFFFFF"/>
        <w:spacing w:before="0" w:beforeAutospacing="0" w:after="0" w:afterAutospacing="0"/>
        <w:ind w:firstLine="284"/>
        <w:jc w:val="both"/>
        <w:rPr>
          <w:bdr w:val="none" w:sz="0" w:space="0" w:color="auto" w:frame="1"/>
        </w:rPr>
      </w:pPr>
      <w:r w:rsidRPr="00111C56">
        <w:rPr>
          <w:bdr w:val="none" w:sz="0" w:space="0" w:color="auto" w:frame="1"/>
        </w:rPr>
        <w:t>Оценка «3» - 31 – 50 % правильно выполненных заданий.</w:t>
      </w:r>
    </w:p>
    <w:p w14:paraId="4143DFBA" w14:textId="77777777" w:rsidR="000E2344" w:rsidRPr="00111C56" w:rsidRDefault="000E2344" w:rsidP="007C4ECD">
      <w:pPr>
        <w:pStyle w:val="a7"/>
        <w:shd w:val="clear" w:color="auto" w:fill="FFFFFF"/>
        <w:spacing w:before="0" w:beforeAutospacing="0" w:after="0" w:afterAutospacing="0"/>
        <w:ind w:firstLine="284"/>
        <w:jc w:val="both"/>
        <w:rPr>
          <w:bdr w:val="none" w:sz="0" w:space="0" w:color="auto" w:frame="1"/>
        </w:rPr>
      </w:pPr>
      <w:r w:rsidRPr="00111C56">
        <w:rPr>
          <w:bdr w:val="none" w:sz="0" w:space="0" w:color="auto" w:frame="1"/>
        </w:rPr>
        <w:t>Оценка «4» – 51 – 85 % правильно выполненных заданий.</w:t>
      </w:r>
    </w:p>
    <w:p w14:paraId="65D436FB" w14:textId="2E4882C4" w:rsidR="000E2344" w:rsidRPr="00111C56" w:rsidRDefault="000E2344" w:rsidP="007C4ECD">
      <w:pPr>
        <w:pStyle w:val="a7"/>
        <w:shd w:val="clear" w:color="auto" w:fill="FFFFFF"/>
        <w:spacing w:before="0" w:beforeAutospacing="0" w:after="0" w:afterAutospacing="0"/>
        <w:ind w:firstLine="284"/>
        <w:jc w:val="both"/>
        <w:rPr>
          <w:bdr w:val="none" w:sz="0" w:space="0" w:color="auto" w:frame="1"/>
        </w:rPr>
      </w:pPr>
      <w:r w:rsidRPr="00111C56">
        <w:rPr>
          <w:bdr w:val="none" w:sz="0" w:space="0" w:color="auto" w:frame="1"/>
        </w:rPr>
        <w:t>Оценка «5» – от 86 до 100 % правильно выполненных заданий.</w:t>
      </w:r>
    </w:p>
    <w:p w14:paraId="2ECD69AD" w14:textId="77777777" w:rsidR="000E2344" w:rsidRPr="00111C56" w:rsidRDefault="000E2344" w:rsidP="000E2344">
      <w:pPr>
        <w:pStyle w:val="a7"/>
        <w:shd w:val="clear" w:color="auto" w:fill="FFFFFF"/>
        <w:spacing w:before="0" w:beforeAutospacing="0" w:after="0" w:afterAutospacing="0" w:line="294" w:lineRule="atLeast"/>
        <w:ind w:firstLine="284"/>
        <w:jc w:val="both"/>
        <w:rPr>
          <w:bdr w:val="none" w:sz="0" w:space="0" w:color="auto" w:frame="1"/>
        </w:rPr>
      </w:pPr>
    </w:p>
    <w:p w14:paraId="419AFF2D" w14:textId="77777777" w:rsidR="000E2344" w:rsidRPr="00111C56" w:rsidRDefault="000E2344" w:rsidP="000E2344">
      <w:pPr>
        <w:pStyle w:val="a7"/>
        <w:shd w:val="clear" w:color="auto" w:fill="FFFFFF"/>
        <w:spacing w:before="0" w:beforeAutospacing="0" w:after="0" w:afterAutospacing="0" w:line="294" w:lineRule="atLeast"/>
        <w:ind w:firstLine="284"/>
        <w:jc w:val="both"/>
        <w:rPr>
          <w:sz w:val="20"/>
          <w:szCs w:val="20"/>
        </w:rPr>
      </w:pPr>
    </w:p>
    <w:p w14:paraId="660CCD91" w14:textId="19EA2DDF" w:rsidR="00542F7E" w:rsidRPr="00111C56" w:rsidRDefault="00542F7E" w:rsidP="004622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Учебно-методическое и материально-техническое обеспечение образовательного процесса</w:t>
      </w:r>
    </w:p>
    <w:p w14:paraId="47EE8221" w14:textId="77777777" w:rsidR="00542F7E" w:rsidRPr="000E2344" w:rsidRDefault="00542F7E" w:rsidP="00462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33"/>
          <w:sz w:val="28"/>
          <w:szCs w:val="28"/>
          <w:lang w:eastAsia="ru-RU"/>
        </w:rPr>
      </w:pPr>
    </w:p>
    <w:p w14:paraId="14371EE7" w14:textId="10D1D955" w:rsidR="00542F7E" w:rsidRPr="00111C56" w:rsidRDefault="00542F7E" w:rsidP="007C4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комплект, используемый при реализации рабочей программы:</w:t>
      </w:r>
    </w:p>
    <w:p w14:paraId="5D8B5038" w14:textId="77777777" w:rsidR="00A53D90" w:rsidRPr="000E2344" w:rsidRDefault="00A53D90" w:rsidP="007C4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</w:p>
    <w:p w14:paraId="21A934A0" w14:textId="77777777" w:rsidR="00542F7E" w:rsidRPr="00111C56" w:rsidRDefault="00542F7E" w:rsidP="007C4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111C5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Чаругин</w:t>
      </w:r>
      <w:proofErr w:type="spellEnd"/>
      <w:r w:rsidRPr="0011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М. Астрономия. 10–11 классы: учеб. для общеобразовательных организаций: базовый уровень / В. М. </w:t>
      </w:r>
      <w:proofErr w:type="spellStart"/>
      <w:r w:rsidRPr="00111C5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Чаругин</w:t>
      </w:r>
      <w:proofErr w:type="spellEnd"/>
      <w:r w:rsidRPr="00111C56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М.: Просвещение, 2020</w:t>
      </w:r>
    </w:p>
    <w:p w14:paraId="73549425" w14:textId="77777777" w:rsidR="00542F7E" w:rsidRPr="00111C56" w:rsidRDefault="00542F7E" w:rsidP="007C4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Астрономия. Методическое пособие: 10–11классы. Базовый уровень: учеб. пособие для учителей </w:t>
      </w:r>
      <w:proofErr w:type="spellStart"/>
      <w:r w:rsidRPr="00111C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11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 / под ред. В. М. </w:t>
      </w:r>
      <w:proofErr w:type="spellStart"/>
      <w:r w:rsidRPr="00111C5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Чаругина</w:t>
      </w:r>
      <w:proofErr w:type="spellEnd"/>
      <w:r w:rsidRPr="00111C56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М.: Просвещение, 2017</w:t>
      </w:r>
    </w:p>
    <w:p w14:paraId="7B621CC8" w14:textId="77777777" w:rsidR="00A53D90" w:rsidRPr="00111C56" w:rsidRDefault="00A53D90" w:rsidP="007C4EC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3"/>
          <w:szCs w:val="23"/>
          <w:lang w:eastAsia="ru-RU"/>
        </w:rPr>
      </w:pPr>
    </w:p>
    <w:p w14:paraId="7FDA5A14" w14:textId="11DA364F" w:rsidR="00A53D90" w:rsidRPr="00111C56" w:rsidRDefault="00A53D90" w:rsidP="007C4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обучения, наглядные пособия:</w:t>
      </w:r>
    </w:p>
    <w:p w14:paraId="5C485C63" w14:textId="64E8CE2A" w:rsidR="00A53D90" w:rsidRPr="00111C56" w:rsidRDefault="00A53D90" w:rsidP="007C4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56">
        <w:rPr>
          <w:rFonts w:ascii="Times New Roman" w:eastAsia="Times New Roman" w:hAnsi="Times New Roman" w:cs="Times New Roman"/>
          <w:sz w:val="24"/>
          <w:szCs w:val="24"/>
          <w:lang w:eastAsia="ru-RU"/>
        </w:rPr>
        <w:t>-  ТСО (ПК, мультимедийный проектор, экран)</w:t>
      </w:r>
    </w:p>
    <w:p w14:paraId="55AA6D78" w14:textId="77777777" w:rsidR="00A53D90" w:rsidRPr="00111C56" w:rsidRDefault="00A53D90" w:rsidP="007C4ECD">
      <w:pPr>
        <w:pStyle w:val="a7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 w:rsidRPr="00111C56">
        <w:rPr>
          <w:bdr w:val="none" w:sz="0" w:space="0" w:color="auto" w:frame="1"/>
        </w:rPr>
        <w:t xml:space="preserve">- </w:t>
      </w:r>
      <w:r w:rsidR="000E2344" w:rsidRPr="00111C56">
        <w:rPr>
          <w:bdr w:val="none" w:sz="0" w:space="0" w:color="auto" w:frame="1"/>
        </w:rPr>
        <w:t xml:space="preserve">демонстрационные модели внешнего вида небесных тел (глобус звёздного неба, Луны, теллурий); </w:t>
      </w:r>
    </w:p>
    <w:p w14:paraId="13D3AD96" w14:textId="7F6B6263" w:rsidR="000E2344" w:rsidRPr="00111C56" w:rsidRDefault="00A53D90" w:rsidP="007C4ECD">
      <w:pPr>
        <w:pStyle w:val="a7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 w:rsidRPr="00111C56">
        <w:rPr>
          <w:bdr w:val="none" w:sz="0" w:space="0" w:color="auto" w:frame="1"/>
        </w:rPr>
        <w:t xml:space="preserve">- </w:t>
      </w:r>
      <w:r w:rsidR="000E2344" w:rsidRPr="00111C56">
        <w:rPr>
          <w:bdr w:val="none" w:sz="0" w:space="0" w:color="auto" w:frame="1"/>
        </w:rPr>
        <w:t>демонстрационные печатные пособия (карта звёздного неба, портреты учёных);</w:t>
      </w:r>
    </w:p>
    <w:p w14:paraId="6788AACF" w14:textId="19D4DFCD" w:rsidR="000E2344" w:rsidRPr="00111C56" w:rsidRDefault="00A53D90" w:rsidP="007C4ECD">
      <w:pPr>
        <w:pStyle w:val="a7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11C56">
        <w:rPr>
          <w:bdr w:val="none" w:sz="0" w:space="0" w:color="auto" w:frame="1"/>
        </w:rPr>
        <w:t xml:space="preserve">- </w:t>
      </w:r>
      <w:r w:rsidR="000E2344" w:rsidRPr="00111C56">
        <w:rPr>
          <w:bdr w:val="none" w:sz="0" w:space="0" w:color="auto" w:frame="1"/>
        </w:rPr>
        <w:t>информационные ресурсы (астрономические календари, CD, DVD- носители, презентации и видеофильмы по темам курса</w:t>
      </w:r>
      <w:r w:rsidRPr="00111C56">
        <w:rPr>
          <w:bdr w:val="none" w:sz="0" w:space="0" w:color="auto" w:frame="1"/>
        </w:rPr>
        <w:t xml:space="preserve"> астрономии, http: www.astronet.ru;</w:t>
      </w:r>
      <w:r w:rsidR="00462222" w:rsidRPr="00111C56">
        <w:rPr>
          <w:bdr w:val="none" w:sz="0" w:space="0" w:color="auto" w:frame="1"/>
        </w:rPr>
        <w:t xml:space="preserve"> </w:t>
      </w:r>
      <w:r w:rsidRPr="00111C56">
        <w:rPr>
          <w:bdr w:val="none" w:sz="0" w:space="0" w:color="auto" w:frame="1"/>
        </w:rPr>
        <w:t>http:</w:t>
      </w:r>
      <w:r w:rsidR="00462222" w:rsidRPr="00111C56">
        <w:rPr>
          <w:bdr w:val="none" w:sz="0" w:space="0" w:color="auto" w:frame="1"/>
        </w:rPr>
        <w:t xml:space="preserve"> </w:t>
      </w:r>
      <w:r w:rsidRPr="00111C56">
        <w:rPr>
          <w:bdr w:val="none" w:sz="0" w:space="0" w:color="auto" w:frame="1"/>
        </w:rPr>
        <w:t>www.sai.msu.ru; http:</w:t>
      </w:r>
      <w:r w:rsidR="00462222" w:rsidRPr="00111C56">
        <w:rPr>
          <w:bdr w:val="none" w:sz="0" w:space="0" w:color="auto" w:frame="1"/>
        </w:rPr>
        <w:t xml:space="preserve"> www.izmiran.ru;</w:t>
      </w:r>
      <w:r w:rsidR="00462222" w:rsidRPr="00111C56">
        <w:rPr>
          <w:sz w:val="20"/>
          <w:szCs w:val="20"/>
        </w:rPr>
        <w:t xml:space="preserve"> http</w:t>
      </w:r>
      <w:r w:rsidRPr="00111C56">
        <w:rPr>
          <w:bdr w:val="none" w:sz="0" w:space="0" w:color="auto" w:frame="1"/>
        </w:rPr>
        <w:t>: www.cosmoworld.ru/spaceencyclopedia</w:t>
      </w:r>
      <w:r w:rsidR="000E2344" w:rsidRPr="00111C56">
        <w:rPr>
          <w:bdr w:val="none" w:sz="0" w:space="0" w:color="auto" w:frame="1"/>
        </w:rPr>
        <w:t> и другие.</w:t>
      </w:r>
    </w:p>
    <w:p w14:paraId="39C5CE5E" w14:textId="77777777" w:rsidR="00542F7E" w:rsidRPr="00111C56" w:rsidRDefault="00542F7E" w:rsidP="007C4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D206EC" w14:textId="3DD75BC6" w:rsidR="000E2344" w:rsidRPr="00111C56" w:rsidRDefault="000E2344" w:rsidP="007C4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образовательные ресурсы:</w:t>
      </w:r>
    </w:p>
    <w:p w14:paraId="09E88D94" w14:textId="77777777" w:rsidR="00A53D90" w:rsidRPr="00111C56" w:rsidRDefault="00A53D90" w:rsidP="007C4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C90BAF" w14:textId="6A49D548" w:rsidR="000E2344" w:rsidRPr="00111C56" w:rsidRDefault="000E2344" w:rsidP="007C4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53D90" w:rsidRPr="0011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1C56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http://www.astronet.ru – Российская Астрономическая Сеть</w:t>
      </w:r>
    </w:p>
    <w:p w14:paraId="02D4E92E" w14:textId="5EC26030" w:rsidR="000E2344" w:rsidRPr="00111C56" w:rsidRDefault="00141BAA" w:rsidP="007C4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53D90" w:rsidRPr="0011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2344" w:rsidRPr="00111C56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http://college.ru/astronomy/course/content/content.html – Открытая Астрономия 2.6</w:t>
      </w:r>
    </w:p>
    <w:p w14:paraId="3A2861F3" w14:textId="779D997D" w:rsidR="000E2344" w:rsidRPr="00111C56" w:rsidRDefault="00141BAA" w:rsidP="007C4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A53D90" w:rsidRPr="0011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2344" w:rsidRPr="00111C56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https://www.roscosmos.ru/ – сайт государственной корпорации по космической деятельности Роскосмос</w:t>
      </w:r>
    </w:p>
    <w:p w14:paraId="23B0D576" w14:textId="17252887" w:rsidR="000E2344" w:rsidRPr="00111C56" w:rsidRDefault="00141BAA" w:rsidP="007C4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5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53D90" w:rsidRPr="0011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2344" w:rsidRPr="00111C56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http://www.planetarium-moscow.ru/ – сайт Московского планетария.</w:t>
      </w:r>
    </w:p>
    <w:p w14:paraId="78E414D0" w14:textId="4BE060D5" w:rsidR="000E2344" w:rsidRPr="00111C56" w:rsidRDefault="00141BAA" w:rsidP="007C4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5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53D90" w:rsidRPr="0011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2344" w:rsidRPr="00111C56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http://www.galactic.name/ – астрономический портал "Имя Галактики"</w:t>
      </w:r>
    </w:p>
    <w:p w14:paraId="43C594A3" w14:textId="7BA78FBC" w:rsidR="000E2344" w:rsidRPr="00111C56" w:rsidRDefault="00141BAA" w:rsidP="007C4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5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E2344" w:rsidRPr="00111C56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http://www.walkinspace.ru/ – портал "Путешествие в космос"</w:t>
      </w:r>
    </w:p>
    <w:p w14:paraId="0DE3FA80" w14:textId="0FC55A03" w:rsidR="000E2344" w:rsidRPr="00111C56" w:rsidRDefault="00141BAA" w:rsidP="007C4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5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E2344" w:rsidRPr="0011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https://www.uahirise.org/ru/ – русскоязычная версия проекта "Марс без границ"</w:t>
      </w:r>
    </w:p>
    <w:p w14:paraId="7E0DA656" w14:textId="1E631F4E" w:rsidR="000E2344" w:rsidRPr="00111C56" w:rsidRDefault="00141BAA" w:rsidP="007C4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5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E2344" w:rsidRPr="0011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http://stars.chromeexperiments.com/ – виртуальная экскурсия по Вселенной</w:t>
      </w:r>
    </w:p>
    <w:p w14:paraId="6CB32707" w14:textId="69824377" w:rsidR="000E2344" w:rsidRPr="00111C56" w:rsidRDefault="00141BAA" w:rsidP="007C4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5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E2344" w:rsidRPr="0011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https://www.nasa.gov/ – официальный сайт Национального управления по аэронавтике и исследованию космического пространства</w:t>
      </w:r>
    </w:p>
    <w:p w14:paraId="2FED2610" w14:textId="52F14202" w:rsidR="000E2344" w:rsidRPr="00111C56" w:rsidRDefault="000E2344" w:rsidP="007C4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B55930" w14:textId="77777777" w:rsidR="000E2344" w:rsidRPr="00111C56" w:rsidRDefault="000E2344" w:rsidP="007C4E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2344" w:rsidRPr="00111C56" w:rsidSect="00F1258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24B2"/>
    <w:multiLevelType w:val="hybridMultilevel"/>
    <w:tmpl w:val="F1B69832"/>
    <w:lvl w:ilvl="0" w:tplc="486EF536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C7D"/>
    <w:rsid w:val="000A6422"/>
    <w:rsid w:val="000D3F8B"/>
    <w:rsid w:val="000E2344"/>
    <w:rsid w:val="000F4FC0"/>
    <w:rsid w:val="00111C56"/>
    <w:rsid w:val="00141BAA"/>
    <w:rsid w:val="001F248F"/>
    <w:rsid w:val="00210E87"/>
    <w:rsid w:val="00243732"/>
    <w:rsid w:val="00386309"/>
    <w:rsid w:val="003869CB"/>
    <w:rsid w:val="00446AB3"/>
    <w:rsid w:val="00462222"/>
    <w:rsid w:val="00542F7E"/>
    <w:rsid w:val="005479C5"/>
    <w:rsid w:val="006E40D2"/>
    <w:rsid w:val="007C4ECD"/>
    <w:rsid w:val="007F4C97"/>
    <w:rsid w:val="008B1C7D"/>
    <w:rsid w:val="00994369"/>
    <w:rsid w:val="00A1371C"/>
    <w:rsid w:val="00A53D90"/>
    <w:rsid w:val="00A62813"/>
    <w:rsid w:val="00AA27E3"/>
    <w:rsid w:val="00C00400"/>
    <w:rsid w:val="00CF7432"/>
    <w:rsid w:val="00D370DC"/>
    <w:rsid w:val="00F12586"/>
    <w:rsid w:val="00F61C76"/>
    <w:rsid w:val="00FF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4AAC3"/>
  <w15:docId w15:val="{40968A7C-4824-4922-AC56-B662236F9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F1258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12586"/>
    <w:pPr>
      <w:widowControl w:val="0"/>
      <w:shd w:val="clear" w:color="auto" w:fill="FFFFFF"/>
      <w:spacing w:after="0" w:line="264" w:lineRule="exact"/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a3">
    <w:name w:val="Основной текст_"/>
    <w:link w:val="4"/>
    <w:uiPriority w:val="99"/>
    <w:locked/>
    <w:rsid w:val="00F1258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3"/>
    <w:uiPriority w:val="99"/>
    <w:rsid w:val="00F12586"/>
    <w:pPr>
      <w:widowControl w:val="0"/>
      <w:shd w:val="clear" w:color="auto" w:fill="FFFFFF"/>
      <w:spacing w:after="0" w:line="264" w:lineRule="exact"/>
      <w:ind w:hanging="340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Без интервала Знак"/>
    <w:link w:val="a5"/>
    <w:uiPriority w:val="1"/>
    <w:locked/>
    <w:rsid w:val="00446AB3"/>
  </w:style>
  <w:style w:type="paragraph" w:styleId="a5">
    <w:name w:val="No Spacing"/>
    <w:link w:val="a4"/>
    <w:uiPriority w:val="1"/>
    <w:qFormat/>
    <w:rsid w:val="00446AB3"/>
    <w:pPr>
      <w:spacing w:after="0" w:line="240" w:lineRule="auto"/>
    </w:pPr>
  </w:style>
  <w:style w:type="table" w:styleId="a6">
    <w:name w:val="Table Grid"/>
    <w:basedOn w:val="a1"/>
    <w:uiPriority w:val="59"/>
    <w:rsid w:val="00210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0E2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53D9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53D9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53D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1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18</Pages>
  <Words>5828</Words>
  <Characters>33222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</cp:lastModifiedBy>
  <cp:revision>6</cp:revision>
  <dcterms:created xsi:type="dcterms:W3CDTF">2022-11-24T05:18:00Z</dcterms:created>
  <dcterms:modified xsi:type="dcterms:W3CDTF">2023-11-02T11:56:00Z</dcterms:modified>
</cp:coreProperties>
</file>